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60BF6" w:rsidTr="00860BF6">
        <w:tc>
          <w:tcPr>
            <w:tcW w:w="4785" w:type="dxa"/>
          </w:tcPr>
          <w:p w:rsidR="00860BF6" w:rsidRDefault="00860BF6" w:rsidP="00E5154E">
            <w:pPr>
              <w:widowControl w:val="0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860BF6" w:rsidRPr="00BE050C" w:rsidRDefault="00860BF6" w:rsidP="00E515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Приложение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</w:t>
            </w:r>
          </w:p>
          <w:p w:rsidR="00860BF6" w:rsidRPr="00BE050C" w:rsidRDefault="00860BF6" w:rsidP="00E515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</w:p>
          <w:p w:rsidR="00860BF6" w:rsidRPr="00BE050C" w:rsidRDefault="00860BF6" w:rsidP="00E515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УТВЕРЖДЕН</w:t>
            </w:r>
          </w:p>
          <w:p w:rsidR="00860BF6" w:rsidRPr="00BE050C" w:rsidRDefault="00860BF6" w:rsidP="00E515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BE050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860BF6" w:rsidRPr="00BE050C" w:rsidRDefault="00860BF6" w:rsidP="00E515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60BF6" w:rsidRPr="00BE050C" w:rsidRDefault="00860BF6" w:rsidP="00E515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BE05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Темрюкский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муниципальный район Краснодарского края</w:t>
            </w:r>
          </w:p>
          <w:p w:rsidR="00860BF6" w:rsidRPr="00BE050C" w:rsidRDefault="00860BF6" w:rsidP="00E5154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050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от _____________№ _________</w:t>
            </w:r>
          </w:p>
          <w:p w:rsidR="00860BF6" w:rsidRDefault="00860BF6" w:rsidP="00E5154E">
            <w:pPr>
              <w:widowControl w:val="0"/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eastAsia="ru-RU"/>
              </w:rPr>
            </w:pPr>
          </w:p>
        </w:tc>
      </w:tr>
    </w:tbl>
    <w:p w:rsidR="00A90253" w:rsidRDefault="00A90253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BE050C" w:rsidRPr="00A90253" w:rsidRDefault="00BE050C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BE050C" w:rsidRPr="00A90253" w:rsidRDefault="00351197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Административный регламент</w:t>
      </w:r>
    </w:p>
    <w:p w:rsidR="00351197" w:rsidRDefault="00BE050C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0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</w:t>
      </w:r>
      <w:r w:rsidR="00351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администрацией муниципального образования Темрюкский муниципальный район Краснодарского края </w:t>
      </w:r>
    </w:p>
    <w:p w:rsidR="00B52404" w:rsidRPr="00351197" w:rsidRDefault="00351197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услуги </w:t>
      </w:r>
      <w:r w:rsidR="00BE050C" w:rsidRPr="00E3708F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«</w:t>
      </w:r>
      <w:r w:rsidR="00982945" w:rsidRPr="00982945">
        <w:rPr>
          <w:rFonts w:ascii="Times New Roman" w:hAnsi="Times New Roman" w:cs="Times New Roman"/>
          <w:b/>
          <w:sz w:val="28"/>
          <w:szCs w:val="28"/>
        </w:rPr>
        <w:t>Предоставление сведений, документов и материалов государственной информационной системы обеспечения градостроительной деятельности</w:t>
      </w:r>
      <w:r w:rsidR="00BE050C" w:rsidRPr="00E3708F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»</w:t>
      </w:r>
    </w:p>
    <w:p w:rsidR="00BE050C" w:rsidRPr="00BE050C" w:rsidRDefault="00BE050C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  <w:lang w:eastAsia="ru-RU"/>
        </w:rPr>
      </w:pPr>
    </w:p>
    <w:p w:rsidR="00BE050C" w:rsidRPr="00646BDE" w:rsidRDefault="00951A5D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646BD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Раздел </w:t>
      </w:r>
      <w:r w:rsidR="00BE050C" w:rsidRPr="00646BD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en-US" w:eastAsia="ru-RU"/>
        </w:rPr>
        <w:t>I</w:t>
      </w:r>
      <w:r w:rsidR="00BE050C" w:rsidRPr="00646BD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. Общие положения</w:t>
      </w:r>
    </w:p>
    <w:p w:rsidR="00BE050C" w:rsidRPr="00BE050C" w:rsidRDefault="00BE050C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951A5D" w:rsidRDefault="00951A5D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A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1.1. Предмет регулирования административного регламента</w:t>
      </w:r>
    </w:p>
    <w:p w:rsidR="00951A5D" w:rsidRPr="00951A5D" w:rsidRDefault="00951A5D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50C" w:rsidRDefault="00BE050C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Административный регламент предоставления муниципальной услуги 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</w:t>
      </w:r>
      <w:r w:rsidR="00AF5B80" w:rsidRPr="00AF5B80">
        <w:rPr>
          <w:rFonts w:ascii="Times New Roman" w:hAnsi="Times New Roman" w:cs="Times New Roman"/>
          <w:sz w:val="28"/>
          <w:szCs w:val="28"/>
        </w:rPr>
        <w:t>Предоставление сведений, документов и материалов государственной информационной системы обеспечения градостроительной деятельности</w:t>
      </w:r>
      <w:r w:rsidR="00A731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» (далее </w:t>
      </w:r>
      <w:r w:rsidR="00547E2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–</w:t>
      </w:r>
      <w:r w:rsidR="00A7310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547E2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Административный регламент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) </w:t>
      </w:r>
      <w:r w:rsidR="00AF5B80" w:rsidRPr="00AF5B8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разработан в целях повышения качества предоставления и доступности муниципальной услуги по предоставлению сведений государственной информационной системы обеспечения градостроительной деятельности (далее — муниципальная услуга</w:t>
      </w:r>
      <w:r w:rsidR="00D344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ГИСОГД соответственно</w:t>
      </w:r>
      <w:r w:rsidR="00AF5B80" w:rsidRPr="00AF5B8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="00AF5B8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и </w:t>
      </w:r>
      <w:r w:rsidR="00AF5B80" w:rsidRPr="00AF5B8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определяет стандарты, сроки и последовательность административных процедур (действий) при предоставлении муниципальной услуги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6DA1" w:rsidRPr="00946DA1" w:rsidRDefault="00946DA1" w:rsidP="00946DA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условных обозначений и сокращений приведён в </w:t>
      </w:r>
      <w:hyperlink w:anchor="sub_47440" w:history="1">
        <w:r w:rsidRPr="008C239A">
          <w:rPr>
            <w:rStyle w:val="a9"/>
            <w:rFonts w:ascii="Times New Roman" w:eastAsia="Times New Roman" w:hAnsi="Times New Roman" w:cs="Times New Roman"/>
            <w:b/>
            <w:color w:val="auto"/>
            <w:sz w:val="28"/>
            <w:szCs w:val="28"/>
            <w:u w:val="none"/>
            <w:lang w:eastAsia="ru-RU"/>
          </w:rPr>
          <w:t xml:space="preserve">приложении </w:t>
        </w:r>
        <w:r w:rsidR="00D3449F" w:rsidRPr="008C239A">
          <w:rPr>
            <w:rStyle w:val="a9"/>
            <w:rFonts w:ascii="Times New Roman" w:eastAsia="Times New Roman" w:hAnsi="Times New Roman" w:cs="Times New Roman"/>
            <w:b/>
            <w:color w:val="auto"/>
            <w:sz w:val="28"/>
            <w:szCs w:val="28"/>
            <w:u w:val="none"/>
            <w:lang w:eastAsia="ru-RU"/>
          </w:rPr>
          <w:t>№ 1</w:t>
        </w:r>
      </w:hyperlink>
      <w:r w:rsidRPr="0094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регламенту.</w:t>
      </w:r>
    </w:p>
    <w:p w:rsidR="00946DA1" w:rsidRDefault="00946DA1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A5D" w:rsidRPr="00BE050C" w:rsidRDefault="00951A5D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A5D" w:rsidRDefault="00951A5D" w:rsidP="00E5154E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951A5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Подраздел 1.2. Круг заявителей</w:t>
      </w:r>
    </w:p>
    <w:p w:rsidR="00951A5D" w:rsidRDefault="00951A5D" w:rsidP="00E5154E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987335" w:rsidRPr="00987335" w:rsidRDefault="00E3708F" w:rsidP="00987335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 </w:t>
      </w:r>
      <w:r w:rsidR="00987335" w:rsidRPr="00987335">
        <w:rPr>
          <w:rFonts w:ascii="Times New Roman" w:hAnsi="Times New Roman" w:cs="Times New Roman"/>
          <w:sz w:val="28"/>
          <w:szCs w:val="28"/>
        </w:rPr>
        <w:t>Заявителями на получение муниципальной услуги (далее — заявители) являются:</w:t>
      </w:r>
    </w:p>
    <w:p w:rsidR="005C7085" w:rsidRDefault="00987335" w:rsidP="00987335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335">
        <w:rPr>
          <w:rFonts w:ascii="Times New Roman" w:hAnsi="Times New Roman" w:cs="Times New Roman"/>
          <w:sz w:val="28"/>
          <w:szCs w:val="28"/>
        </w:rPr>
        <w:t xml:space="preserve">органы государственной власти Российской Федерации; </w:t>
      </w:r>
    </w:p>
    <w:p w:rsidR="005C7085" w:rsidRDefault="00987335" w:rsidP="00987335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335">
        <w:rPr>
          <w:rFonts w:ascii="Times New Roman" w:hAnsi="Times New Roman" w:cs="Times New Roman"/>
          <w:sz w:val="28"/>
          <w:szCs w:val="28"/>
        </w:rPr>
        <w:t>органы государственной власти субъектов Российской Федерации;</w:t>
      </w:r>
    </w:p>
    <w:p w:rsidR="005C7085" w:rsidRDefault="00987335" w:rsidP="00987335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335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организации (органы) по учету объектов недвижимого имущества, учету государственного и муниципального имущества; </w:t>
      </w:r>
    </w:p>
    <w:p w:rsidR="005C7085" w:rsidRDefault="00987335" w:rsidP="00987335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335">
        <w:rPr>
          <w:rFonts w:ascii="Times New Roman" w:hAnsi="Times New Roman" w:cs="Times New Roman"/>
          <w:sz w:val="28"/>
          <w:szCs w:val="28"/>
        </w:rPr>
        <w:lastRenderedPageBreak/>
        <w:t xml:space="preserve">физические лица; </w:t>
      </w:r>
    </w:p>
    <w:p w:rsidR="00987335" w:rsidRPr="00987335" w:rsidRDefault="00987335" w:rsidP="00987335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335">
        <w:rPr>
          <w:rFonts w:ascii="Times New Roman" w:hAnsi="Times New Roman" w:cs="Times New Roman"/>
          <w:sz w:val="28"/>
          <w:szCs w:val="28"/>
        </w:rPr>
        <w:t>юридические лица, зарегистрированные в установленном законом порядке.</w:t>
      </w:r>
    </w:p>
    <w:p w:rsidR="00432558" w:rsidRDefault="00987335" w:rsidP="00987335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1.2.2. </w:t>
      </w:r>
      <w:r w:rsidRPr="00987335">
        <w:rPr>
          <w:rFonts w:ascii="Times New Roman" w:hAnsi="Times New Roman" w:cs="Times New Roman"/>
          <w:sz w:val="28"/>
          <w:szCs w:val="28"/>
        </w:rPr>
        <w:t>От имени заявителя в цел</w:t>
      </w:r>
      <w:r w:rsidR="00474B32">
        <w:rPr>
          <w:rFonts w:ascii="Times New Roman" w:hAnsi="Times New Roman" w:cs="Times New Roman"/>
          <w:sz w:val="28"/>
          <w:szCs w:val="28"/>
        </w:rPr>
        <w:t>ях предоставления муниципальной</w:t>
      </w:r>
      <w:r w:rsidRPr="00987335">
        <w:rPr>
          <w:rFonts w:ascii="Times New Roman" w:hAnsi="Times New Roman" w:cs="Times New Roman"/>
          <w:sz w:val="28"/>
          <w:szCs w:val="28"/>
        </w:rPr>
        <w:t xml:space="preserve"> услуги может обратиться любое физическое или юридическое лицо, наделенное соответствующими полномочиями в установленном законом порядке</w:t>
      </w:r>
      <w:r w:rsidR="00474B32">
        <w:rPr>
          <w:rFonts w:ascii="Times New Roman" w:hAnsi="Times New Roman" w:cs="Times New Roman"/>
          <w:sz w:val="28"/>
          <w:szCs w:val="28"/>
        </w:rPr>
        <w:t xml:space="preserve"> </w:t>
      </w:r>
      <w:r w:rsidR="00474B32" w:rsidRPr="00474B32">
        <w:rPr>
          <w:rFonts w:ascii="Times New Roman" w:hAnsi="Times New Roman" w:cs="Times New Roman"/>
          <w:sz w:val="28"/>
          <w:szCs w:val="28"/>
        </w:rPr>
        <w:t>(далее – представитель заявителя).</w:t>
      </w:r>
    </w:p>
    <w:p w:rsidR="00987335" w:rsidRPr="00987335" w:rsidRDefault="00987335" w:rsidP="00987335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558" w:rsidRDefault="00432558" w:rsidP="00E5154E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7E2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Подраздел 1.3. </w:t>
      </w:r>
      <w:r w:rsidRPr="00547E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заявителю муниципальной услуги в соответствии с категориями (признаками) заявителей, сведения о которых </w:t>
      </w:r>
      <w:r w:rsidR="00547E20" w:rsidRPr="00027EA9">
        <w:rPr>
          <w:rFonts w:ascii="Times New Roman" w:hAnsi="Times New Roman" w:cs="Times New Roman"/>
          <w:sz w:val="28"/>
          <w:szCs w:val="28"/>
        </w:rPr>
        <w:t xml:space="preserve">размещаются в реестре услуг и в федеральной государственной информационной системе </w:t>
      </w:r>
      <w:hyperlink r:id="rId8" w:history="1">
        <w:r w:rsidR="0016168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«</w:t>
        </w:r>
        <w:r w:rsidR="00547E20" w:rsidRPr="0016168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Единый портал государственных и муниципальных услуг (функций)</w:t>
        </w:r>
        <w:r w:rsidR="0016168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»</w:t>
        </w:r>
      </w:hyperlink>
      <w:r w:rsidR="00547E20" w:rsidRPr="00027EA9">
        <w:rPr>
          <w:rFonts w:ascii="Times New Roman" w:hAnsi="Times New Roman" w:cs="Times New Roman"/>
          <w:sz w:val="28"/>
          <w:szCs w:val="28"/>
        </w:rPr>
        <w:t xml:space="preserve"> и (или) </w:t>
      </w:r>
      <w:hyperlink r:id="rId9" w:history="1">
        <w:r w:rsidR="00547E20" w:rsidRPr="00027EA9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региональном портале государственных и муниципальных услуг Краснодарского края</w:t>
        </w:r>
      </w:hyperlink>
      <w:r w:rsidR="00547E20" w:rsidRPr="00027EA9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 (далее соответственно - категори</w:t>
      </w:r>
      <w:r w:rsidR="00547E20">
        <w:rPr>
          <w:rFonts w:ascii="Times New Roman" w:hAnsi="Times New Roman" w:cs="Times New Roman"/>
          <w:sz w:val="28"/>
          <w:szCs w:val="28"/>
        </w:rPr>
        <w:t>и (признаки) заявителей, Портал)</w:t>
      </w:r>
    </w:p>
    <w:p w:rsidR="00432558" w:rsidRPr="00F34D57" w:rsidRDefault="00432558" w:rsidP="00E5154E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027EA9" w:rsidRPr="00027EA9" w:rsidRDefault="00DE597B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1.3.1. </w:t>
      </w:r>
      <w:r w:rsidR="00027EA9" w:rsidRPr="00027EA9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в соответствии категориями (признаками) заявителей, сведения о которых размещаются в реестре услуг и в федеральной государственной информационной системе </w:t>
      </w:r>
      <w:hyperlink r:id="rId10" w:history="1">
        <w:r w:rsidR="007D2A31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«</w:t>
        </w:r>
        <w:r w:rsidR="00027EA9" w:rsidRPr="00027EA9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Единый портал государственных и муниципальных услуг (функций)</w:t>
        </w:r>
        <w:r w:rsidR="007D2A31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»</w:t>
        </w:r>
      </w:hyperlink>
      <w:r w:rsidR="00027EA9" w:rsidRPr="00027EA9">
        <w:rPr>
          <w:rFonts w:ascii="Times New Roman" w:hAnsi="Times New Roman" w:cs="Times New Roman"/>
          <w:sz w:val="28"/>
          <w:szCs w:val="28"/>
        </w:rPr>
        <w:t xml:space="preserve"> и (или) </w:t>
      </w:r>
      <w:hyperlink r:id="rId11" w:history="1">
        <w:r w:rsidR="00027EA9" w:rsidRPr="00027EA9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региональном портале государственных и муниципальных услуг Краснодарского края</w:t>
        </w:r>
      </w:hyperlink>
      <w:r w:rsidR="00027EA9" w:rsidRPr="00027EA9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 (далее соответственно - категории (признаки) заявителей, Портал).</w:t>
      </w:r>
    </w:p>
    <w:p w:rsidR="00027EA9" w:rsidRPr="00027EA9" w:rsidRDefault="00DE597B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1.3.2. </w:t>
      </w:r>
      <w:r w:rsidR="00027EA9" w:rsidRPr="00027EA9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</w:t>
      </w:r>
      <w:hyperlink w:anchor="sub_3000" w:history="1">
        <w:r w:rsidR="00027EA9" w:rsidRPr="008C239A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</w:rPr>
          <w:t>приложении №</w:t>
        </w:r>
      </w:hyperlink>
      <w:r w:rsidR="0069048C" w:rsidRPr="008C239A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D173E5">
        <w:rPr>
          <w:rFonts w:ascii="Times New Roman" w:hAnsi="Times New Roman" w:cs="Times New Roman"/>
          <w:sz w:val="28"/>
          <w:szCs w:val="28"/>
        </w:rPr>
        <w:t xml:space="preserve"> к </w:t>
      </w:r>
      <w:r w:rsidR="00547E20">
        <w:rPr>
          <w:rFonts w:ascii="Times New Roman" w:hAnsi="Times New Roman" w:cs="Times New Roman"/>
          <w:sz w:val="28"/>
          <w:szCs w:val="28"/>
        </w:rPr>
        <w:t>настоящему Административному р</w:t>
      </w:r>
      <w:r w:rsidR="00027EA9" w:rsidRPr="00027EA9">
        <w:rPr>
          <w:rFonts w:ascii="Times New Roman" w:hAnsi="Times New Roman" w:cs="Times New Roman"/>
          <w:sz w:val="28"/>
          <w:szCs w:val="28"/>
        </w:rPr>
        <w:t>егламенту.</w:t>
      </w:r>
    </w:p>
    <w:p w:rsidR="00EF3D67" w:rsidRDefault="00EF3D67" w:rsidP="00E5154E">
      <w:pPr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50C" w:rsidRPr="00646BDE" w:rsidRDefault="00BE050C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646BDE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585C8DC" wp14:editId="58777A36">
                <wp:simplePos x="0" y="0"/>
                <wp:positionH relativeFrom="margin">
                  <wp:posOffset>-243840</wp:posOffset>
                </wp:positionH>
                <wp:positionV relativeFrom="paragraph">
                  <wp:posOffset>48895</wp:posOffset>
                </wp:positionV>
                <wp:extent cx="0" cy="0"/>
                <wp:effectExtent l="13335" t="10795" r="5715" b="825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442A1B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9.2pt,3.85pt" to="-19.2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" o:allowincell="f" strokeweight=".5pt">
                <w10:wrap anchorx="margin"/>
              </v:line>
            </w:pict>
          </mc:Fallback>
        </mc:AlternateContent>
      </w:r>
      <w:r w:rsidR="006B6A3E" w:rsidRPr="00646BDE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Раздел </w:t>
      </w:r>
      <w:r w:rsidRPr="00646BDE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en-US" w:eastAsia="ru-RU"/>
        </w:rPr>
        <w:t>II</w:t>
      </w:r>
      <w:r w:rsidRPr="00646BDE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. Стандарт предоставления муниципальной услуги</w:t>
      </w:r>
    </w:p>
    <w:p w:rsidR="00BE050C" w:rsidRPr="00BE050C" w:rsidRDefault="00BE050C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AA23AE" w:rsidRPr="00547E20" w:rsidRDefault="00AA23AE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547E2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Подраздел </w:t>
      </w:r>
      <w:r w:rsidR="00BE050C" w:rsidRPr="00547E2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2.1. Наименование муниципальной услуги</w:t>
      </w:r>
    </w:p>
    <w:p w:rsidR="00AA23AE" w:rsidRPr="00432558" w:rsidRDefault="00AA23AE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highlight w:val="green"/>
          <w:lang w:eastAsia="ru-RU"/>
        </w:rPr>
      </w:pPr>
    </w:p>
    <w:p w:rsidR="00987D6D" w:rsidRDefault="00D173E5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E5">
        <w:rPr>
          <w:rFonts w:ascii="Times New Roman" w:hAnsi="Times New Roman" w:cs="Times New Roman"/>
          <w:sz w:val="28"/>
          <w:szCs w:val="28"/>
        </w:rPr>
        <w:t>2.1.1. Наиме</w:t>
      </w:r>
      <w:r w:rsidR="007D2A31">
        <w:rPr>
          <w:rFonts w:ascii="Times New Roman" w:hAnsi="Times New Roman" w:cs="Times New Roman"/>
          <w:sz w:val="28"/>
          <w:szCs w:val="28"/>
        </w:rPr>
        <w:t>нование муниципальной услуги – «</w:t>
      </w:r>
      <w:r w:rsidR="00A7583A" w:rsidRPr="00A7583A">
        <w:rPr>
          <w:rFonts w:ascii="Times New Roman" w:hAnsi="Times New Roman" w:cs="Times New Roman"/>
          <w:sz w:val="28"/>
          <w:szCs w:val="28"/>
        </w:rPr>
        <w:t>Предоставление сведений, документов и материалов государственной информационной системы обеспечения градостроительной деятельности</w:t>
      </w:r>
      <w:r w:rsidR="007D2A31">
        <w:rPr>
          <w:rFonts w:ascii="Times New Roman" w:hAnsi="Times New Roman" w:cs="Times New Roman"/>
          <w:sz w:val="28"/>
          <w:szCs w:val="28"/>
        </w:rPr>
        <w:t>»</w:t>
      </w:r>
      <w:r w:rsidRPr="00D173E5">
        <w:rPr>
          <w:rFonts w:ascii="Times New Roman" w:hAnsi="Times New Roman" w:cs="Times New Roman"/>
          <w:sz w:val="28"/>
          <w:szCs w:val="28"/>
        </w:rPr>
        <w:t>.</w:t>
      </w:r>
    </w:p>
    <w:p w:rsidR="00A7583A" w:rsidRDefault="00A7583A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23AE" w:rsidRPr="00547E20" w:rsidRDefault="00AA23AE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E2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Подраздел </w:t>
      </w:r>
      <w:r w:rsidR="00BE050C" w:rsidRPr="00547E2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2.2. </w:t>
      </w:r>
      <w:r w:rsidR="002B0A02" w:rsidRPr="00547E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органа</w:t>
      </w:r>
      <w:r w:rsidR="00BE050C" w:rsidRPr="00547E2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</w:t>
      </w:r>
      <w:r w:rsidR="002B0A02" w:rsidRPr="00547E2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ставляющего</w:t>
      </w:r>
    </w:p>
    <w:p w:rsidR="00BE050C" w:rsidRDefault="00AA23AE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E2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услугу</w:t>
      </w:r>
    </w:p>
    <w:p w:rsidR="00E5154E" w:rsidRDefault="00E5154E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12B" w:rsidRPr="00027EA9" w:rsidRDefault="0094112B" w:rsidP="00E5154E">
      <w:pPr>
        <w:spacing w:after="0" w:line="240" w:lineRule="auto"/>
        <w:ind w:right="-284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27EA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2.2.1. Предоставление муниципальной услуги осуществляется Администрацией</w:t>
      </w:r>
      <w:r w:rsidR="00347885" w:rsidRPr="00027E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образования Темрюкский муниципальный район Краснодарского края (далее - Администрация)</w:t>
      </w:r>
      <w:r w:rsidRPr="00027EA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4112B" w:rsidRPr="00027EA9" w:rsidRDefault="0094112B" w:rsidP="00E5154E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27E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Администрация предоставляет муниципальную услугу через структурное подразделение – управление архитектуры и градостроительства (далее – уполномоченный орган).</w:t>
      </w:r>
    </w:p>
    <w:p w:rsidR="00027EA9" w:rsidRPr="00027EA9" w:rsidRDefault="00DC0A44" w:rsidP="00E5154E">
      <w:pPr>
        <w:spacing w:after="0" w:line="240" w:lineRule="auto"/>
        <w:ind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3A2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2.2.2. </w:t>
      </w:r>
      <w:r w:rsidR="00027EA9" w:rsidRPr="00027EA9">
        <w:rPr>
          <w:rFonts w:ascii="Times New Roman" w:hAnsi="Times New Roman" w:cs="Times New Roman"/>
          <w:sz w:val="28"/>
          <w:szCs w:val="28"/>
        </w:rPr>
        <w:t>В предоставлении муниципальной услуги участвуют: уполномоченный орган,</w:t>
      </w:r>
      <w:r w:rsidR="00D173E5">
        <w:rPr>
          <w:rFonts w:ascii="Times New Roman" w:hAnsi="Times New Roman" w:cs="Times New Roman"/>
          <w:sz w:val="28"/>
          <w:szCs w:val="28"/>
        </w:rPr>
        <w:t xml:space="preserve"> муниципальное казенное учреждение «Архитектурный центр» муниципального образования Темрюкский район</w:t>
      </w:r>
      <w:r w:rsidR="007D2A31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213404">
        <w:rPr>
          <w:rFonts w:ascii="Times New Roman" w:hAnsi="Times New Roman" w:cs="Times New Roman"/>
          <w:sz w:val="28"/>
          <w:szCs w:val="28"/>
        </w:rPr>
        <w:br/>
      </w:r>
      <w:r w:rsidR="007D2A31">
        <w:rPr>
          <w:rFonts w:ascii="Times New Roman" w:hAnsi="Times New Roman" w:cs="Times New Roman"/>
          <w:sz w:val="28"/>
          <w:szCs w:val="28"/>
        </w:rPr>
        <w:t>МКУ «Архитектурный центр»)</w:t>
      </w:r>
      <w:r w:rsidR="00D173E5">
        <w:rPr>
          <w:rFonts w:ascii="Times New Roman" w:hAnsi="Times New Roman" w:cs="Times New Roman"/>
          <w:sz w:val="28"/>
          <w:szCs w:val="28"/>
        </w:rPr>
        <w:t>,</w:t>
      </w:r>
      <w:r w:rsidR="00027EA9" w:rsidRPr="00027EA9">
        <w:rPr>
          <w:rFonts w:ascii="Times New Roman" w:hAnsi="Times New Roman" w:cs="Times New Roman"/>
          <w:sz w:val="28"/>
          <w:szCs w:val="28"/>
        </w:rPr>
        <w:t xml:space="preserve"> государственное автономное учреждение Кра</w:t>
      </w:r>
      <w:r w:rsidR="007D2A31">
        <w:rPr>
          <w:rFonts w:ascii="Times New Roman" w:hAnsi="Times New Roman" w:cs="Times New Roman"/>
          <w:sz w:val="28"/>
          <w:szCs w:val="28"/>
        </w:rPr>
        <w:t>снодарского края «</w:t>
      </w:r>
      <w:r w:rsidR="00027EA9" w:rsidRPr="00027EA9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 Краснодарского края</w:t>
      </w:r>
      <w:r w:rsidR="007D2A31">
        <w:rPr>
          <w:rFonts w:ascii="Times New Roman" w:hAnsi="Times New Roman" w:cs="Times New Roman"/>
          <w:sz w:val="28"/>
          <w:szCs w:val="28"/>
        </w:rPr>
        <w:t>»</w:t>
      </w:r>
      <w:r w:rsidR="00027EA9" w:rsidRPr="00027EA9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13404">
        <w:rPr>
          <w:rFonts w:ascii="Times New Roman" w:hAnsi="Times New Roman" w:cs="Times New Roman"/>
          <w:sz w:val="28"/>
          <w:szCs w:val="28"/>
        </w:rPr>
        <w:t>–</w:t>
      </w:r>
      <w:r w:rsidR="00027EA9" w:rsidRPr="00027EA9">
        <w:rPr>
          <w:rFonts w:ascii="Times New Roman" w:hAnsi="Times New Roman" w:cs="Times New Roman"/>
          <w:sz w:val="28"/>
          <w:szCs w:val="28"/>
        </w:rPr>
        <w:t xml:space="preserve"> МФЦ). </w:t>
      </w:r>
    </w:p>
    <w:p w:rsidR="001E42AB" w:rsidRPr="001E42AB" w:rsidRDefault="001E42AB" w:rsidP="001E42AB">
      <w:pPr>
        <w:spacing w:after="0" w:line="240" w:lineRule="auto"/>
        <w:ind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2AB">
        <w:rPr>
          <w:rFonts w:ascii="Times New Roman" w:hAnsi="Times New Roman" w:cs="Times New Roman"/>
          <w:sz w:val="28"/>
          <w:szCs w:val="28"/>
        </w:rPr>
        <w:t>В процессе предоставления муниципальной услуги уполномоченный орган в соответствии с действующим законодательством взаимодействует с:</w:t>
      </w:r>
    </w:p>
    <w:p w:rsidR="00C26CCE" w:rsidRPr="001E42AB" w:rsidRDefault="001E42AB" w:rsidP="001E42AB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2AB">
        <w:rPr>
          <w:rFonts w:ascii="Times New Roman" w:hAnsi="Times New Roman" w:cs="Times New Roman"/>
          <w:sz w:val="28"/>
          <w:szCs w:val="28"/>
        </w:rPr>
        <w:t>управлением Федеральной службы государственной регистрации, кадастра и картографии по Краснодарскому краю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94F8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от</w:t>
      </w:r>
      <w:r w:rsidR="00832719" w:rsidRPr="00294F8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 филиала ФГБУ «ФКП Росреестр</w:t>
      </w:r>
      <w:r w:rsidRPr="00294F85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Краснодарскому краю</w:t>
      </w:r>
      <w:r w:rsidRPr="00F23A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32558" w:rsidRDefault="00432558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AA23AE" w:rsidRDefault="00432558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5485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Подраздел 2.3. Результат</w:t>
      </w:r>
      <w:r w:rsidR="00AA23AE" w:rsidRPr="00F5485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предоставления муниципальной услуги</w:t>
      </w:r>
    </w:p>
    <w:p w:rsidR="004B3564" w:rsidRDefault="004B3564" w:rsidP="00E515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20583" w:rsidRDefault="004B3564" w:rsidP="00E515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2.3.1.</w:t>
      </w:r>
      <w:r w:rsidR="0043255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720583" w:rsidRPr="0072058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Конечным результат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ом предоставления муниципальной </w:t>
      </w:r>
      <w:r w:rsidR="00720583" w:rsidRPr="0072058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услуги является</w:t>
      </w:r>
      <w:r w:rsidR="0072058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:</w:t>
      </w:r>
    </w:p>
    <w:p w:rsidR="003E2C0D" w:rsidRDefault="00106773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23"/>
      <w:r>
        <w:rPr>
          <w:rFonts w:ascii="Times New Roman" w:hAnsi="Times New Roman" w:cs="Times New Roman"/>
          <w:sz w:val="28"/>
          <w:szCs w:val="28"/>
        </w:rPr>
        <w:t>1</w:t>
      </w:r>
      <w:r w:rsidR="003E2C0D" w:rsidRPr="003E2C0D">
        <w:rPr>
          <w:rFonts w:ascii="Times New Roman" w:hAnsi="Times New Roman" w:cs="Times New Roman"/>
          <w:sz w:val="28"/>
          <w:szCs w:val="28"/>
        </w:rPr>
        <w:t xml:space="preserve">) </w:t>
      </w:r>
      <w:r w:rsidR="00EC312D" w:rsidRPr="00EC312D">
        <w:rPr>
          <w:rFonts w:ascii="Times New Roman" w:hAnsi="Times New Roman" w:cs="Times New Roman"/>
          <w:sz w:val="28"/>
          <w:szCs w:val="28"/>
        </w:rPr>
        <w:t>в случае предоставления сведений,</w:t>
      </w:r>
      <w:r w:rsidR="00EC312D">
        <w:rPr>
          <w:rFonts w:ascii="Times New Roman" w:hAnsi="Times New Roman" w:cs="Times New Roman"/>
          <w:sz w:val="28"/>
          <w:szCs w:val="28"/>
        </w:rPr>
        <w:t xml:space="preserve"> документов и материалов ГИСОГД</w:t>
      </w:r>
      <w:r w:rsidR="003E2C0D" w:rsidRPr="003E2C0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C312D" w:rsidRPr="00EC312D" w:rsidRDefault="00106773" w:rsidP="00EC312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E2C0D" w:rsidRPr="003E2C0D">
        <w:rPr>
          <w:rFonts w:ascii="Times New Roman" w:hAnsi="Times New Roman" w:cs="Times New Roman"/>
          <w:sz w:val="28"/>
          <w:szCs w:val="28"/>
        </w:rPr>
        <w:t xml:space="preserve">) </w:t>
      </w:r>
      <w:r w:rsidR="007632EF">
        <w:rPr>
          <w:rFonts w:ascii="Times New Roman" w:hAnsi="Times New Roman" w:cs="Times New Roman"/>
          <w:sz w:val="28"/>
          <w:szCs w:val="28"/>
        </w:rPr>
        <w:t>сведения, содержащиеся в ГИСОГД</w:t>
      </w:r>
      <w:r w:rsidR="00EC312D" w:rsidRPr="00EC312D">
        <w:rPr>
          <w:rFonts w:ascii="Times New Roman" w:hAnsi="Times New Roman" w:cs="Times New Roman"/>
          <w:sz w:val="28"/>
          <w:szCs w:val="28"/>
        </w:rPr>
        <w:t>;</w:t>
      </w:r>
    </w:p>
    <w:p w:rsidR="00EC312D" w:rsidRPr="00EC312D" w:rsidRDefault="00EC312D" w:rsidP="00EC312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EC312D">
        <w:rPr>
          <w:rFonts w:ascii="Times New Roman" w:hAnsi="Times New Roman" w:cs="Times New Roman"/>
          <w:sz w:val="28"/>
          <w:szCs w:val="28"/>
        </w:rPr>
        <w:t>) копия до</w:t>
      </w:r>
      <w:r w:rsidR="007632EF">
        <w:rPr>
          <w:rFonts w:ascii="Times New Roman" w:hAnsi="Times New Roman" w:cs="Times New Roman"/>
          <w:sz w:val="28"/>
          <w:szCs w:val="28"/>
        </w:rPr>
        <w:t>кумента, содержащегося в ГИСОГД</w:t>
      </w:r>
      <w:r w:rsidRPr="00EC312D">
        <w:rPr>
          <w:rFonts w:ascii="Times New Roman" w:hAnsi="Times New Roman" w:cs="Times New Roman"/>
          <w:sz w:val="28"/>
          <w:szCs w:val="28"/>
        </w:rPr>
        <w:t>;</w:t>
      </w:r>
    </w:p>
    <w:p w:rsidR="00EC312D" w:rsidRPr="00EC312D" w:rsidRDefault="00EC312D" w:rsidP="00EC312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C312D">
        <w:rPr>
          <w:rFonts w:ascii="Times New Roman" w:hAnsi="Times New Roman" w:cs="Times New Roman"/>
          <w:sz w:val="28"/>
          <w:szCs w:val="28"/>
        </w:rPr>
        <w:t>) копия материа</w:t>
      </w:r>
      <w:r w:rsidR="007632EF">
        <w:rPr>
          <w:rFonts w:ascii="Times New Roman" w:hAnsi="Times New Roman" w:cs="Times New Roman"/>
          <w:sz w:val="28"/>
          <w:szCs w:val="28"/>
        </w:rPr>
        <w:t>лов, содержащихся в ГИСОГД</w:t>
      </w:r>
      <w:r w:rsidRPr="00EC312D">
        <w:rPr>
          <w:rFonts w:ascii="Times New Roman" w:hAnsi="Times New Roman" w:cs="Times New Roman"/>
          <w:sz w:val="28"/>
          <w:szCs w:val="28"/>
        </w:rPr>
        <w:t>;</w:t>
      </w:r>
    </w:p>
    <w:p w:rsidR="00EC312D" w:rsidRPr="00EC312D" w:rsidRDefault="00EC312D" w:rsidP="007632EF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EC312D">
        <w:rPr>
          <w:rFonts w:ascii="Times New Roman" w:hAnsi="Times New Roman" w:cs="Times New Roman"/>
          <w:sz w:val="28"/>
          <w:szCs w:val="28"/>
        </w:rPr>
        <w:t xml:space="preserve">) уведомление об отказе в предоставлении муниципальной услуги в форме письма на бланке письма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C312D">
        <w:rPr>
          <w:rFonts w:ascii="Times New Roman" w:hAnsi="Times New Roman" w:cs="Times New Roman"/>
          <w:sz w:val="28"/>
          <w:szCs w:val="28"/>
        </w:rPr>
        <w:t>дминистрации, подписанного руководителем уполномоченного органа или иным уполномоченным им лицом;</w:t>
      </w:r>
    </w:p>
    <w:p w:rsidR="003E2C0D" w:rsidRDefault="00106773" w:rsidP="00EC312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E2C0D">
        <w:rPr>
          <w:rFonts w:ascii="Times New Roman" w:hAnsi="Times New Roman" w:cs="Times New Roman"/>
          <w:sz w:val="28"/>
          <w:szCs w:val="28"/>
        </w:rPr>
        <w:t xml:space="preserve">) </w:t>
      </w:r>
      <w:r w:rsidR="00EC312D" w:rsidRPr="00EC312D">
        <w:rPr>
          <w:rFonts w:ascii="Times New Roman" w:hAnsi="Times New Roman" w:cs="Times New Roman"/>
          <w:sz w:val="28"/>
          <w:szCs w:val="28"/>
        </w:rPr>
        <w:t>в случае исправления допущенных опечаток и ошибок в выданных в результате предоставления муниципальной услуги документах</w:t>
      </w:r>
      <w:r w:rsidR="003E2C0D" w:rsidRPr="003E2C0D">
        <w:rPr>
          <w:rFonts w:ascii="Times New Roman" w:hAnsi="Times New Roman" w:cs="Times New Roman"/>
          <w:sz w:val="28"/>
          <w:szCs w:val="28"/>
        </w:rPr>
        <w:t>:</w:t>
      </w:r>
    </w:p>
    <w:p w:rsidR="00EC312D" w:rsidRPr="00EC312D" w:rsidRDefault="00106773" w:rsidP="00EC312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E2C0D" w:rsidRPr="003E2C0D">
        <w:rPr>
          <w:rFonts w:ascii="Times New Roman" w:hAnsi="Times New Roman" w:cs="Times New Roman"/>
          <w:sz w:val="28"/>
          <w:szCs w:val="28"/>
        </w:rPr>
        <w:t xml:space="preserve">) </w:t>
      </w:r>
      <w:r w:rsidR="00EC312D" w:rsidRPr="00EC312D">
        <w:rPr>
          <w:rFonts w:ascii="Times New Roman" w:hAnsi="Times New Roman" w:cs="Times New Roman"/>
          <w:sz w:val="28"/>
          <w:szCs w:val="28"/>
        </w:rPr>
        <w:t>документ, выданный по результату ранее предоставленной муниципальной услуги, без опечаток и ошибок;</w:t>
      </w:r>
    </w:p>
    <w:p w:rsidR="00EC312D" w:rsidRPr="00EC312D" w:rsidRDefault="00EC312D" w:rsidP="007632EF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EC312D"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услуги в</w:t>
      </w:r>
      <w:r>
        <w:rPr>
          <w:rFonts w:ascii="Times New Roman" w:hAnsi="Times New Roman" w:cs="Times New Roman"/>
          <w:sz w:val="28"/>
          <w:szCs w:val="28"/>
        </w:rPr>
        <w:t xml:space="preserve"> форме письма на бланке письма А</w:t>
      </w:r>
      <w:r w:rsidRPr="00EC312D">
        <w:rPr>
          <w:rFonts w:ascii="Times New Roman" w:hAnsi="Times New Roman" w:cs="Times New Roman"/>
          <w:sz w:val="28"/>
          <w:szCs w:val="28"/>
        </w:rPr>
        <w:t>дминистрации, подписанного руководителем уполномоченного органа или иным уполномоченным им лицом;</w:t>
      </w:r>
    </w:p>
    <w:p w:rsidR="003E2C0D" w:rsidRDefault="00106773" w:rsidP="00EC312D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2C0D">
        <w:rPr>
          <w:rFonts w:ascii="Times New Roman" w:hAnsi="Times New Roman" w:cs="Times New Roman"/>
          <w:sz w:val="28"/>
          <w:szCs w:val="28"/>
        </w:rPr>
        <w:t xml:space="preserve">) </w:t>
      </w:r>
      <w:r w:rsidR="00DE1CD9" w:rsidRPr="00DE1CD9">
        <w:rPr>
          <w:rFonts w:ascii="Times New Roman" w:hAnsi="Times New Roman" w:cs="Times New Roman"/>
          <w:sz w:val="28"/>
          <w:szCs w:val="28"/>
        </w:rPr>
        <w:t>в случае выдачи дубликата документа, выданного по результату ранее предоставленной муниципальной услуги</w:t>
      </w:r>
      <w:r w:rsidR="003E2C0D" w:rsidRPr="003E2C0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E1CD9" w:rsidRPr="00DE1CD9" w:rsidRDefault="00106773" w:rsidP="00DE1CD9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E2C0D" w:rsidRPr="003E2C0D">
        <w:rPr>
          <w:rFonts w:ascii="Times New Roman" w:hAnsi="Times New Roman" w:cs="Times New Roman"/>
          <w:sz w:val="28"/>
          <w:szCs w:val="28"/>
        </w:rPr>
        <w:t xml:space="preserve">) </w:t>
      </w:r>
      <w:r w:rsidR="00DE1CD9" w:rsidRPr="00DE1CD9">
        <w:rPr>
          <w:rFonts w:ascii="Times New Roman" w:hAnsi="Times New Roman" w:cs="Times New Roman"/>
          <w:sz w:val="28"/>
          <w:szCs w:val="28"/>
        </w:rPr>
        <w:t>дубликат документа, выданного по результату ранее предоставленной муниципальной услуги;</w:t>
      </w:r>
    </w:p>
    <w:p w:rsidR="00D508A1" w:rsidRDefault="00DE1CD9" w:rsidP="007632EF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DE1CD9"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услуги в форме пись</w:t>
      </w:r>
      <w:r w:rsidR="00B85ED8">
        <w:rPr>
          <w:rFonts w:ascii="Times New Roman" w:hAnsi="Times New Roman" w:cs="Times New Roman"/>
          <w:sz w:val="28"/>
          <w:szCs w:val="28"/>
        </w:rPr>
        <w:t xml:space="preserve">ма на бланке письма Администрации, </w:t>
      </w:r>
      <w:r w:rsidRPr="00DE1CD9">
        <w:rPr>
          <w:rFonts w:ascii="Times New Roman" w:hAnsi="Times New Roman" w:cs="Times New Roman"/>
          <w:sz w:val="28"/>
          <w:szCs w:val="28"/>
        </w:rPr>
        <w:t>подписанного руководителем уполномоченного органа и</w:t>
      </w:r>
      <w:r>
        <w:rPr>
          <w:rFonts w:ascii="Times New Roman" w:hAnsi="Times New Roman" w:cs="Times New Roman"/>
          <w:sz w:val="28"/>
          <w:szCs w:val="28"/>
        </w:rPr>
        <w:t>ли иным уполномоченным им лицом;</w:t>
      </w:r>
    </w:p>
    <w:p w:rsidR="00D326FE" w:rsidRPr="00027EA9" w:rsidRDefault="00027EA9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326FE" w:rsidRPr="00027EA9">
        <w:rPr>
          <w:rFonts w:ascii="Times New Roman" w:hAnsi="Times New Roman" w:cs="Times New Roman"/>
          <w:sz w:val="28"/>
          <w:szCs w:val="28"/>
        </w:rPr>
        <w:t>.</w:t>
      </w:r>
      <w:r w:rsidR="0099210C">
        <w:rPr>
          <w:rFonts w:ascii="Times New Roman" w:hAnsi="Times New Roman" w:cs="Times New Roman"/>
          <w:sz w:val="28"/>
          <w:szCs w:val="28"/>
        </w:rPr>
        <w:t>3.2.</w:t>
      </w:r>
      <w:r w:rsidR="00D326FE" w:rsidRPr="00027EA9">
        <w:rPr>
          <w:rFonts w:ascii="Times New Roman" w:hAnsi="Times New Roman" w:cs="Times New Roman"/>
          <w:sz w:val="28"/>
          <w:szCs w:val="28"/>
        </w:rPr>
        <w:t xml:space="preserve"> </w:t>
      </w:r>
      <w:r w:rsidR="00106773">
        <w:rPr>
          <w:rFonts w:ascii="Times New Roman" w:hAnsi="Times New Roman" w:cs="Times New Roman"/>
          <w:sz w:val="28"/>
          <w:szCs w:val="28"/>
        </w:rPr>
        <w:t>Перечень способов получения р</w:t>
      </w:r>
      <w:r w:rsidR="00D326FE" w:rsidRPr="00027EA9">
        <w:rPr>
          <w:rFonts w:ascii="Times New Roman" w:hAnsi="Times New Roman" w:cs="Times New Roman"/>
          <w:sz w:val="28"/>
          <w:szCs w:val="28"/>
        </w:rPr>
        <w:t>езультат</w:t>
      </w:r>
      <w:r w:rsidR="00106773">
        <w:rPr>
          <w:rFonts w:ascii="Times New Roman" w:hAnsi="Times New Roman" w:cs="Times New Roman"/>
          <w:sz w:val="28"/>
          <w:szCs w:val="28"/>
        </w:rPr>
        <w:t>а</w:t>
      </w:r>
      <w:r w:rsidR="00D326FE" w:rsidRPr="00027EA9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="00106773">
        <w:rPr>
          <w:rFonts w:ascii="Times New Roman" w:hAnsi="Times New Roman" w:cs="Times New Roman"/>
          <w:sz w:val="28"/>
          <w:szCs w:val="28"/>
        </w:rPr>
        <w:t>. З</w:t>
      </w:r>
      <w:r w:rsidR="00D326FE" w:rsidRPr="00027EA9">
        <w:rPr>
          <w:rFonts w:ascii="Times New Roman" w:hAnsi="Times New Roman" w:cs="Times New Roman"/>
          <w:sz w:val="28"/>
          <w:szCs w:val="28"/>
        </w:rPr>
        <w:t>аявитель вправе получить по е</w:t>
      </w:r>
      <w:r w:rsidR="0099210C">
        <w:rPr>
          <w:rFonts w:ascii="Times New Roman" w:hAnsi="Times New Roman" w:cs="Times New Roman"/>
          <w:sz w:val="28"/>
          <w:szCs w:val="28"/>
        </w:rPr>
        <w:t>го выбору, за исключением случая</w:t>
      </w:r>
      <w:r w:rsidR="00D326FE" w:rsidRPr="00027EA9">
        <w:rPr>
          <w:rFonts w:ascii="Times New Roman" w:hAnsi="Times New Roman" w:cs="Times New Roman"/>
          <w:sz w:val="28"/>
          <w:szCs w:val="28"/>
        </w:rPr>
        <w:t xml:space="preserve"> обращения за получением муниципальной услуги посредством </w:t>
      </w:r>
      <w:hyperlink r:id="rId12" w:history="1">
        <w:r w:rsidR="00D326FE" w:rsidRPr="00027EA9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Портала</w:t>
        </w:r>
      </w:hyperlink>
      <w:r w:rsidR="00D326FE" w:rsidRPr="00027EA9">
        <w:rPr>
          <w:rFonts w:ascii="Times New Roman" w:hAnsi="Times New Roman" w:cs="Times New Roman"/>
          <w:sz w:val="28"/>
          <w:szCs w:val="28"/>
        </w:rPr>
        <w:t>: на бумажном носителе либо в форме электронного документа, подписанного усиленной квалифицированной электронной подписью.</w:t>
      </w:r>
    </w:p>
    <w:p w:rsidR="00D326FE" w:rsidRPr="00027EA9" w:rsidRDefault="0099210C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24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2.3.2</w:t>
      </w:r>
      <w:r w:rsidR="00D326FE" w:rsidRPr="00027EA9">
        <w:rPr>
          <w:rFonts w:ascii="Times New Roman" w:hAnsi="Times New Roman" w:cs="Times New Roman"/>
          <w:sz w:val="28"/>
          <w:szCs w:val="28"/>
        </w:rPr>
        <w:t>.1. В случае обращения за получением муниципальной услуги через МФЦ - непосредственно в МФЦ.</w:t>
      </w:r>
    </w:p>
    <w:p w:rsidR="00D326FE" w:rsidRPr="00027EA9" w:rsidRDefault="0099210C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5"/>
      <w:bookmarkEnd w:id="1"/>
      <w:r>
        <w:rPr>
          <w:rFonts w:ascii="Times New Roman" w:hAnsi="Times New Roman" w:cs="Times New Roman"/>
          <w:sz w:val="28"/>
          <w:szCs w:val="28"/>
        </w:rPr>
        <w:t>2.3.2</w:t>
      </w:r>
      <w:r w:rsidR="00D326FE" w:rsidRPr="00027EA9">
        <w:rPr>
          <w:rFonts w:ascii="Times New Roman" w:hAnsi="Times New Roman" w:cs="Times New Roman"/>
          <w:sz w:val="28"/>
          <w:szCs w:val="28"/>
        </w:rPr>
        <w:t>.2. В случае обращения заявителя за получением муниципальной услуги в уполномоченный орган - непосредственно в уполномоченном органе.</w:t>
      </w:r>
    </w:p>
    <w:p w:rsidR="00D326FE" w:rsidRPr="00027EA9" w:rsidRDefault="00027EA9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26"/>
      <w:bookmarkEnd w:id="2"/>
      <w:r>
        <w:rPr>
          <w:rFonts w:ascii="Times New Roman" w:hAnsi="Times New Roman" w:cs="Times New Roman"/>
          <w:sz w:val="28"/>
          <w:szCs w:val="28"/>
        </w:rPr>
        <w:t>2</w:t>
      </w:r>
      <w:r w:rsidR="0099210C">
        <w:rPr>
          <w:rFonts w:ascii="Times New Roman" w:hAnsi="Times New Roman" w:cs="Times New Roman"/>
          <w:sz w:val="28"/>
          <w:szCs w:val="28"/>
        </w:rPr>
        <w:t>.3.2</w:t>
      </w:r>
      <w:r w:rsidRPr="00027EA9">
        <w:rPr>
          <w:rFonts w:ascii="Times New Roman" w:hAnsi="Times New Roman" w:cs="Times New Roman"/>
          <w:sz w:val="28"/>
          <w:szCs w:val="28"/>
        </w:rPr>
        <w:t>.</w:t>
      </w:r>
      <w:r w:rsidR="00D326FE" w:rsidRPr="00027EA9">
        <w:rPr>
          <w:rFonts w:ascii="Times New Roman" w:hAnsi="Times New Roman" w:cs="Times New Roman"/>
          <w:sz w:val="28"/>
          <w:szCs w:val="28"/>
        </w:rPr>
        <w:t xml:space="preserve">3. В случае обращения за получением муниципальной услуги посредством </w:t>
      </w:r>
      <w:hyperlink r:id="rId13" w:history="1">
        <w:r w:rsidR="00D326FE" w:rsidRPr="00027EA9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Портала</w:t>
        </w:r>
      </w:hyperlink>
      <w:r w:rsidR="00D326FE" w:rsidRPr="00027EA9">
        <w:rPr>
          <w:rFonts w:ascii="Times New Roman" w:hAnsi="Times New Roman" w:cs="Times New Roman"/>
          <w:sz w:val="28"/>
          <w:szCs w:val="28"/>
        </w:rPr>
        <w:t xml:space="preserve"> - непосредственно в уполномоченном органе.</w:t>
      </w:r>
    </w:p>
    <w:bookmarkEnd w:id="3"/>
    <w:p w:rsidR="00D326FE" w:rsidRPr="00027EA9" w:rsidRDefault="00D326FE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A9">
        <w:rPr>
          <w:rFonts w:ascii="Times New Roman" w:hAnsi="Times New Roman" w:cs="Times New Roman"/>
          <w:sz w:val="28"/>
          <w:szCs w:val="28"/>
        </w:rPr>
        <w:t xml:space="preserve">Сканированная копия результата предоставления муниципальной услуги направляется заявителю через </w:t>
      </w:r>
      <w:hyperlink r:id="rId14" w:history="1">
        <w:r w:rsidRPr="00027EA9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Портал</w:t>
        </w:r>
      </w:hyperlink>
      <w:r w:rsidRPr="00027EA9">
        <w:rPr>
          <w:rFonts w:ascii="Times New Roman" w:hAnsi="Times New Roman" w:cs="Times New Roman"/>
          <w:sz w:val="28"/>
          <w:szCs w:val="28"/>
        </w:rPr>
        <w:t>.</w:t>
      </w:r>
    </w:p>
    <w:p w:rsidR="00D326FE" w:rsidRPr="00027EA9" w:rsidRDefault="0099210C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27"/>
      <w:r>
        <w:rPr>
          <w:rFonts w:ascii="Times New Roman" w:hAnsi="Times New Roman" w:cs="Times New Roman"/>
          <w:sz w:val="28"/>
          <w:szCs w:val="28"/>
        </w:rPr>
        <w:t>2.3.2</w:t>
      </w:r>
      <w:r w:rsidR="00027EA9" w:rsidRPr="00027EA9">
        <w:rPr>
          <w:rFonts w:ascii="Times New Roman" w:hAnsi="Times New Roman" w:cs="Times New Roman"/>
          <w:sz w:val="28"/>
          <w:szCs w:val="28"/>
        </w:rPr>
        <w:t>.</w:t>
      </w:r>
      <w:r w:rsidR="00D326FE" w:rsidRPr="00027EA9">
        <w:rPr>
          <w:rFonts w:ascii="Times New Roman" w:hAnsi="Times New Roman" w:cs="Times New Roman"/>
          <w:sz w:val="28"/>
          <w:szCs w:val="28"/>
        </w:rPr>
        <w:t xml:space="preserve">4. </w:t>
      </w:r>
      <w:bookmarkEnd w:id="4"/>
      <w:r w:rsidR="00D326FE" w:rsidRPr="00027EA9">
        <w:rPr>
          <w:rFonts w:ascii="Times New Roman" w:hAnsi="Times New Roman" w:cs="Times New Roman"/>
          <w:sz w:val="28"/>
          <w:szCs w:val="28"/>
        </w:rPr>
        <w:t>В случае обращения заявителя</w:t>
      </w:r>
      <w:r>
        <w:rPr>
          <w:rFonts w:ascii="Times New Roman" w:hAnsi="Times New Roman" w:cs="Times New Roman"/>
          <w:sz w:val="28"/>
          <w:szCs w:val="28"/>
        </w:rPr>
        <w:t xml:space="preserve"> (представителя заявителя)</w:t>
      </w:r>
      <w:r w:rsidR="00D326FE" w:rsidRPr="00027EA9">
        <w:rPr>
          <w:rFonts w:ascii="Times New Roman" w:hAnsi="Times New Roman" w:cs="Times New Roman"/>
          <w:sz w:val="28"/>
          <w:szCs w:val="28"/>
        </w:rPr>
        <w:t xml:space="preserve"> за получением муниципальной услуги 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должностными лицами, уполномоченными на принятие решения о предоставлении муниципальной услуги.</w:t>
      </w:r>
    </w:p>
    <w:p w:rsidR="0099210C" w:rsidRDefault="00D326FE" w:rsidP="001C1CC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A9">
        <w:rPr>
          <w:rFonts w:ascii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(представитель) имеет право обратиться непосред</w:t>
      </w:r>
      <w:r w:rsidR="00027EA9">
        <w:rPr>
          <w:rFonts w:ascii="Times New Roman" w:hAnsi="Times New Roman" w:cs="Times New Roman"/>
          <w:sz w:val="28"/>
          <w:szCs w:val="28"/>
        </w:rPr>
        <w:t>ственно в уполномоченный орган.</w:t>
      </w:r>
    </w:p>
    <w:p w:rsidR="0099210C" w:rsidRDefault="0099210C" w:rsidP="0099210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</w:t>
      </w:r>
      <w:r w:rsidRPr="0099210C">
        <w:rPr>
          <w:rFonts w:ascii="Times New Roman" w:hAnsi="Times New Roman" w:cs="Times New Roman"/>
          <w:sz w:val="28"/>
          <w:szCs w:val="28"/>
        </w:rPr>
        <w:t xml:space="preserve">.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 </w:t>
      </w:r>
    </w:p>
    <w:p w:rsidR="0043704F" w:rsidRPr="00BE050C" w:rsidRDefault="0043704F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BE050C" w:rsidRDefault="00413A3E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F23A2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Подраздел </w:t>
      </w:r>
      <w:r w:rsidR="00BE050C" w:rsidRPr="00F23A2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2.4. </w:t>
      </w:r>
      <w:r w:rsidRPr="00F23A2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Срок предоставления муниципальной услуги</w:t>
      </w:r>
    </w:p>
    <w:p w:rsidR="0043704F" w:rsidRPr="00BE050C" w:rsidRDefault="0043704F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0678CF" w:rsidRPr="000678CF" w:rsidRDefault="000F4B1E" w:rsidP="000678C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</w:t>
      </w:r>
      <w:r w:rsidR="00106773" w:rsidRPr="00106773">
        <w:rPr>
          <w:rFonts w:ascii="Times New Roman" w:hAnsi="Times New Roman" w:cs="Times New Roman"/>
          <w:sz w:val="28"/>
          <w:szCs w:val="28"/>
        </w:rPr>
        <w:t xml:space="preserve">. </w:t>
      </w:r>
      <w:r w:rsidR="000678CF" w:rsidRPr="000678CF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(получения заявителем результата предоставления муниципальной услуги) в случаях:</w:t>
      </w:r>
    </w:p>
    <w:p w:rsidR="000678CF" w:rsidRPr="000678CF" w:rsidRDefault="000678CF" w:rsidP="000678C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678CF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сведений информационной системы обеспечения градостроительной деятельности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678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 учётом сроков, установленных </w:t>
      </w:r>
      <w:hyperlink r:id="rId15" w:history="1">
        <w:r w:rsidRPr="000678CF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Правилами</w:t>
        </w:r>
      </w:hyperlink>
      <w:r w:rsidRPr="000678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предоставления сведений, документов, материалов, содержащихся в государственных информационных системах обеспечения градостроительной деятельности, утверждёнными </w:t>
      </w:r>
      <w:hyperlink r:id="rId16" w:history="1">
        <w:r w:rsidRPr="000678CF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Pr="000678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 Российской Федерации от 13 марта </w:t>
      </w:r>
      <w:r w:rsidRPr="000678CF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г.</w:t>
      </w:r>
      <w:r w:rsidRPr="000678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 279 «</w:t>
      </w:r>
      <w:r w:rsidRPr="000678CF">
        <w:rPr>
          <w:rFonts w:ascii="Times New Roman" w:hAnsi="Times New Roman" w:cs="Times New Roman"/>
          <w:color w:val="000000" w:themeColor="text1"/>
          <w:sz w:val="28"/>
          <w:szCs w:val="28"/>
        </w:rPr>
        <w:t>Об информационном обеспечении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градостроительной деятельности»</w:t>
      </w:r>
      <w:r w:rsidRPr="000678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- 14 рабочих дней;</w:t>
      </w:r>
    </w:p>
    <w:p w:rsidR="00BF31FA" w:rsidRDefault="00BF31FA" w:rsidP="00E5154E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E76" w:rsidRDefault="000F4B1E" w:rsidP="00E5154E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106773" w:rsidRPr="00106773">
        <w:rPr>
          <w:rFonts w:ascii="Times New Roman" w:hAnsi="Times New Roman" w:cs="Times New Roman"/>
          <w:sz w:val="28"/>
          <w:szCs w:val="28"/>
        </w:rPr>
        <w:t xml:space="preserve">1.1. </w:t>
      </w:r>
      <w:r w:rsidR="00E16E76" w:rsidRPr="00E16E76">
        <w:rPr>
          <w:rFonts w:ascii="Times New Roman" w:hAnsi="Times New Roman" w:cs="Times New Roman"/>
          <w:sz w:val="28"/>
          <w:szCs w:val="28"/>
        </w:rPr>
        <w:t>Сведения, документы, материалы ГИСОГД предоставляются уполномоченным органом в течение пяти рабочих дней со дня осуществления оплаты заявителем</w:t>
      </w:r>
      <w:r w:rsidR="00E16E76">
        <w:rPr>
          <w:rFonts w:ascii="Times New Roman" w:hAnsi="Times New Roman" w:cs="Times New Roman"/>
          <w:sz w:val="28"/>
          <w:szCs w:val="28"/>
        </w:rPr>
        <w:t>.</w:t>
      </w:r>
    </w:p>
    <w:p w:rsidR="00E16E76" w:rsidRDefault="000F4B1E" w:rsidP="00E5154E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Pr="00106773">
        <w:rPr>
          <w:rFonts w:ascii="Times New Roman" w:hAnsi="Times New Roman" w:cs="Times New Roman"/>
          <w:sz w:val="28"/>
          <w:szCs w:val="28"/>
        </w:rPr>
        <w:t>1.</w:t>
      </w:r>
      <w:r w:rsidR="00106773" w:rsidRPr="00106773">
        <w:rPr>
          <w:rFonts w:ascii="Times New Roman" w:hAnsi="Times New Roman" w:cs="Times New Roman"/>
          <w:sz w:val="28"/>
          <w:szCs w:val="28"/>
        </w:rPr>
        <w:t xml:space="preserve">2. </w:t>
      </w:r>
      <w:r w:rsidR="00E16E76" w:rsidRPr="00E16E76">
        <w:rPr>
          <w:rFonts w:ascii="Times New Roman" w:hAnsi="Times New Roman" w:cs="Times New Roman"/>
          <w:sz w:val="28"/>
          <w:szCs w:val="28"/>
        </w:rPr>
        <w:t xml:space="preserve">Исправление допущенных опечаток и ошибок в выданных в результате предоставления </w:t>
      </w:r>
      <w:r w:rsidR="00E16E76">
        <w:rPr>
          <w:rFonts w:ascii="Times New Roman" w:hAnsi="Times New Roman" w:cs="Times New Roman"/>
          <w:sz w:val="28"/>
          <w:szCs w:val="28"/>
        </w:rPr>
        <w:t xml:space="preserve">муниципальной услуги документах - </w:t>
      </w:r>
      <w:r w:rsidR="00E16E76" w:rsidRPr="00E16E76">
        <w:rPr>
          <w:rFonts w:ascii="Times New Roman" w:hAnsi="Times New Roman" w:cs="Times New Roman"/>
          <w:sz w:val="28"/>
          <w:szCs w:val="28"/>
        </w:rPr>
        <w:t>пять рабочих дней</w:t>
      </w:r>
      <w:r w:rsidR="00E16E76">
        <w:rPr>
          <w:rFonts w:ascii="Times New Roman" w:hAnsi="Times New Roman" w:cs="Times New Roman"/>
          <w:sz w:val="28"/>
          <w:szCs w:val="28"/>
        </w:rPr>
        <w:t>.</w:t>
      </w:r>
    </w:p>
    <w:p w:rsidR="00E16E76" w:rsidRDefault="000F4B1E" w:rsidP="00ED7672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Pr="00106773">
        <w:rPr>
          <w:rFonts w:ascii="Times New Roman" w:hAnsi="Times New Roman" w:cs="Times New Roman"/>
          <w:sz w:val="28"/>
          <w:szCs w:val="28"/>
        </w:rPr>
        <w:t>1.</w:t>
      </w:r>
      <w:r w:rsidR="00106773" w:rsidRPr="00106773">
        <w:rPr>
          <w:rFonts w:ascii="Times New Roman" w:hAnsi="Times New Roman" w:cs="Times New Roman"/>
          <w:sz w:val="28"/>
          <w:szCs w:val="28"/>
        </w:rPr>
        <w:t xml:space="preserve">3. </w:t>
      </w:r>
      <w:r w:rsidR="00E16E76" w:rsidRPr="00E16E76"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результату ранее предо</w:t>
      </w:r>
      <w:r w:rsidR="00E16E76">
        <w:rPr>
          <w:rFonts w:ascii="Times New Roman" w:hAnsi="Times New Roman" w:cs="Times New Roman"/>
          <w:sz w:val="28"/>
          <w:szCs w:val="28"/>
        </w:rPr>
        <w:t>ставленной муниципальной услуги</w:t>
      </w:r>
      <w:r w:rsidR="00E16E76" w:rsidRPr="00E16E76">
        <w:rPr>
          <w:rFonts w:ascii="Times New Roman" w:hAnsi="Times New Roman" w:cs="Times New Roman"/>
          <w:sz w:val="28"/>
          <w:szCs w:val="28"/>
        </w:rPr>
        <w:t xml:space="preserve"> - пять рабочих дней</w:t>
      </w:r>
      <w:r w:rsidR="00106773" w:rsidRPr="001067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5854" w:rsidRDefault="006F5854" w:rsidP="006F5854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4A8">
        <w:rPr>
          <w:rFonts w:ascii="Times New Roman" w:hAnsi="Times New Roman" w:cs="Times New Roman"/>
          <w:sz w:val="28"/>
          <w:szCs w:val="28"/>
        </w:rPr>
        <w:lastRenderedPageBreak/>
        <w:t xml:space="preserve">2.4.1.4. По межведомственным запросам </w:t>
      </w:r>
      <w:r w:rsidR="00CC04A8" w:rsidRPr="00CC04A8">
        <w:rPr>
          <w:rFonts w:ascii="Times New Roman" w:hAnsi="Times New Roman" w:cs="Times New Roman"/>
          <w:sz w:val="28"/>
          <w:szCs w:val="28"/>
        </w:rPr>
        <w:t xml:space="preserve">сведения, документы, материалы ГИСОГД предоставляются уполномоченным органом </w:t>
      </w:r>
      <w:r w:rsidRPr="00CC04A8">
        <w:rPr>
          <w:rFonts w:ascii="Times New Roman" w:hAnsi="Times New Roman" w:cs="Times New Roman"/>
          <w:sz w:val="28"/>
          <w:szCs w:val="28"/>
        </w:rPr>
        <w:t>не позднее 5 рабочих дней со дня регистрации запроса.</w:t>
      </w:r>
    </w:p>
    <w:p w:rsidR="00D06A63" w:rsidRDefault="000F4B1E" w:rsidP="00E5154E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Pr="00106773">
        <w:rPr>
          <w:rFonts w:ascii="Times New Roman" w:hAnsi="Times New Roman" w:cs="Times New Roman"/>
          <w:sz w:val="28"/>
          <w:szCs w:val="28"/>
        </w:rPr>
        <w:t>1.</w:t>
      </w:r>
      <w:r w:rsidR="006F5854">
        <w:rPr>
          <w:rFonts w:ascii="Times New Roman" w:hAnsi="Times New Roman" w:cs="Times New Roman"/>
          <w:sz w:val="28"/>
          <w:szCs w:val="28"/>
        </w:rPr>
        <w:t>5</w:t>
      </w:r>
      <w:r w:rsidR="0098326E" w:rsidRPr="005B26DD">
        <w:rPr>
          <w:rFonts w:ascii="Times New Roman" w:hAnsi="Times New Roman" w:cs="Times New Roman"/>
          <w:sz w:val="28"/>
          <w:szCs w:val="28"/>
        </w:rPr>
        <w:t>. Срок предоставления муниципальной услуги, предусмотренный в данном подразделе, в отношении всех случаев предоставления муниципальной услуги исчисляется со дня регистрации запроса и документов и (или) информации, необходимых для предоставления муниципальной услуги, вне зависимости от категории (признаков) заявителя и способа подачи указанного запроса.</w:t>
      </w:r>
    </w:p>
    <w:p w:rsidR="00A71201" w:rsidRPr="00ED7672" w:rsidRDefault="00A71201" w:rsidP="00ED7672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2.4.</w:t>
      </w:r>
      <w:r w:rsidRPr="00106773">
        <w:rPr>
          <w:rFonts w:ascii="Times New Roman" w:hAnsi="Times New Roman" w:cs="Times New Roman"/>
          <w:sz w:val="28"/>
          <w:szCs w:val="28"/>
        </w:rPr>
        <w:t>1.</w:t>
      </w:r>
      <w:r w:rsidR="006F5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Срок</w:t>
      </w:r>
      <w:r w:rsidRPr="00897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приостановления предоставления муниципальной услуги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конодательством не предусмотрен.</w:t>
      </w:r>
      <w:r w:rsidRPr="0098326E">
        <w:t xml:space="preserve"> </w:t>
      </w:r>
    </w:p>
    <w:p w:rsidR="00F756CD" w:rsidRDefault="00F756CD" w:rsidP="00E5154E">
      <w:pPr>
        <w:tabs>
          <w:tab w:val="left" w:pos="851"/>
        </w:tabs>
        <w:suppressAutoHyphens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756CD" w:rsidRDefault="00F756CD" w:rsidP="00E5154E">
      <w:pPr>
        <w:tabs>
          <w:tab w:val="left" w:pos="851"/>
        </w:tabs>
        <w:suppressAutoHyphens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6CF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Подраздел 2.5. Размер платы, взимаемой с заявителя при предоставлении муниципальной услуги, и способы ее взимания</w:t>
      </w:r>
    </w:p>
    <w:p w:rsidR="00F756CD" w:rsidRDefault="00F756CD" w:rsidP="00E5154E">
      <w:pPr>
        <w:tabs>
          <w:tab w:val="left" w:pos="851"/>
        </w:tabs>
        <w:suppressAutoHyphens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658F7" w:rsidRDefault="00F756CD" w:rsidP="00B2418D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418D">
        <w:rPr>
          <w:rFonts w:ascii="Times New Roman" w:eastAsia="Times New Roman" w:hAnsi="Times New Roman" w:cs="Times New Roman"/>
          <w:sz w:val="28"/>
          <w:szCs w:val="28"/>
          <w:lang w:eastAsia="ar-SA"/>
        </w:rPr>
        <w:t>2.5.1.</w:t>
      </w:r>
      <w:r w:rsidRPr="005B26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658F7" w:rsidRPr="003658F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муниципальной услуги осуществляется за плату или бесплатно.</w:t>
      </w:r>
    </w:p>
    <w:p w:rsidR="00CA092F" w:rsidRPr="00CA092F" w:rsidRDefault="003658F7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2.5.2. </w:t>
      </w:r>
      <w:r w:rsidR="00CA092F" w:rsidRPr="00CA092F">
        <w:rPr>
          <w:rFonts w:ascii="Times New Roman" w:hAnsi="Times New Roman" w:cs="Times New Roman"/>
          <w:sz w:val="28"/>
          <w:szCs w:val="28"/>
        </w:rPr>
        <w:t xml:space="preserve">Размер платы за предоставление сведений, документов, материалов утверждён </w:t>
      </w:r>
      <w:hyperlink r:id="rId17" w:history="1">
        <w:r w:rsidR="00CA092F" w:rsidRPr="00CA092F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CA092F" w:rsidRPr="00CA092F">
        <w:rPr>
          <w:rFonts w:ascii="Times New Roman" w:hAnsi="Times New Roman" w:cs="Times New Roman"/>
          <w:sz w:val="28"/>
          <w:szCs w:val="28"/>
        </w:rPr>
        <w:t xml:space="preserve"> Правительст</w:t>
      </w:r>
      <w:r w:rsidR="00CA092F">
        <w:rPr>
          <w:rFonts w:ascii="Times New Roman" w:hAnsi="Times New Roman" w:cs="Times New Roman"/>
          <w:sz w:val="28"/>
          <w:szCs w:val="28"/>
        </w:rPr>
        <w:t xml:space="preserve">ва Российской Федерации </w:t>
      </w:r>
      <w:r w:rsidR="00CA092F">
        <w:rPr>
          <w:rFonts w:ascii="Times New Roman" w:hAnsi="Times New Roman" w:cs="Times New Roman"/>
          <w:sz w:val="28"/>
          <w:szCs w:val="28"/>
        </w:rPr>
        <w:br/>
        <w:t xml:space="preserve">от 13 марта </w:t>
      </w:r>
      <w:r w:rsidR="00CA092F" w:rsidRPr="00CA092F">
        <w:rPr>
          <w:rFonts w:ascii="Times New Roman" w:hAnsi="Times New Roman" w:cs="Times New Roman"/>
          <w:sz w:val="28"/>
          <w:szCs w:val="28"/>
        </w:rPr>
        <w:t>2020</w:t>
      </w:r>
      <w:r w:rsidR="00CA092F">
        <w:rPr>
          <w:rFonts w:ascii="Times New Roman" w:hAnsi="Times New Roman" w:cs="Times New Roman"/>
          <w:sz w:val="28"/>
          <w:szCs w:val="28"/>
        </w:rPr>
        <w:t> г. № 279 «</w:t>
      </w:r>
      <w:r w:rsidR="00CA092F" w:rsidRPr="00CA092F">
        <w:rPr>
          <w:rFonts w:ascii="Times New Roman" w:hAnsi="Times New Roman" w:cs="Times New Roman"/>
          <w:sz w:val="28"/>
          <w:szCs w:val="28"/>
        </w:rPr>
        <w:t>Об информационном обеспечении</w:t>
      </w:r>
      <w:r w:rsidR="00CA092F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деятельности»</w:t>
      </w:r>
      <w:r w:rsidR="00CA092F" w:rsidRPr="00CA092F">
        <w:rPr>
          <w:rFonts w:ascii="Times New Roman" w:hAnsi="Times New Roman" w:cs="Times New Roman"/>
          <w:sz w:val="28"/>
          <w:szCs w:val="28"/>
        </w:rPr>
        <w:t>.</w:t>
      </w:r>
    </w:p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F">
        <w:rPr>
          <w:rFonts w:ascii="Times New Roman" w:hAnsi="Times New Roman" w:cs="Times New Roman"/>
          <w:sz w:val="28"/>
          <w:szCs w:val="28"/>
        </w:rPr>
        <w:t>За предоставление сведений, документов, материалов, за исключением случаев, когда федеральными законами установлено, что указанные в заявлении сведения, документы, материалы предоставляются без взимания платы, с физических и юридических лиц взимается плата в размере:</w:t>
      </w:r>
    </w:p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47423"/>
      <w:r w:rsidRPr="00CA092F">
        <w:rPr>
          <w:rFonts w:ascii="Times New Roman" w:hAnsi="Times New Roman" w:cs="Times New Roman"/>
          <w:sz w:val="28"/>
          <w:szCs w:val="28"/>
        </w:rPr>
        <w:t>а) 100 рублей - за предоставление копии одного документа, материала в электронной форме (за исключением материалов и результатов инженерных изысканий);</w:t>
      </w:r>
    </w:p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47424"/>
      <w:bookmarkEnd w:id="5"/>
      <w:r w:rsidRPr="00CA092F">
        <w:rPr>
          <w:rFonts w:ascii="Times New Roman" w:hAnsi="Times New Roman" w:cs="Times New Roman"/>
          <w:sz w:val="28"/>
          <w:szCs w:val="28"/>
        </w:rPr>
        <w:t>б) 100 рублей - за каждую сторону листа формата A4 копии документа, материала в бумажной форме (за исключением материалов и результатов инженерных изысканий);</w:t>
      </w:r>
    </w:p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47425"/>
      <w:bookmarkEnd w:id="6"/>
      <w:r w:rsidRPr="00CA092F">
        <w:rPr>
          <w:rFonts w:ascii="Times New Roman" w:hAnsi="Times New Roman" w:cs="Times New Roman"/>
          <w:sz w:val="28"/>
          <w:szCs w:val="28"/>
        </w:rPr>
        <w:t>в) 5 000 рублей - за предоставление копии материалов и результатов инженерных изысканий в электронной форме (вне зависимости от количества листов);</w:t>
      </w:r>
    </w:p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47426"/>
      <w:bookmarkEnd w:id="7"/>
      <w:r w:rsidRPr="00CA092F">
        <w:rPr>
          <w:rFonts w:ascii="Times New Roman" w:hAnsi="Times New Roman" w:cs="Times New Roman"/>
          <w:sz w:val="28"/>
          <w:szCs w:val="28"/>
        </w:rPr>
        <w:t>г) 5 000 рублей - за предоставление копии материалов и результатов инженерных изысканий в бумажной форме и 100 рублей - за каждую сторону листа формата A4 копии таких материалов и результатов;</w:t>
      </w:r>
    </w:p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47427"/>
      <w:bookmarkEnd w:id="8"/>
      <w:r w:rsidRPr="00CA092F">
        <w:rPr>
          <w:rFonts w:ascii="Times New Roman" w:hAnsi="Times New Roman" w:cs="Times New Roman"/>
          <w:sz w:val="28"/>
          <w:szCs w:val="28"/>
        </w:rPr>
        <w:t>д) 1 000 рублей - за предоставление сведений об одном земельном участке (части земельного участка) за каждые полные (неполные) 10 000 кв. м площади такого участка и (или) дополнительный контур (для многоконтурных земельных участков) в электронной форме;</w:t>
      </w:r>
    </w:p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47428"/>
      <w:bookmarkEnd w:id="9"/>
      <w:r w:rsidRPr="00CA092F">
        <w:rPr>
          <w:rFonts w:ascii="Times New Roman" w:hAnsi="Times New Roman" w:cs="Times New Roman"/>
          <w:sz w:val="28"/>
          <w:szCs w:val="28"/>
        </w:rPr>
        <w:t xml:space="preserve">е) 1 000 рублей - за предоставление сведений об одном земельном участке (части земельного участка) за каждые полные (неполные) 10 000 кв. м площади такого участка и (или) дополнительный контур (для многоконтурных </w:t>
      </w:r>
      <w:r w:rsidRPr="00CA092F">
        <w:rPr>
          <w:rFonts w:ascii="Times New Roman" w:hAnsi="Times New Roman" w:cs="Times New Roman"/>
          <w:sz w:val="28"/>
          <w:szCs w:val="28"/>
        </w:rPr>
        <w:lastRenderedPageBreak/>
        <w:t>земельных участков) и 100 рублей - за каждую сторону листа формата A4 таких сведений в бумажной форме;</w:t>
      </w:r>
    </w:p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47429"/>
      <w:bookmarkEnd w:id="10"/>
      <w:r w:rsidRPr="00CA092F">
        <w:rPr>
          <w:rFonts w:ascii="Times New Roman" w:hAnsi="Times New Roman" w:cs="Times New Roman"/>
          <w:sz w:val="28"/>
          <w:szCs w:val="28"/>
        </w:rPr>
        <w:t>ж) 1 000 рублей - за предоставление сведений об одном объекте капитального строительства в электронной форме;</w:t>
      </w:r>
    </w:p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47430"/>
      <w:bookmarkEnd w:id="11"/>
      <w:r w:rsidRPr="00CA092F">
        <w:rPr>
          <w:rFonts w:ascii="Times New Roman" w:hAnsi="Times New Roman" w:cs="Times New Roman"/>
          <w:sz w:val="28"/>
          <w:szCs w:val="28"/>
        </w:rPr>
        <w:t>з) 1 000 рублей - за предоставление сведений об одном объекте капитального строительства и 100 рублей - за каждую сторону листа формата A4 таких сведений в бумажной форме;</w:t>
      </w:r>
    </w:p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47431"/>
      <w:bookmarkEnd w:id="12"/>
      <w:r w:rsidRPr="00CA092F">
        <w:rPr>
          <w:rFonts w:ascii="Times New Roman" w:hAnsi="Times New Roman" w:cs="Times New Roman"/>
          <w:sz w:val="28"/>
          <w:szCs w:val="28"/>
        </w:rPr>
        <w:t>и) 1 000 рублей - за предоставление сведений о неразграниченных землях за каждые полные (неполные) 10 000 кв. м площади таких земель в электронной форме;</w:t>
      </w:r>
    </w:p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47432"/>
      <w:bookmarkEnd w:id="13"/>
      <w:r w:rsidRPr="00CA092F">
        <w:rPr>
          <w:rFonts w:ascii="Times New Roman" w:hAnsi="Times New Roman" w:cs="Times New Roman"/>
          <w:sz w:val="28"/>
          <w:szCs w:val="28"/>
        </w:rPr>
        <w:t>к) 1 000 рублей - за предоставление сведений о неразграниченных землях за каждые полные (неполные) 10 000 кв. м площади таких земель и 100 рублей - за каждую сторону листа формата A4 таких сведений в бумажной форме;</w:t>
      </w:r>
    </w:p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47433"/>
      <w:bookmarkEnd w:id="14"/>
      <w:r w:rsidRPr="00CA092F">
        <w:rPr>
          <w:rFonts w:ascii="Times New Roman" w:hAnsi="Times New Roman" w:cs="Times New Roman"/>
          <w:sz w:val="28"/>
          <w:szCs w:val="28"/>
        </w:rPr>
        <w:t xml:space="preserve">л) 100 рублей - за предоставление сведений, размещённых в информационной системе, не указанных в </w:t>
      </w:r>
      <w:hyperlink w:anchor="sub_47427" w:history="1">
        <w:r w:rsidRPr="00CA092F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подпунктах д) - к)</w:t>
        </w:r>
      </w:hyperlink>
      <w:r w:rsidRPr="00CA092F">
        <w:rPr>
          <w:rFonts w:ascii="Times New Roman" w:hAnsi="Times New Roman" w:cs="Times New Roman"/>
          <w:sz w:val="28"/>
          <w:szCs w:val="28"/>
        </w:rPr>
        <w:t xml:space="preserve"> настоящего пункта, в электронной форме и 100 рублей - за каждую сторону листа формата A4 таких сведений в бумажной форме.</w:t>
      </w:r>
    </w:p>
    <w:bookmarkEnd w:id="15"/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F">
        <w:rPr>
          <w:rFonts w:ascii="Times New Roman" w:hAnsi="Times New Roman" w:cs="Times New Roman"/>
          <w:sz w:val="28"/>
          <w:szCs w:val="28"/>
        </w:rPr>
        <w:t>Оплата предоставления сведений, документов, материалов ГИСОГД осуществляется заявителем путём безналичного расчёта.</w:t>
      </w:r>
    </w:p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F">
        <w:rPr>
          <w:rFonts w:ascii="Times New Roman" w:hAnsi="Times New Roman" w:cs="Times New Roman"/>
          <w:sz w:val="28"/>
          <w:szCs w:val="28"/>
        </w:rPr>
        <w:t>В информационной системе может быть реализована возможность осуществления оплаты предоставления сведений, документов, материалов путём интеграции в неё безналичных платёжных сервисов, при этом заявителю обеспечивается подтверждение осуществления им оплаты.</w:t>
      </w:r>
    </w:p>
    <w:p w:rsidR="00CA092F" w:rsidRPr="00CA092F" w:rsidRDefault="00CA092F" w:rsidP="00574F40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F">
        <w:rPr>
          <w:rFonts w:ascii="Times New Roman" w:hAnsi="Times New Roman" w:cs="Times New Roman"/>
          <w:sz w:val="28"/>
          <w:szCs w:val="28"/>
        </w:rPr>
        <w:t xml:space="preserve">Средства, полученные за предоставление сведений, документов, материалов ГИСОГД, зачисляются в местный бюджет (бюджет </w:t>
      </w:r>
      <w:r w:rsidR="00574F40" w:rsidRPr="00574F40">
        <w:rPr>
          <w:rFonts w:ascii="Times New Roman" w:hAnsi="Times New Roman" w:cs="Times New Roman"/>
          <w:sz w:val="28"/>
          <w:szCs w:val="28"/>
        </w:rPr>
        <w:t>администрации</w:t>
      </w:r>
      <w:r w:rsidR="00574F40">
        <w:rPr>
          <w:rFonts w:ascii="Times New Roman" w:hAnsi="Times New Roman" w:cs="Times New Roman"/>
          <w:sz w:val="28"/>
          <w:szCs w:val="28"/>
        </w:rPr>
        <w:t xml:space="preserve"> </w:t>
      </w:r>
      <w:r w:rsidR="00574F40" w:rsidRPr="00574F4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74F40">
        <w:rPr>
          <w:rFonts w:ascii="Times New Roman" w:hAnsi="Times New Roman" w:cs="Times New Roman"/>
          <w:sz w:val="28"/>
          <w:szCs w:val="28"/>
        </w:rPr>
        <w:t xml:space="preserve"> </w:t>
      </w:r>
      <w:r w:rsidR="00574F40" w:rsidRPr="00574F40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CA092F">
        <w:rPr>
          <w:rFonts w:ascii="Times New Roman" w:hAnsi="Times New Roman" w:cs="Times New Roman"/>
          <w:sz w:val="28"/>
          <w:szCs w:val="28"/>
        </w:rPr>
        <w:t>).</w:t>
      </w:r>
    </w:p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F">
        <w:rPr>
          <w:rFonts w:ascii="Times New Roman" w:hAnsi="Times New Roman" w:cs="Times New Roman"/>
          <w:sz w:val="28"/>
          <w:szCs w:val="28"/>
        </w:rPr>
        <w:t>В случае если материалы предоставляются в бумажном формате, отличном от формата A4, стоимость рассчитывается исходя из количества полных или неполных листов формата A4, необходимых для размещения указанного материала.</w:t>
      </w:r>
    </w:p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F">
        <w:rPr>
          <w:rFonts w:ascii="Times New Roman" w:hAnsi="Times New Roman" w:cs="Times New Roman"/>
          <w:sz w:val="28"/>
          <w:szCs w:val="28"/>
        </w:rPr>
        <w:t>Расчёт стоимости предоставления сведений о территории производится исходя из количества земельных участков (частей земельных участков) и площади неразграниченных земель, расположенных в границах такой территории.</w:t>
      </w:r>
    </w:p>
    <w:p w:rsidR="00CA092F" w:rsidRPr="00CA092F" w:rsidRDefault="00CA092F" w:rsidP="00CA092F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F">
        <w:rPr>
          <w:rFonts w:ascii="Times New Roman" w:hAnsi="Times New Roman" w:cs="Times New Roman"/>
          <w:sz w:val="28"/>
          <w:szCs w:val="28"/>
        </w:rPr>
        <w:t>Если плата за предоставление сведений, документов, материалов внесена заявителем в размере, превышающем общий размер платы, начисленной за предоставление сведений (документов, материалов), по заявлению заявителя не позднее трёх месяцев со дня поступления такого заявления уполномоченный орган обеспечивает возврат излишне уплаченных средств.</w:t>
      </w:r>
    </w:p>
    <w:p w:rsidR="00CA092F" w:rsidRPr="00B2418D" w:rsidRDefault="00CA092F" w:rsidP="00B2418D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92F">
        <w:rPr>
          <w:rFonts w:ascii="Times New Roman" w:hAnsi="Times New Roman" w:cs="Times New Roman"/>
          <w:sz w:val="28"/>
          <w:szCs w:val="28"/>
        </w:rPr>
        <w:t xml:space="preserve">Если заявителю было отказано в предоставлении сведений, документов, материалов в связи с внесением платы за предоставление сведений (документов, материалов) не в полном объёме, уполномоченный орган по </w:t>
      </w:r>
      <w:r w:rsidRPr="00CA092F">
        <w:rPr>
          <w:rFonts w:ascii="Times New Roman" w:hAnsi="Times New Roman" w:cs="Times New Roman"/>
          <w:sz w:val="28"/>
          <w:szCs w:val="28"/>
        </w:rPr>
        <w:lastRenderedPageBreak/>
        <w:t>заявлению заявителя не позднее трёх месяцев со дня поступления такого заявления обеспечивает возврат уплаченных средств.</w:t>
      </w:r>
    </w:p>
    <w:p w:rsidR="00EF0B5C" w:rsidRPr="00EF0B5C" w:rsidRDefault="003658F7" w:rsidP="00EF0B5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18D">
        <w:rPr>
          <w:rFonts w:ascii="Times New Roman" w:eastAsia="Times New Roman" w:hAnsi="Times New Roman" w:cs="Times New Roman"/>
          <w:sz w:val="28"/>
          <w:szCs w:val="28"/>
          <w:lang w:eastAsia="ar-SA"/>
        </w:rPr>
        <w:t>2.5.3</w:t>
      </w:r>
      <w:r w:rsidR="00F756CD" w:rsidRPr="00B2418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F756CD" w:rsidRPr="005B26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F0B5C" w:rsidRPr="00EF0B5C">
        <w:rPr>
          <w:rFonts w:ascii="Times New Roman" w:hAnsi="Times New Roman" w:cs="Times New Roman"/>
          <w:sz w:val="28"/>
          <w:szCs w:val="28"/>
        </w:rPr>
        <w:t>Предоставление сведений государственной информационной системы обеспечения градостроительной деятельности осуществляется бесплатно по запросам:</w:t>
      </w:r>
    </w:p>
    <w:p w:rsidR="00EF0B5C" w:rsidRDefault="00EF0B5C" w:rsidP="00EF0B5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B5C">
        <w:rPr>
          <w:rFonts w:ascii="Times New Roman" w:hAnsi="Times New Roman" w:cs="Times New Roman"/>
          <w:sz w:val="28"/>
          <w:szCs w:val="28"/>
        </w:rPr>
        <w:t xml:space="preserve">органов государственной власти Российской Федерации, органов государственной власти субъектов Российской Федерации; </w:t>
      </w:r>
    </w:p>
    <w:p w:rsidR="00EF0B5C" w:rsidRDefault="00EF0B5C" w:rsidP="00EF0B5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B5C">
        <w:rPr>
          <w:rFonts w:ascii="Times New Roman" w:hAnsi="Times New Roman" w:cs="Times New Roman"/>
          <w:sz w:val="28"/>
          <w:szCs w:val="28"/>
        </w:rPr>
        <w:t xml:space="preserve">иных органов местного самоуправления; </w:t>
      </w:r>
    </w:p>
    <w:p w:rsidR="00EF0B5C" w:rsidRPr="00EF0B5C" w:rsidRDefault="00EF0B5C" w:rsidP="00EF0B5C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B5C">
        <w:rPr>
          <w:rFonts w:ascii="Times New Roman" w:hAnsi="Times New Roman" w:cs="Times New Roman"/>
          <w:sz w:val="28"/>
          <w:szCs w:val="28"/>
        </w:rPr>
        <w:t>организаций (органов) по учету объектов недвижимого имущества, органов по учету государственного и муниципального имущества в отношении объектов капитального строительства.</w:t>
      </w:r>
    </w:p>
    <w:p w:rsidR="004F5341" w:rsidRDefault="004F5341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18D">
        <w:rPr>
          <w:rFonts w:ascii="Times New Roman" w:hAnsi="Times New Roman" w:cs="Times New Roman"/>
          <w:sz w:val="28"/>
          <w:szCs w:val="28"/>
        </w:rPr>
        <w:t xml:space="preserve">2.5.4. </w:t>
      </w:r>
      <w:r w:rsidR="00AF4B21" w:rsidRPr="00B2418D">
        <w:rPr>
          <w:rFonts w:ascii="Times New Roman" w:hAnsi="Times New Roman" w:cs="Times New Roman"/>
          <w:sz w:val="28"/>
          <w:szCs w:val="28"/>
        </w:rPr>
        <w:t>Порядок</w:t>
      </w:r>
      <w:r w:rsidR="005440DF" w:rsidRPr="00B2418D">
        <w:rPr>
          <w:rFonts w:ascii="Times New Roman" w:hAnsi="Times New Roman" w:cs="Times New Roman"/>
          <w:sz w:val="28"/>
          <w:szCs w:val="28"/>
        </w:rPr>
        <w:t>, размер</w:t>
      </w:r>
      <w:r w:rsidR="00AF4B21" w:rsidRPr="00B2418D">
        <w:rPr>
          <w:rFonts w:ascii="Times New Roman" w:hAnsi="Times New Roman" w:cs="Times New Roman"/>
          <w:sz w:val="28"/>
          <w:szCs w:val="28"/>
        </w:rPr>
        <w:t xml:space="preserve"> и способы взимания </w:t>
      </w:r>
      <w:r w:rsidR="00D140D8" w:rsidRPr="00B2418D">
        <w:rPr>
          <w:rFonts w:ascii="Times New Roman" w:hAnsi="Times New Roman" w:cs="Times New Roman"/>
          <w:sz w:val="28"/>
          <w:szCs w:val="28"/>
        </w:rPr>
        <w:t>платы</w:t>
      </w:r>
      <w:r w:rsidR="00126CF8" w:rsidRPr="00B2418D">
        <w:rPr>
          <w:rFonts w:ascii="Times New Roman" w:hAnsi="Times New Roman" w:cs="Times New Roman"/>
          <w:sz w:val="28"/>
          <w:szCs w:val="28"/>
        </w:rPr>
        <w:t>.</w:t>
      </w:r>
    </w:p>
    <w:p w:rsidR="00CC04A8" w:rsidRPr="00CC04A8" w:rsidRDefault="00CC04A8" w:rsidP="0055769F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4A8">
        <w:rPr>
          <w:rFonts w:ascii="Times New Roman" w:eastAsia="Times New Roman" w:hAnsi="Times New Roman" w:cs="Times New Roman"/>
          <w:sz w:val="28"/>
          <w:szCs w:val="28"/>
          <w:lang w:eastAsia="ru-RU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действующим законодательством</w:t>
      </w:r>
      <w:r w:rsidR="00557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Российской Федерации</w:t>
      </w:r>
      <w:r w:rsidRPr="00CC0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56CD" w:rsidRDefault="00F756CD" w:rsidP="00E5154E">
      <w:pPr>
        <w:tabs>
          <w:tab w:val="left" w:pos="851"/>
        </w:tabs>
        <w:suppressAutoHyphens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97E31" w:rsidRDefault="00F756CD" w:rsidP="00E5154E">
      <w:pPr>
        <w:tabs>
          <w:tab w:val="left" w:pos="851"/>
        </w:tabs>
        <w:suppressAutoHyphens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6CF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Подраздел 2.6. Максимальный срок ожидания в очереди при подаче</w:t>
      </w:r>
      <w:r w:rsidR="0098326E" w:rsidRPr="00126C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D97E31" w:rsidRDefault="0098326E" w:rsidP="00E5154E">
      <w:pPr>
        <w:tabs>
          <w:tab w:val="left" w:pos="851"/>
        </w:tabs>
        <w:suppressAutoHyphens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6CF8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заявителем</w:t>
      </w:r>
      <w:r w:rsidR="00F756CD" w:rsidRPr="00126C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запроса о предо</w:t>
      </w:r>
      <w:r w:rsidRPr="00126C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ставлении муниципальной услуги </w:t>
      </w:r>
      <w:r w:rsidR="00F756CD" w:rsidRPr="00126C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</w:p>
    <w:p w:rsidR="00F756CD" w:rsidRPr="00F50D4E" w:rsidRDefault="00F756CD" w:rsidP="00E5154E">
      <w:pPr>
        <w:tabs>
          <w:tab w:val="left" w:pos="851"/>
        </w:tabs>
        <w:suppressAutoHyphens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6C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получении результата предоставления </w:t>
      </w:r>
      <w:r w:rsidR="0098326E" w:rsidRPr="00126C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муниципальной </w:t>
      </w:r>
      <w:r w:rsidRPr="00126CF8">
        <w:rPr>
          <w:rFonts w:ascii="Times New Roman" w:eastAsia="Times New Roman" w:hAnsi="Times New Roman" w:cs="Times New Roman"/>
          <w:sz w:val="28"/>
          <w:szCs w:val="28"/>
          <w:lang w:eastAsia="ar-SA"/>
        </w:rPr>
        <w:t>услуг</w:t>
      </w:r>
      <w:r w:rsidR="0098326E" w:rsidRPr="00126CF8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</w:p>
    <w:p w:rsidR="00F756CD" w:rsidRPr="00F50D4E" w:rsidRDefault="00F756CD" w:rsidP="00E5154E">
      <w:pPr>
        <w:tabs>
          <w:tab w:val="left" w:pos="851"/>
        </w:tabs>
        <w:suppressAutoHyphens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8326E" w:rsidRPr="005B26DD" w:rsidRDefault="0098326E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6DD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о предоставлении муниципальной услуги и документов, предусмотренных настоящим </w:t>
      </w:r>
      <w:r w:rsidR="00E94E58">
        <w:rPr>
          <w:rFonts w:ascii="Times New Roman" w:hAnsi="Times New Roman" w:cs="Times New Roman"/>
          <w:sz w:val="28"/>
          <w:szCs w:val="28"/>
        </w:rPr>
        <w:t>Административным регламентом</w:t>
      </w:r>
      <w:r w:rsidRPr="005B26DD">
        <w:rPr>
          <w:rFonts w:ascii="Times New Roman" w:hAnsi="Times New Roman" w:cs="Times New Roman"/>
          <w:sz w:val="28"/>
          <w:szCs w:val="28"/>
        </w:rPr>
        <w:t>, а также при получении результата предоставления муниципальной услуги на личном приёме непосредственно в органе, предоставляющим муниципальную услугу, или МФЦ не должен превышать 15 минут.</w:t>
      </w:r>
    </w:p>
    <w:p w:rsidR="00F756CD" w:rsidRDefault="00F756CD" w:rsidP="00E5154E">
      <w:pPr>
        <w:tabs>
          <w:tab w:val="left" w:pos="851"/>
        </w:tabs>
        <w:suppressAutoHyphens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756CD" w:rsidRPr="003A75B7" w:rsidRDefault="00F756CD" w:rsidP="00E5154E">
      <w:pPr>
        <w:tabs>
          <w:tab w:val="left" w:pos="851"/>
        </w:tabs>
        <w:suppressAutoHyphens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75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Подраздел 2.7. Срок регистрации запроса заявителя о предоставлении муниципальной услуги </w:t>
      </w:r>
    </w:p>
    <w:p w:rsidR="00F756CD" w:rsidRPr="00AC6DD6" w:rsidRDefault="00F756CD" w:rsidP="00E5154E">
      <w:pPr>
        <w:tabs>
          <w:tab w:val="left" w:pos="851"/>
        </w:tabs>
        <w:suppressAutoHyphens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highlight w:val="green"/>
          <w:lang w:eastAsia="ar-SA"/>
        </w:rPr>
      </w:pPr>
    </w:p>
    <w:p w:rsidR="002671E7" w:rsidRDefault="002671E7" w:rsidP="00E5154E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2.7.1. </w:t>
      </w:r>
      <w:r w:rsidRPr="002671E7">
        <w:rPr>
          <w:rFonts w:ascii="Times New Roman" w:hAnsi="Times New Roman" w:cs="Times New Roman"/>
          <w:sz w:val="28"/>
          <w:szCs w:val="28"/>
        </w:rPr>
        <w:t xml:space="preserve">Регистрация заявления и прилагаемых к нему документов осуществляется в день их поступления, а при поступлении их в выходной (нерабочий или праздничный) день - в первый за ним рабочий день. </w:t>
      </w:r>
    </w:p>
    <w:p w:rsidR="007342A1" w:rsidRDefault="007342A1" w:rsidP="007342A1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2.7.2. </w:t>
      </w:r>
      <w:r w:rsidRPr="002671E7">
        <w:rPr>
          <w:rFonts w:ascii="Times New Roman" w:hAnsi="Times New Roman" w:cs="Times New Roman"/>
          <w:sz w:val="28"/>
          <w:szCs w:val="28"/>
        </w:rPr>
        <w:t>Срок регистрации заявления и прилагаемых к нему документов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342A1">
        <w:rPr>
          <w:rFonts w:ascii="Times New Roman" w:hAnsi="Times New Roman" w:cs="Times New Roman"/>
          <w:sz w:val="28"/>
          <w:szCs w:val="28"/>
        </w:rPr>
        <w:t xml:space="preserve">представленных заявителем, работником уполномоченного органа или МФЦ </w:t>
      </w:r>
      <w:r>
        <w:rPr>
          <w:rFonts w:ascii="Times New Roman" w:hAnsi="Times New Roman" w:cs="Times New Roman"/>
          <w:sz w:val="28"/>
          <w:szCs w:val="28"/>
        </w:rPr>
        <w:br/>
      </w:r>
      <w:r w:rsidRPr="002671E7">
        <w:rPr>
          <w:rFonts w:ascii="Times New Roman" w:hAnsi="Times New Roman" w:cs="Times New Roman"/>
          <w:sz w:val="28"/>
          <w:szCs w:val="28"/>
        </w:rPr>
        <w:t xml:space="preserve">не может превышать 20 минут. </w:t>
      </w:r>
    </w:p>
    <w:p w:rsidR="007342A1" w:rsidRPr="007342A1" w:rsidRDefault="007342A1" w:rsidP="007342A1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2.7.3. </w:t>
      </w:r>
      <w:r w:rsidRPr="007342A1">
        <w:rPr>
          <w:rFonts w:ascii="Times New Roman" w:hAnsi="Times New Roman" w:cs="Times New Roman"/>
          <w:sz w:val="28"/>
          <w:szCs w:val="28"/>
        </w:rPr>
        <w:t xml:space="preserve">Срок регистрации запроса в случае подачи заявления и прилагаемых к нему документов посредством использования </w:t>
      </w:r>
      <w:hyperlink r:id="rId18" w:history="1">
        <w:r w:rsidRPr="007342A1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Портала</w:t>
        </w:r>
      </w:hyperlink>
      <w:r w:rsidRPr="007342A1">
        <w:rPr>
          <w:rFonts w:ascii="Times New Roman" w:hAnsi="Times New Roman" w:cs="Times New Roman"/>
          <w:sz w:val="28"/>
          <w:szCs w:val="28"/>
        </w:rPr>
        <w:t xml:space="preserve"> составляет один рабочий день.</w:t>
      </w:r>
    </w:p>
    <w:p w:rsidR="007342A1" w:rsidRDefault="007342A1" w:rsidP="00E5154E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DD6" w:rsidRPr="003A75B7" w:rsidRDefault="00AC6DD6" w:rsidP="00E5154E">
      <w:pPr>
        <w:widowControl w:val="0"/>
        <w:autoSpaceDE w:val="0"/>
        <w:autoSpaceDN w:val="0"/>
        <w:adjustRightInd w:val="0"/>
        <w:spacing w:after="0" w:line="240" w:lineRule="auto"/>
        <w:ind w:right="-284" w:firstLine="851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75B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Подраздел 2.8. Требования к помещениям, в которых предоставляется муниципальная услуга</w:t>
      </w:r>
    </w:p>
    <w:p w:rsidR="00AC6DD6" w:rsidRPr="00AC6DD6" w:rsidRDefault="00AC6DD6" w:rsidP="00E5154E">
      <w:pPr>
        <w:widowControl w:val="0"/>
        <w:autoSpaceDE w:val="0"/>
        <w:autoSpaceDN w:val="0"/>
        <w:adjustRightInd w:val="0"/>
        <w:spacing w:after="0" w:line="240" w:lineRule="auto"/>
        <w:ind w:right="-284" w:firstLine="851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highlight w:val="green"/>
          <w:lang w:eastAsia="ru-RU"/>
        </w:rPr>
      </w:pPr>
    </w:p>
    <w:p w:rsidR="0098326E" w:rsidRPr="005B26DD" w:rsidRDefault="005B26DD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39"/>
      <w:r w:rsidRPr="005B26DD">
        <w:rPr>
          <w:rFonts w:ascii="Times New Roman" w:hAnsi="Times New Roman" w:cs="Times New Roman"/>
          <w:sz w:val="28"/>
          <w:szCs w:val="28"/>
        </w:rPr>
        <w:lastRenderedPageBreak/>
        <w:t>2.8.1</w:t>
      </w:r>
      <w:r w:rsidR="0098326E" w:rsidRPr="005B26DD">
        <w:rPr>
          <w:rFonts w:ascii="Times New Roman" w:hAnsi="Times New Roman" w:cs="Times New Roman"/>
          <w:sz w:val="28"/>
          <w:szCs w:val="28"/>
        </w:rPr>
        <w:t xml:space="preserve">. Требования, которым должны соответствовать помещения, в которых предоставляется муниципальная услуга в случае обращения заявителя непосредственно в орган, предоставляющий муниципальную услугу, или МФЦ, размещены на </w:t>
      </w:r>
      <w:hyperlink r:id="rId19" w:history="1">
        <w:r w:rsidR="00B00653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официальном сайте</w:t>
        </w:r>
      </w:hyperlink>
      <w:r w:rsidR="003A75B7">
        <w:rPr>
          <w:rFonts w:ascii="Times New Roman" w:hAnsi="Times New Roman" w:cs="Times New Roman"/>
          <w:sz w:val="28"/>
          <w:szCs w:val="28"/>
        </w:rPr>
        <w:t xml:space="preserve"> А</w:t>
      </w:r>
      <w:r w:rsidR="0098326E" w:rsidRPr="005B26DD">
        <w:rPr>
          <w:rFonts w:ascii="Times New Roman" w:hAnsi="Times New Roman" w:cs="Times New Roman"/>
          <w:sz w:val="28"/>
          <w:szCs w:val="28"/>
        </w:rPr>
        <w:t>дминистрации</w:t>
      </w:r>
      <w:r w:rsidR="003A75B7">
        <w:rPr>
          <w:rFonts w:ascii="Times New Roman" w:hAnsi="Times New Roman" w:cs="Times New Roman"/>
          <w:sz w:val="28"/>
          <w:szCs w:val="28"/>
        </w:rPr>
        <w:t xml:space="preserve"> в разделе «Наш район», «Предоставление государственных и муниципальных услуг</w:t>
      </w:r>
      <w:r w:rsidR="003A75B7" w:rsidRPr="007D2A31">
        <w:rPr>
          <w:rFonts w:ascii="Times New Roman" w:hAnsi="Times New Roman" w:cs="Times New Roman"/>
          <w:sz w:val="28"/>
          <w:szCs w:val="28"/>
        </w:rPr>
        <w:t>»</w:t>
      </w:r>
      <w:r w:rsidR="0098326E" w:rsidRPr="005B26DD">
        <w:rPr>
          <w:rFonts w:ascii="Times New Roman" w:hAnsi="Times New Roman" w:cs="Times New Roman"/>
          <w:sz w:val="28"/>
          <w:szCs w:val="28"/>
        </w:rPr>
        <w:t xml:space="preserve">, а также на </w:t>
      </w:r>
      <w:hyperlink r:id="rId20" w:history="1">
        <w:r w:rsidR="0098326E" w:rsidRPr="005B26DD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Портале</w:t>
        </w:r>
      </w:hyperlink>
      <w:r w:rsidR="0098326E" w:rsidRPr="005B26DD">
        <w:rPr>
          <w:rFonts w:ascii="Times New Roman" w:hAnsi="Times New Roman" w:cs="Times New Roman"/>
          <w:sz w:val="28"/>
          <w:szCs w:val="28"/>
        </w:rPr>
        <w:t>.</w:t>
      </w:r>
    </w:p>
    <w:bookmarkEnd w:id="16"/>
    <w:p w:rsidR="0098326E" w:rsidRPr="00902B1E" w:rsidRDefault="0098326E" w:rsidP="00E5154E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6DD6" w:rsidRPr="003A75B7" w:rsidRDefault="00AC6DD6" w:rsidP="00E5154E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75B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Подраздел 2.9. Показатели доступности и качества муниципальной услуги</w:t>
      </w:r>
    </w:p>
    <w:p w:rsidR="00AC6DD6" w:rsidRDefault="00AC6DD6" w:rsidP="00E5154E">
      <w:pPr>
        <w:spacing w:after="0" w:line="240" w:lineRule="auto"/>
        <w:ind w:right="-28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8326E" w:rsidRPr="00DE4A9D" w:rsidRDefault="00DE4A9D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2.9.1 </w:t>
      </w:r>
      <w:r w:rsidR="0098326E" w:rsidRPr="005B26DD"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размещены на </w:t>
      </w:r>
      <w:hyperlink r:id="rId21" w:history="1">
        <w:r w:rsidR="00B00653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официальном </w:t>
        </w:r>
        <w:r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сайте</w:t>
        </w:r>
      </w:hyperlink>
      <w:r w:rsidR="0098326E" w:rsidRPr="005B26DD">
        <w:rPr>
          <w:rFonts w:ascii="Times New Roman" w:hAnsi="Times New Roman" w:cs="Times New Roman"/>
          <w:sz w:val="28"/>
          <w:szCs w:val="28"/>
        </w:rPr>
        <w:t xml:space="preserve"> </w:t>
      </w:r>
      <w:r w:rsidR="003A75B7">
        <w:rPr>
          <w:rFonts w:ascii="Times New Roman" w:hAnsi="Times New Roman" w:cs="Times New Roman"/>
          <w:sz w:val="28"/>
          <w:szCs w:val="28"/>
        </w:rPr>
        <w:t>А</w:t>
      </w:r>
      <w:r w:rsidR="003A75B7" w:rsidRPr="005B26DD">
        <w:rPr>
          <w:rFonts w:ascii="Times New Roman" w:hAnsi="Times New Roman" w:cs="Times New Roman"/>
          <w:sz w:val="28"/>
          <w:szCs w:val="28"/>
        </w:rPr>
        <w:t>дминистрации</w:t>
      </w:r>
      <w:r w:rsidR="003A75B7">
        <w:rPr>
          <w:rFonts w:ascii="Times New Roman" w:hAnsi="Times New Roman" w:cs="Times New Roman"/>
          <w:sz w:val="28"/>
          <w:szCs w:val="28"/>
        </w:rPr>
        <w:t xml:space="preserve"> в разделе «Наш район», «Предоставление государственных и муниципальных услуг</w:t>
      </w:r>
      <w:r w:rsidR="003A75B7" w:rsidRPr="007D2A31">
        <w:rPr>
          <w:rFonts w:ascii="Times New Roman" w:hAnsi="Times New Roman" w:cs="Times New Roman"/>
          <w:sz w:val="28"/>
          <w:szCs w:val="28"/>
        </w:rPr>
        <w:t>»</w:t>
      </w:r>
      <w:r w:rsidR="0098326E" w:rsidRPr="005B26DD">
        <w:rPr>
          <w:rFonts w:ascii="Times New Roman" w:hAnsi="Times New Roman" w:cs="Times New Roman"/>
          <w:sz w:val="28"/>
          <w:szCs w:val="28"/>
        </w:rPr>
        <w:t xml:space="preserve">, а также на </w:t>
      </w:r>
      <w:hyperlink r:id="rId22" w:history="1">
        <w:r w:rsidR="0098326E" w:rsidRPr="005B26DD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Портале</w:t>
        </w:r>
      </w:hyperlink>
      <w:r w:rsidR="0098326E" w:rsidRPr="005B26DD">
        <w:rPr>
          <w:rFonts w:ascii="Times New Roman" w:hAnsi="Times New Roman" w:cs="Times New Roman"/>
          <w:sz w:val="28"/>
          <w:szCs w:val="28"/>
        </w:rPr>
        <w:t>.</w:t>
      </w:r>
    </w:p>
    <w:p w:rsidR="00AC6DD6" w:rsidRDefault="00AC6DD6" w:rsidP="00E5154E">
      <w:pPr>
        <w:tabs>
          <w:tab w:val="left" w:pos="851"/>
        </w:tabs>
        <w:suppressAutoHyphens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C6DD6" w:rsidRPr="007E713C" w:rsidRDefault="00AC6DD6" w:rsidP="00E5154E">
      <w:pPr>
        <w:spacing w:after="0" w:line="240" w:lineRule="auto"/>
        <w:ind w:right="-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75B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Подраздел 2.10. Иные требования</w:t>
      </w:r>
      <w:r w:rsidR="007E713C" w:rsidRPr="003A75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предоставлению муниципальной услуги, в том числе</w:t>
      </w:r>
      <w:r w:rsidRPr="003A75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учитывающие особенности предоставления муниципальной услуги в </w:t>
      </w:r>
      <w:r w:rsidR="007E713C" w:rsidRPr="003A75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многофункциональных центрах и </w:t>
      </w:r>
      <w:r w:rsidRPr="003A75B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предоставления муниципальной услуги в электронной форме</w:t>
      </w:r>
    </w:p>
    <w:p w:rsidR="00AC6DD6" w:rsidRPr="005510AB" w:rsidRDefault="00AC6DD6" w:rsidP="00E5154E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green"/>
        </w:rPr>
      </w:pPr>
    </w:p>
    <w:p w:rsidR="00B00653" w:rsidRPr="00B00653" w:rsidRDefault="00AC6DD6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6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2.10.1. </w:t>
      </w:r>
      <w:r w:rsidR="003B684D">
        <w:rPr>
          <w:rFonts w:ascii="Times New Roman" w:hAnsi="Times New Roman" w:cs="Times New Roman"/>
          <w:sz w:val="28"/>
          <w:szCs w:val="28"/>
        </w:rPr>
        <w:t>Перечень услуг</w:t>
      </w:r>
      <w:r w:rsidR="00B00653" w:rsidRPr="00B00653">
        <w:rPr>
          <w:rFonts w:ascii="Times New Roman" w:hAnsi="Times New Roman" w:cs="Times New Roman"/>
          <w:sz w:val="28"/>
          <w:szCs w:val="28"/>
        </w:rPr>
        <w:t xml:space="preserve">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в соответствии с настоящим </w:t>
      </w:r>
      <w:r w:rsidR="00E94E58">
        <w:rPr>
          <w:rFonts w:ascii="Times New Roman" w:hAnsi="Times New Roman" w:cs="Times New Roman"/>
          <w:sz w:val="28"/>
          <w:szCs w:val="28"/>
        </w:rPr>
        <w:t>Административным</w:t>
      </w:r>
      <w:r w:rsidR="00E94E58" w:rsidRPr="00B00653">
        <w:rPr>
          <w:rFonts w:ascii="Times New Roman" w:hAnsi="Times New Roman" w:cs="Times New Roman"/>
          <w:sz w:val="28"/>
          <w:szCs w:val="28"/>
        </w:rPr>
        <w:t xml:space="preserve"> </w:t>
      </w:r>
      <w:r w:rsidR="00B00653" w:rsidRPr="00B00653">
        <w:rPr>
          <w:rFonts w:ascii="Times New Roman" w:hAnsi="Times New Roman" w:cs="Times New Roman"/>
          <w:sz w:val="28"/>
          <w:szCs w:val="28"/>
        </w:rPr>
        <w:t>регламентом (при необходимости):</w:t>
      </w:r>
    </w:p>
    <w:p w:rsidR="00914AD7" w:rsidRPr="00914AD7" w:rsidRDefault="00914AD7" w:rsidP="00914AD7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AD7">
        <w:rPr>
          <w:rFonts w:ascii="Times New Roman" w:hAnsi="Times New Roman" w:cs="Times New Roman"/>
          <w:sz w:val="28"/>
          <w:szCs w:val="28"/>
        </w:rPr>
        <w:t>оплата предоставления сведений, документов и материалов ГИСОГД;</w:t>
      </w:r>
    </w:p>
    <w:p w:rsidR="00914AD7" w:rsidRPr="00914AD7" w:rsidRDefault="00914AD7" w:rsidP="00914AD7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AD7">
        <w:rPr>
          <w:rFonts w:ascii="Times New Roman" w:hAnsi="Times New Roman" w:cs="Times New Roman"/>
          <w:sz w:val="28"/>
          <w:szCs w:val="28"/>
        </w:rPr>
        <w:t>оформление нотариальной доверенности.</w:t>
      </w:r>
    </w:p>
    <w:p w:rsidR="009C18E9" w:rsidRPr="009C18E9" w:rsidRDefault="009C18E9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8E9">
        <w:rPr>
          <w:rFonts w:ascii="Times New Roman" w:hAnsi="Times New Roman" w:cs="Times New Roman"/>
          <w:sz w:val="28"/>
          <w:szCs w:val="28"/>
        </w:rPr>
        <w:t>2.10.2.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8E9">
        <w:rPr>
          <w:rFonts w:ascii="Times New Roman" w:hAnsi="Times New Roman" w:cs="Times New Roman"/>
          <w:sz w:val="28"/>
          <w:szCs w:val="28"/>
        </w:rPr>
        <w:t xml:space="preserve"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действующим законодательством </w:t>
      </w:r>
      <w:r w:rsidR="00E23BCE">
        <w:rPr>
          <w:rFonts w:ascii="Times New Roman" w:hAnsi="Times New Roman" w:cs="Times New Roman"/>
          <w:sz w:val="28"/>
          <w:szCs w:val="28"/>
        </w:rPr>
        <w:br/>
      </w:r>
      <w:r w:rsidRPr="009C18E9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9C18E9" w:rsidRPr="0088625C" w:rsidRDefault="009C18E9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625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2.10.3.</w:t>
      </w:r>
      <w:r w:rsidRPr="008862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процессе предоставления муниципальной услуги используются следующие информационные системы: </w:t>
      </w:r>
      <w:hyperlink r:id="rId23" w:history="1">
        <w:r w:rsidRPr="0088625C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Портал</w:t>
        </w:r>
      </w:hyperlink>
      <w:r w:rsidR="00021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439E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94E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фициальный сайт Росреестра: </w:t>
      </w:r>
      <w:r w:rsidR="00E94E5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https://lk.rosreestr.ru</w:t>
      </w:r>
      <w:r w:rsidR="00E94E58" w:rsidRPr="00E94E58">
        <w:rPr>
          <w:rFonts w:ascii="Times New Roman" w:hAnsi="Times New Roman" w:cs="Times New Roman"/>
          <w:i/>
          <w:sz w:val="28"/>
          <w:szCs w:val="28"/>
        </w:rPr>
        <w:t>.</w:t>
      </w:r>
    </w:p>
    <w:p w:rsidR="00B869C9" w:rsidRPr="00B869C9" w:rsidRDefault="009C18E9" w:rsidP="00B869C9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2.10.4. </w:t>
      </w:r>
      <w:r w:rsidR="00B869C9" w:rsidRPr="00B869C9">
        <w:rPr>
          <w:rFonts w:ascii="Times New Roman" w:hAnsi="Times New Roman" w:cs="Times New Roman"/>
          <w:sz w:val="28"/>
          <w:szCs w:val="28"/>
        </w:rPr>
        <w:t>Возможно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A125E4" w:rsidRPr="003A75B7" w:rsidRDefault="0088625C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5B7">
        <w:rPr>
          <w:rFonts w:ascii="Times New Roman" w:hAnsi="Times New Roman" w:cs="Times New Roman"/>
          <w:sz w:val="28"/>
          <w:szCs w:val="28"/>
        </w:rPr>
        <w:t xml:space="preserve">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</w:t>
      </w:r>
      <w:r w:rsidRPr="003A75B7">
        <w:rPr>
          <w:rFonts w:ascii="Times New Roman" w:hAnsi="Times New Roman" w:cs="Times New Roman"/>
          <w:sz w:val="28"/>
          <w:szCs w:val="28"/>
        </w:rPr>
        <w:lastRenderedPageBreak/>
        <w:t>личность другого законного представителя несовершеннолетнего, уполномоченного на получение результатов предоставления соответствующей услуги на бумажном носителе в отношении несовершеннолетнего (в случае получения результата муниципальной услуги законным представителем несовершеннолетнего, не являющимся заявителем).</w:t>
      </w:r>
    </w:p>
    <w:p w:rsidR="0088625C" w:rsidRPr="003A75B7" w:rsidRDefault="009C18E9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5B7">
        <w:rPr>
          <w:rFonts w:ascii="Times New Roman" w:hAnsi="Times New Roman" w:cs="Times New Roman"/>
          <w:sz w:val="28"/>
          <w:szCs w:val="28"/>
        </w:rPr>
        <w:t>2.10.5.</w:t>
      </w:r>
      <w:r w:rsidR="00A125E4" w:rsidRPr="003A75B7">
        <w:rPr>
          <w:rFonts w:ascii="Times New Roman" w:hAnsi="Times New Roman" w:cs="Times New Roman"/>
          <w:sz w:val="28"/>
          <w:szCs w:val="28"/>
        </w:rPr>
        <w:t xml:space="preserve"> </w:t>
      </w:r>
      <w:r w:rsidR="0088625C" w:rsidRPr="003A75B7">
        <w:rPr>
          <w:rFonts w:ascii="Times New Roman" w:hAnsi="Times New Roman" w:cs="Times New Roman"/>
          <w:sz w:val="28"/>
          <w:szCs w:val="28"/>
        </w:rPr>
        <w:t>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:rsidR="009C18E9" w:rsidRPr="009C18E9" w:rsidRDefault="009C18E9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2.10.6.</w:t>
      </w:r>
      <w:r w:rsidRPr="009C18E9"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осуществляется в том числе в МФЦ. МФЦ может быть принято решение об отказе в приёме запроса и документов и (или) информации, необходимых для предоставления муниципальной услуги.</w:t>
      </w:r>
    </w:p>
    <w:p w:rsidR="007E713C" w:rsidRPr="00A125E4" w:rsidRDefault="009C18E9" w:rsidP="00E5154E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2.10.7.</w:t>
      </w:r>
      <w:r w:rsidRPr="009C18E9">
        <w:rPr>
          <w:rFonts w:ascii="Times New Roman" w:hAnsi="Times New Roman" w:cs="Times New Roman"/>
          <w:sz w:val="28"/>
          <w:szCs w:val="28"/>
        </w:rPr>
        <w:t xml:space="preserve"> МФЦ 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 органом, предоставляющим муниципальную услугу, а также выдачу документов, включая составление на бумажном носителе и заверение выписок из информационных систем органа, предост</w:t>
      </w:r>
      <w:r w:rsidR="00A125E4">
        <w:rPr>
          <w:rFonts w:ascii="Times New Roman" w:hAnsi="Times New Roman" w:cs="Times New Roman"/>
          <w:sz w:val="28"/>
          <w:szCs w:val="28"/>
        </w:rPr>
        <w:t>авляющего муниципальную услугу.</w:t>
      </w:r>
    </w:p>
    <w:p w:rsidR="005510AB" w:rsidRDefault="005510AB" w:rsidP="00E5154E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0AB" w:rsidRPr="00021EEE" w:rsidRDefault="005510AB" w:rsidP="00E5154E">
      <w:pPr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021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2.11. </w:t>
      </w:r>
      <w:r w:rsidRPr="00021E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Исчерпывающий перечень документов, необходимых для предоставления муниципальной услуги </w:t>
      </w:r>
    </w:p>
    <w:p w:rsidR="005510AB" w:rsidRPr="005510AB" w:rsidRDefault="005510AB" w:rsidP="00E5154E">
      <w:pPr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</w:p>
    <w:p w:rsidR="007E713C" w:rsidRDefault="00E251FE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49"/>
      <w:r w:rsidRPr="00E251FE">
        <w:rPr>
          <w:rFonts w:ascii="Times New Roman" w:hAnsi="Times New Roman" w:cs="Times New Roman"/>
          <w:sz w:val="28"/>
          <w:szCs w:val="28"/>
        </w:rPr>
        <w:t>2.11.1.</w:t>
      </w:r>
      <w:r w:rsidR="00021EEE">
        <w:rPr>
          <w:rFonts w:ascii="Times New Roman" w:hAnsi="Times New Roman" w:cs="Times New Roman"/>
          <w:sz w:val="28"/>
          <w:szCs w:val="28"/>
        </w:rPr>
        <w:t xml:space="preserve"> Сведения об исчерпывающем переч</w:t>
      </w:r>
      <w:r w:rsidR="007E713C" w:rsidRPr="00E251FE">
        <w:rPr>
          <w:rFonts w:ascii="Times New Roman" w:hAnsi="Times New Roman" w:cs="Times New Roman"/>
          <w:sz w:val="28"/>
          <w:szCs w:val="28"/>
        </w:rPr>
        <w:t>н</w:t>
      </w:r>
      <w:r w:rsidR="00021EEE">
        <w:rPr>
          <w:rFonts w:ascii="Times New Roman" w:hAnsi="Times New Roman" w:cs="Times New Roman"/>
          <w:sz w:val="28"/>
          <w:szCs w:val="28"/>
        </w:rPr>
        <w:t>е</w:t>
      </w:r>
      <w:r w:rsidR="007E713C" w:rsidRPr="00E251FE">
        <w:rPr>
          <w:rFonts w:ascii="Times New Roman" w:hAnsi="Times New Roman" w:cs="Times New Roman"/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для предоставлен</w:t>
      </w:r>
      <w:r w:rsidR="00021EEE">
        <w:rPr>
          <w:rFonts w:ascii="Times New Roman" w:hAnsi="Times New Roman" w:cs="Times New Roman"/>
          <w:sz w:val="28"/>
          <w:szCs w:val="28"/>
        </w:rPr>
        <w:t xml:space="preserve">ия муниципальной услуги, </w:t>
      </w:r>
      <w:r w:rsidR="007E713C" w:rsidRPr="00E251FE">
        <w:rPr>
          <w:rFonts w:ascii="Times New Roman" w:hAnsi="Times New Roman" w:cs="Times New Roman"/>
          <w:sz w:val="28"/>
          <w:szCs w:val="28"/>
        </w:rPr>
        <w:t>с учётом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021EEE">
        <w:rPr>
          <w:rFonts w:ascii="Times New Roman" w:hAnsi="Times New Roman" w:cs="Times New Roman"/>
          <w:sz w:val="28"/>
          <w:szCs w:val="28"/>
        </w:rPr>
        <w:t>, приведе</w:t>
      </w:r>
      <w:r w:rsidR="00021EEE" w:rsidRPr="00E251FE">
        <w:rPr>
          <w:rFonts w:ascii="Times New Roman" w:hAnsi="Times New Roman" w:cs="Times New Roman"/>
          <w:sz w:val="28"/>
          <w:szCs w:val="28"/>
        </w:rPr>
        <w:t>н</w:t>
      </w:r>
      <w:r w:rsidR="00021EEE">
        <w:rPr>
          <w:rFonts w:ascii="Times New Roman" w:hAnsi="Times New Roman" w:cs="Times New Roman"/>
          <w:sz w:val="28"/>
          <w:szCs w:val="28"/>
        </w:rPr>
        <w:t>ы</w:t>
      </w:r>
      <w:r w:rsidR="00021EEE" w:rsidRPr="00E251FE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sub_4000" w:history="1">
        <w:r w:rsidR="00021EEE" w:rsidRPr="008C239A">
          <w:rPr>
            <w:rStyle w:val="ab"/>
            <w:rFonts w:ascii="Times New Roman" w:hAnsi="Times New Roman" w:cs="Times New Roman"/>
            <w:b/>
            <w:color w:val="000000" w:themeColor="text1"/>
            <w:sz w:val="28"/>
            <w:szCs w:val="28"/>
          </w:rPr>
          <w:t>приложении №</w:t>
        </w:r>
      </w:hyperlink>
      <w:r w:rsidR="00021EEE" w:rsidRPr="008C239A">
        <w:rPr>
          <w:rStyle w:val="ab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93672" w:rsidRPr="008C239A">
        <w:rPr>
          <w:rStyle w:val="ab"/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021EEE" w:rsidRPr="00E251FE">
        <w:rPr>
          <w:rFonts w:ascii="Times New Roman" w:hAnsi="Times New Roman" w:cs="Times New Roman"/>
          <w:sz w:val="28"/>
          <w:szCs w:val="28"/>
        </w:rPr>
        <w:t xml:space="preserve"> к</w:t>
      </w:r>
      <w:r w:rsidR="00021EEE">
        <w:rPr>
          <w:rFonts w:ascii="Times New Roman" w:hAnsi="Times New Roman" w:cs="Times New Roman"/>
          <w:sz w:val="28"/>
          <w:szCs w:val="28"/>
        </w:rPr>
        <w:t xml:space="preserve"> настоящему Административному</w:t>
      </w:r>
      <w:r w:rsidR="00021EEE" w:rsidRPr="00E251FE">
        <w:rPr>
          <w:rFonts w:ascii="Times New Roman" w:hAnsi="Times New Roman" w:cs="Times New Roman"/>
          <w:sz w:val="28"/>
          <w:szCs w:val="28"/>
        </w:rPr>
        <w:t xml:space="preserve"> регламенту</w:t>
      </w:r>
      <w:r w:rsidR="007E713C" w:rsidRPr="00E251FE">
        <w:rPr>
          <w:rFonts w:ascii="Times New Roman" w:hAnsi="Times New Roman" w:cs="Times New Roman"/>
          <w:sz w:val="28"/>
          <w:szCs w:val="28"/>
        </w:rPr>
        <w:t>.</w:t>
      </w:r>
    </w:p>
    <w:p w:rsidR="008767B3" w:rsidRDefault="008767B3" w:rsidP="008767B3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</w:t>
      </w:r>
      <w:r w:rsidRPr="008767B3">
        <w:rPr>
          <w:rFonts w:ascii="Times New Roman" w:hAnsi="Times New Roman" w:cs="Times New Roman"/>
          <w:sz w:val="28"/>
          <w:szCs w:val="28"/>
        </w:rPr>
        <w:t xml:space="preserve">Форма заявления (запроса) о предоставлении муниципальной услуги приведена </w:t>
      </w:r>
      <w:r w:rsidRPr="008C239A">
        <w:rPr>
          <w:rFonts w:ascii="Times New Roman" w:hAnsi="Times New Roman" w:cs="Times New Roman"/>
          <w:b/>
          <w:sz w:val="28"/>
          <w:szCs w:val="28"/>
        </w:rPr>
        <w:t xml:space="preserve">в </w:t>
      </w:r>
      <w:hyperlink w:anchor="sub_10001" w:history="1">
        <w:r w:rsidRPr="008C239A">
          <w:rPr>
            <w:rStyle w:val="a9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приложении №</w:t>
        </w:r>
      </w:hyperlink>
      <w:r w:rsidR="009539C3" w:rsidRPr="008C239A">
        <w:rPr>
          <w:rStyle w:val="a9"/>
          <w:rFonts w:ascii="Times New Roman" w:hAnsi="Times New Roman" w:cs="Times New Roman"/>
          <w:b/>
          <w:color w:val="auto"/>
          <w:sz w:val="28"/>
          <w:szCs w:val="28"/>
          <w:u w:val="none"/>
        </w:rPr>
        <w:t xml:space="preserve"> 5</w:t>
      </w:r>
      <w:r w:rsidRPr="008767B3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E5154E" w:rsidRDefault="008767B3" w:rsidP="008767B3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13B5">
        <w:rPr>
          <w:rFonts w:ascii="Times New Roman" w:hAnsi="Times New Roman" w:cs="Times New Roman"/>
          <w:sz w:val="28"/>
          <w:szCs w:val="28"/>
        </w:rPr>
        <w:t xml:space="preserve">2.11.3. Перечень способов подачи запроса о предоставлении муниципальной услуги и документов, необходимых для предоставления </w:t>
      </w:r>
      <w:r w:rsidRPr="006E13B5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услуги, приведён в </w:t>
      </w:r>
      <w:hyperlink w:anchor="sub_10003" w:history="1">
        <w:r w:rsidR="006E13B5">
          <w:rPr>
            <w:rStyle w:val="a9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приложении №</w:t>
        </w:r>
        <w:r w:rsidR="00BD1CC2">
          <w:rPr>
            <w:rStyle w:val="a9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 </w:t>
        </w:r>
        <w:r w:rsidRPr="006E13B5">
          <w:rPr>
            <w:rStyle w:val="a9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3</w:t>
        </w:r>
      </w:hyperlink>
      <w:r w:rsidRPr="006E13B5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  <w:bookmarkEnd w:id="17"/>
    </w:p>
    <w:p w:rsidR="005510AB" w:rsidRDefault="005510AB" w:rsidP="00E5154E">
      <w:pPr>
        <w:tabs>
          <w:tab w:val="left" w:pos="0"/>
          <w:tab w:val="left" w:pos="851"/>
        </w:tabs>
        <w:suppressAutoHyphens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510AB" w:rsidRPr="00227B23" w:rsidRDefault="008767B3" w:rsidP="00E5154E">
      <w:pPr>
        <w:tabs>
          <w:tab w:val="left" w:pos="0"/>
          <w:tab w:val="left" w:pos="851"/>
        </w:tabs>
        <w:suppressAutoHyphens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2.12</w:t>
      </w:r>
      <w:r w:rsidR="005510AB" w:rsidRPr="00227B23">
        <w:rPr>
          <w:rFonts w:ascii="Times New Roman" w:eastAsia="Times New Roman" w:hAnsi="Times New Roman" w:cs="Times New Roman"/>
          <w:sz w:val="28"/>
          <w:szCs w:val="28"/>
          <w:lang w:eastAsia="ar-SA"/>
        </w:rPr>
        <w:t>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услуге</w:t>
      </w:r>
    </w:p>
    <w:p w:rsidR="005510AB" w:rsidRDefault="005510AB" w:rsidP="00E5154E">
      <w:pPr>
        <w:suppressAutoHyphens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71C10" w:rsidRPr="00371C10" w:rsidRDefault="008767B3" w:rsidP="00371C10">
      <w:pPr>
        <w:tabs>
          <w:tab w:val="left" w:pos="0"/>
          <w:tab w:val="left" w:pos="851"/>
        </w:tabs>
        <w:suppressAutoHyphens/>
        <w:autoSpaceDN w:val="0"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8" w:name="sub_154"/>
      <w:r>
        <w:rPr>
          <w:rFonts w:ascii="Times New Roman" w:hAnsi="Times New Roman" w:cs="Times New Roman"/>
          <w:sz w:val="28"/>
          <w:szCs w:val="28"/>
        </w:rPr>
        <w:t>2.12</w:t>
      </w:r>
      <w:r w:rsidR="0088625C">
        <w:rPr>
          <w:rFonts w:ascii="Times New Roman" w:hAnsi="Times New Roman" w:cs="Times New Roman"/>
          <w:sz w:val="28"/>
          <w:szCs w:val="28"/>
        </w:rPr>
        <w:t>.1</w:t>
      </w:r>
      <w:r w:rsidR="00296356">
        <w:rPr>
          <w:rFonts w:ascii="Times New Roman" w:hAnsi="Times New Roman" w:cs="Times New Roman"/>
          <w:sz w:val="28"/>
          <w:szCs w:val="28"/>
        </w:rPr>
        <w:t xml:space="preserve">. </w:t>
      </w:r>
      <w:r w:rsidR="00371C10" w:rsidRPr="00371C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 приведён в </w:t>
      </w:r>
      <w:hyperlink w:anchor="sub_10004" w:history="1">
        <w:r w:rsidR="00371C10" w:rsidRPr="008C239A">
          <w:rPr>
            <w:rStyle w:val="a9"/>
            <w:rFonts w:ascii="Times New Roman" w:eastAsia="Times New Roman" w:hAnsi="Times New Roman" w:cs="Times New Roman"/>
            <w:b/>
            <w:color w:val="auto"/>
            <w:sz w:val="28"/>
            <w:szCs w:val="28"/>
            <w:u w:val="none"/>
            <w:lang w:eastAsia="ar-SA"/>
          </w:rPr>
          <w:t>приложении №</w:t>
        </w:r>
        <w:r w:rsidR="009539C3" w:rsidRPr="008C239A">
          <w:rPr>
            <w:rStyle w:val="a9"/>
            <w:rFonts w:ascii="Times New Roman" w:eastAsia="Times New Roman" w:hAnsi="Times New Roman" w:cs="Times New Roman"/>
            <w:b/>
            <w:color w:val="auto"/>
            <w:sz w:val="28"/>
            <w:szCs w:val="28"/>
            <w:u w:val="none"/>
            <w:lang w:eastAsia="ar-SA"/>
          </w:rPr>
          <w:t xml:space="preserve"> </w:t>
        </w:r>
        <w:r w:rsidR="00371C10" w:rsidRPr="008C239A">
          <w:rPr>
            <w:rStyle w:val="a9"/>
            <w:rFonts w:ascii="Times New Roman" w:eastAsia="Times New Roman" w:hAnsi="Times New Roman" w:cs="Times New Roman"/>
            <w:b/>
            <w:color w:val="auto"/>
            <w:sz w:val="28"/>
            <w:szCs w:val="28"/>
            <w:u w:val="none"/>
            <w:lang w:eastAsia="ar-SA"/>
          </w:rPr>
          <w:t>4</w:t>
        </w:r>
      </w:hyperlink>
      <w:r w:rsidR="00371C10" w:rsidRPr="00371C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регламенту с учётом категории (признаков) заявителя.</w:t>
      </w:r>
    </w:p>
    <w:p w:rsidR="00BB5D88" w:rsidRDefault="00B16A06" w:rsidP="00371C10">
      <w:pPr>
        <w:tabs>
          <w:tab w:val="left" w:pos="0"/>
          <w:tab w:val="left" w:pos="851"/>
        </w:tabs>
        <w:suppressAutoHyphens/>
        <w:autoSpaceDN w:val="0"/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67B3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>.2</w:t>
      </w:r>
      <w:r w:rsidR="007E713C" w:rsidRPr="00B16A06">
        <w:rPr>
          <w:rFonts w:ascii="Times New Roman" w:hAnsi="Times New Roman" w:cs="Times New Roman"/>
          <w:sz w:val="28"/>
          <w:szCs w:val="28"/>
        </w:rPr>
        <w:t>. Основания для приостановления предоставления муниципальной услуги законодательством Российской Федерации не предусмотрены.</w:t>
      </w:r>
      <w:bookmarkEnd w:id="18"/>
    </w:p>
    <w:p w:rsidR="00BE050C" w:rsidRPr="00B16A06" w:rsidRDefault="00BE050C" w:rsidP="00E5154E">
      <w:pPr>
        <w:widowControl w:val="0"/>
        <w:tabs>
          <w:tab w:val="left" w:pos="6000"/>
        </w:tabs>
        <w:autoSpaceDE w:val="0"/>
        <w:autoSpaceDN w:val="0"/>
        <w:adjustRightInd w:val="0"/>
        <w:spacing w:after="0" w:line="240" w:lineRule="auto"/>
        <w:ind w:right="-284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D4EA5" w:rsidRPr="00333654" w:rsidRDefault="006B6A3E" w:rsidP="00E5154E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33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BE050C" w:rsidRPr="0033365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="00BE050C" w:rsidRPr="00333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D4EA5" w:rsidRPr="003336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Состав, последовательность и сроки выполнения админи</w:t>
      </w:r>
      <w:r w:rsidR="00C30918" w:rsidRPr="003336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стративных процедур</w:t>
      </w:r>
    </w:p>
    <w:p w:rsidR="00D5767B" w:rsidRPr="00D5767B" w:rsidRDefault="00D5767B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67ED4" w:rsidRDefault="00DD0178" w:rsidP="00E5154E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</w:t>
      </w:r>
      <w:r w:rsidR="00967ED4" w:rsidRPr="00967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</w:t>
      </w:r>
      <w:r w:rsidR="00AF0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осуществляемых при предоставлении муниципальной услуги административных процедур</w:t>
      </w:r>
    </w:p>
    <w:p w:rsidR="00967ED4" w:rsidRDefault="00967ED4" w:rsidP="00E5154E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B54" w:rsidRDefault="00AF0774" w:rsidP="00E5154E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 Перечень осуществляемых при предоставлении муниципальной услуги административных процедур</w:t>
      </w:r>
      <w:r w:rsidR="00052B54" w:rsidRPr="00052B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F2373" w:rsidRDefault="002F2373" w:rsidP="00C14F14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681"/>
      <w:bookmarkStart w:id="20" w:name="sub_160"/>
      <w:r>
        <w:rPr>
          <w:rFonts w:ascii="Times New Roman" w:hAnsi="Times New Roman" w:cs="Times New Roman"/>
          <w:sz w:val="28"/>
          <w:szCs w:val="28"/>
        </w:rPr>
        <w:t>3.1.1.1.</w:t>
      </w:r>
    </w:p>
    <w:p w:rsidR="00C14F14" w:rsidRDefault="002F2373" w:rsidP="00C14F14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14F14" w:rsidRPr="00C14F14">
        <w:rPr>
          <w:rFonts w:ascii="Times New Roman" w:hAnsi="Times New Roman" w:cs="Times New Roman"/>
          <w:sz w:val="28"/>
          <w:szCs w:val="28"/>
        </w:rPr>
        <w:t xml:space="preserve">приём заявления и прилагаемых к нему документов, регистрация заявления и выдача заявителю расписки в получении заявления </w:t>
      </w:r>
      <w:r w:rsidR="00C14F14">
        <w:rPr>
          <w:rFonts w:ascii="Times New Roman" w:hAnsi="Times New Roman" w:cs="Times New Roman"/>
          <w:sz w:val="28"/>
          <w:szCs w:val="28"/>
        </w:rPr>
        <w:t>и документов;</w:t>
      </w:r>
    </w:p>
    <w:p w:rsidR="00C14F14" w:rsidRPr="00C14F14" w:rsidRDefault="002F2373" w:rsidP="00C14F14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14F14" w:rsidRPr="00C14F14">
        <w:rPr>
          <w:rFonts w:ascii="Times New Roman" w:hAnsi="Times New Roman" w:cs="Times New Roman"/>
          <w:sz w:val="28"/>
          <w:szCs w:val="28"/>
        </w:rPr>
        <w:t>передача курьером пакета документов из МФЦ в уполномоченный орган (в случае обращения заявителя за получением муниципальной услуги через МФЦ);</w:t>
      </w:r>
    </w:p>
    <w:p w:rsidR="002F2373" w:rsidRDefault="002F2373" w:rsidP="00C14F14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682"/>
      <w:bookmarkEnd w:id="19"/>
      <w:r>
        <w:rPr>
          <w:rFonts w:ascii="Times New Roman" w:hAnsi="Times New Roman" w:cs="Times New Roman"/>
          <w:sz w:val="28"/>
          <w:szCs w:val="28"/>
        </w:rPr>
        <w:t>3.1.1.2.</w:t>
      </w:r>
    </w:p>
    <w:p w:rsidR="00C14F14" w:rsidRDefault="002F2373" w:rsidP="00C14F14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14F14" w:rsidRPr="00C14F14">
        <w:rPr>
          <w:rFonts w:ascii="Times New Roman" w:hAnsi="Times New Roman" w:cs="Times New Roman"/>
          <w:sz w:val="28"/>
          <w:szCs w:val="28"/>
        </w:rPr>
        <w:t>рассмотрение заявления и</w:t>
      </w:r>
      <w:r w:rsidR="00C14F14">
        <w:rPr>
          <w:rFonts w:ascii="Times New Roman" w:hAnsi="Times New Roman" w:cs="Times New Roman"/>
          <w:sz w:val="28"/>
          <w:szCs w:val="28"/>
        </w:rPr>
        <w:t xml:space="preserve"> прилагаемых к нему документов;</w:t>
      </w:r>
    </w:p>
    <w:p w:rsidR="00C14F14" w:rsidRDefault="002F2373" w:rsidP="00C14F14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14F14" w:rsidRPr="00C14F14">
        <w:rPr>
          <w:rFonts w:ascii="Times New Roman" w:hAnsi="Times New Roman" w:cs="Times New Roman"/>
          <w:sz w:val="28"/>
          <w:szCs w:val="28"/>
        </w:rPr>
        <w:t xml:space="preserve">направление межведомственных запросов; </w:t>
      </w:r>
    </w:p>
    <w:p w:rsidR="00C14F14" w:rsidRDefault="00D44712" w:rsidP="00C14F14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C14F14" w:rsidRPr="00C14F14"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сведений, документов и материалов ГИСОГД, либо уведомления о мотивированном отказе в предоставлении муниципальной услуги; </w:t>
      </w:r>
    </w:p>
    <w:p w:rsidR="00C14F14" w:rsidRPr="00C14F14" w:rsidRDefault="002F2373" w:rsidP="00C14F14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C14F14" w:rsidRPr="00C14F14">
        <w:rPr>
          <w:rFonts w:ascii="Times New Roman" w:hAnsi="Times New Roman" w:cs="Times New Roman"/>
          <w:sz w:val="28"/>
          <w:szCs w:val="28"/>
        </w:rPr>
        <w:t>подготовка и направление заявителю уведомления об оплате предоставления сведений, подготовка результата предоставления муниципальной услуги, подписание результата предоставления муниципальной услуги;</w:t>
      </w:r>
    </w:p>
    <w:p w:rsidR="002F2373" w:rsidRDefault="002F2373" w:rsidP="00C14F14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683"/>
      <w:bookmarkEnd w:id="21"/>
      <w:r>
        <w:rPr>
          <w:rFonts w:ascii="Times New Roman" w:hAnsi="Times New Roman" w:cs="Times New Roman"/>
          <w:sz w:val="28"/>
          <w:szCs w:val="28"/>
        </w:rPr>
        <w:t>3.1.1.3.</w:t>
      </w:r>
    </w:p>
    <w:p w:rsidR="002F2373" w:rsidRDefault="002F2373" w:rsidP="00C14F14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14F14" w:rsidRPr="00C14F14">
        <w:rPr>
          <w:rFonts w:ascii="Times New Roman" w:hAnsi="Times New Roman" w:cs="Times New Roman"/>
          <w:sz w:val="28"/>
          <w:szCs w:val="28"/>
        </w:rPr>
        <w:t xml:space="preserve">рассмотрение заявления об исправлении допущенных опечаток и ошибок в выданных в результате предоставления муниципальной услуги </w:t>
      </w:r>
      <w:r w:rsidR="00C14F14" w:rsidRPr="00C14F14">
        <w:rPr>
          <w:rFonts w:ascii="Times New Roman" w:hAnsi="Times New Roman" w:cs="Times New Roman"/>
          <w:sz w:val="28"/>
          <w:szCs w:val="28"/>
        </w:rPr>
        <w:lastRenderedPageBreak/>
        <w:t xml:space="preserve">документах, о выдаче дубликата документа, выданного по результату ранее предоставленной муниципальной услуги, или 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C14F14" w:rsidRPr="00C14F14" w:rsidRDefault="002F2373" w:rsidP="00C14F14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14F14" w:rsidRPr="00C14F14">
        <w:rPr>
          <w:rFonts w:ascii="Times New Roman" w:hAnsi="Times New Roman" w:cs="Times New Roman"/>
          <w:sz w:val="28"/>
          <w:szCs w:val="28"/>
        </w:rPr>
        <w:t>подготовка результата предоставления муниципальной услуги, подписание результата предоставления муниципальной услуги;</w:t>
      </w:r>
    </w:p>
    <w:p w:rsidR="002F2373" w:rsidRDefault="002F2373" w:rsidP="00C14F14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684"/>
      <w:bookmarkEnd w:id="22"/>
      <w:r>
        <w:rPr>
          <w:rFonts w:ascii="Times New Roman" w:hAnsi="Times New Roman" w:cs="Times New Roman"/>
          <w:sz w:val="28"/>
          <w:szCs w:val="28"/>
        </w:rPr>
        <w:t>3.1.1.4.</w:t>
      </w:r>
    </w:p>
    <w:p w:rsidR="00C14F14" w:rsidRDefault="002F2373" w:rsidP="00C14F14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14F14" w:rsidRPr="00C14F14">
        <w:rPr>
          <w:rFonts w:ascii="Times New Roman" w:hAnsi="Times New Roman" w:cs="Times New Roman"/>
          <w:sz w:val="28"/>
          <w:szCs w:val="28"/>
        </w:rPr>
        <w:t xml:space="preserve">передача результата предоставления муниципальной услуги в МФЦ для выдачи заявителю (в случае обращения за получением муниципальной услуги через МФЦ), </w:t>
      </w:r>
    </w:p>
    <w:p w:rsidR="00C14F14" w:rsidRDefault="002F2373" w:rsidP="00C14F14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14F14" w:rsidRPr="00C14F14">
        <w:rPr>
          <w:rFonts w:ascii="Times New Roman" w:hAnsi="Times New Roman" w:cs="Times New Roman"/>
          <w:sz w:val="28"/>
          <w:szCs w:val="28"/>
        </w:rPr>
        <w:t xml:space="preserve">выдача результата предоставления муниципальной услуги, </w:t>
      </w:r>
    </w:p>
    <w:p w:rsidR="00C14F14" w:rsidRPr="00C14F14" w:rsidRDefault="002F2373" w:rsidP="00C14F14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C14F14" w:rsidRPr="00C14F14">
        <w:rPr>
          <w:rFonts w:ascii="Times New Roman" w:hAnsi="Times New Roman" w:cs="Times New Roman"/>
          <w:sz w:val="28"/>
          <w:szCs w:val="28"/>
        </w:rPr>
        <w:t xml:space="preserve">направление заявителю сканированной копии результата предоставления муниципальной услуги (в случае обращения за получением муниципальной услуги посредством </w:t>
      </w:r>
      <w:hyperlink r:id="rId24" w:history="1">
        <w:r w:rsidR="00C14F14" w:rsidRPr="00C14F14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Портала</w:t>
        </w:r>
      </w:hyperlink>
      <w:r w:rsidR="00C14F14" w:rsidRPr="00C14F14">
        <w:rPr>
          <w:rFonts w:ascii="Times New Roman" w:hAnsi="Times New Roman" w:cs="Times New Roman"/>
          <w:sz w:val="28"/>
          <w:szCs w:val="28"/>
        </w:rPr>
        <w:t>).</w:t>
      </w:r>
    </w:p>
    <w:bookmarkEnd w:id="23"/>
    <w:p w:rsidR="00C30918" w:rsidRDefault="00C30918" w:rsidP="00E5154E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20"/>
    <w:p w:rsidR="00671896" w:rsidRPr="00DE2ABB" w:rsidRDefault="00671896" w:rsidP="00E5154E">
      <w:pPr>
        <w:pStyle w:val="1"/>
        <w:spacing w:before="0" w:after="0"/>
        <w:ind w:right="-284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E2AB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Подраздел 3.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Pr="00DE2AB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  <w:r w:rsidR="00D84ACF" w:rsidRPr="00C30918">
        <w:rPr>
          <w:rFonts w:ascii="Times New Roman" w:hAnsi="Times New Roman" w:cs="Times New Roman"/>
          <w:b w:val="0"/>
          <w:sz w:val="28"/>
          <w:szCs w:val="28"/>
        </w:rPr>
        <w:t xml:space="preserve">Описание </w:t>
      </w:r>
      <w:r w:rsidR="00D84ACF" w:rsidRPr="00C3091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административной процедуры</w:t>
      </w:r>
      <w:r w:rsidRPr="00C3091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профилирования заявителя</w:t>
      </w:r>
    </w:p>
    <w:p w:rsidR="00671896" w:rsidRPr="00DE2ABB" w:rsidRDefault="00671896" w:rsidP="00E5154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1EFD" w:rsidRPr="00670718" w:rsidRDefault="00651EFD" w:rsidP="00651EFD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sub_196"/>
      <w:r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Pr="00DE2A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 </w:t>
      </w:r>
      <w:r w:rsidRPr="006707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Административным </w:t>
      </w:r>
      <w:r w:rsidRPr="00670718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регламентом не предусмотрено осуществление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услуги, либо административной процедуры,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муниципальной услуги, повторение которой в рамках предоставления одной муниципальной услуги допускается два и более раза).</w:t>
      </w:r>
    </w:p>
    <w:p w:rsidR="00651EFD" w:rsidRDefault="00651EFD" w:rsidP="00651EFD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1EFD" w:rsidRPr="00651EFD" w:rsidRDefault="00651EFD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ИЛИ:</w:t>
      </w:r>
    </w:p>
    <w:p w:rsidR="00651EFD" w:rsidRDefault="00651EFD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1896" w:rsidRPr="00DE2ABB" w:rsidRDefault="00160840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671896" w:rsidRPr="00DE2A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 </w:t>
      </w:r>
      <w:r w:rsidR="00F46D4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671896" w:rsidRPr="00DE2ABB">
        <w:rPr>
          <w:rFonts w:ascii="Times New Roman" w:hAnsi="Times New Roman" w:cs="Times New Roman"/>
          <w:color w:val="000000" w:themeColor="text1"/>
          <w:sz w:val="28"/>
          <w:szCs w:val="28"/>
        </w:rPr>
        <w:t>редоставлени</w:t>
      </w:r>
      <w:r w:rsidR="00F46D4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71896" w:rsidRPr="00DE2A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услуги определяется путём анкетирования заявителя.</w:t>
      </w:r>
    </w:p>
    <w:bookmarkEnd w:id="24"/>
    <w:p w:rsidR="00671896" w:rsidRPr="00DE2ABB" w:rsidRDefault="00671896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2ABB">
        <w:rPr>
          <w:rFonts w:ascii="Times New Roman" w:hAnsi="Times New Roman" w:cs="Times New Roman"/>
          <w:color w:val="000000" w:themeColor="text1"/>
          <w:sz w:val="28"/>
          <w:szCs w:val="28"/>
        </w:rPr>
        <w:t>Способы определения и предъявления необходимого заявителю варианта предоставления муниципальной услуги:</w:t>
      </w:r>
    </w:p>
    <w:p w:rsidR="00671896" w:rsidRPr="00DE2ABB" w:rsidRDefault="00671896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2ABB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Портала;</w:t>
      </w:r>
    </w:p>
    <w:p w:rsidR="00671896" w:rsidRPr="00DE2ABB" w:rsidRDefault="00671896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2ABB">
        <w:rPr>
          <w:rFonts w:ascii="Times New Roman" w:hAnsi="Times New Roman" w:cs="Times New Roman"/>
          <w:color w:val="000000" w:themeColor="text1"/>
          <w:sz w:val="28"/>
          <w:szCs w:val="28"/>
        </w:rPr>
        <w:t>в уполномоченном органе, МФЦ.</w:t>
      </w:r>
    </w:p>
    <w:p w:rsidR="00671896" w:rsidRPr="00DE2ABB" w:rsidRDefault="00671896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2ABB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и предъявления необходимого заявителю варианта предоставления услуги:</w:t>
      </w:r>
    </w:p>
    <w:p w:rsidR="00671896" w:rsidRPr="00DE2ABB" w:rsidRDefault="00671896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2ABB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ответов на вопросы экспертной системы Портала;</w:t>
      </w:r>
    </w:p>
    <w:p w:rsidR="00671896" w:rsidRPr="00DE2ABB" w:rsidRDefault="00671896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2AB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посредством опроса в уполномоченном органе, МФЦ.</w:t>
      </w:r>
    </w:p>
    <w:p w:rsidR="00671896" w:rsidRPr="00DE2ABB" w:rsidRDefault="00671896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2ABB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ответов заявителя на вопросы анкетирования определяется вариант предоставления муниципальной услуги.</w:t>
      </w:r>
    </w:p>
    <w:p w:rsidR="00671896" w:rsidRDefault="00671896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2A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услуги, приведены </w:t>
      </w:r>
      <w:r w:rsidRPr="00BD1C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sub_4000" w:history="1">
        <w:r w:rsidRPr="00BD1CC2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приложении № 2</w:t>
        </w:r>
      </w:hyperlink>
      <w:bookmarkStart w:id="25" w:name="_GoBack"/>
      <w:bookmarkEnd w:id="25"/>
      <w:r w:rsidRPr="00DE2A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</w:t>
      </w:r>
      <w:r w:rsidR="00F46D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Административному </w:t>
      </w:r>
      <w:r w:rsidRPr="00DE2ABB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регламенту.</w:t>
      </w:r>
    </w:p>
    <w:p w:rsidR="00670718" w:rsidRDefault="00670718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609D" w:rsidRPr="0068609D" w:rsidRDefault="0068609D" w:rsidP="0068609D">
      <w:pPr>
        <w:spacing w:after="0" w:line="240" w:lineRule="auto"/>
        <w:ind w:right="-284" w:firstLine="85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26" w:name="sub_1097"/>
      <w:r w:rsidRPr="00BD1C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Подраздел 3.3. Описание муниципальной услуги в упреждающем (проактивном) режиме</w:t>
      </w:r>
    </w:p>
    <w:bookmarkEnd w:id="26"/>
    <w:p w:rsidR="0068609D" w:rsidRPr="0068609D" w:rsidRDefault="0068609D" w:rsidP="0068609D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609D" w:rsidRPr="0068609D" w:rsidRDefault="0068609D" w:rsidP="0068609D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sub_1072"/>
      <w:r w:rsidRPr="0068609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.3.</w:t>
      </w:r>
      <w:r w:rsidRPr="0068609D">
        <w:rPr>
          <w:rFonts w:ascii="Times New Roman" w:hAnsi="Times New Roman" w:cs="Times New Roman"/>
          <w:color w:val="000000" w:themeColor="text1"/>
          <w:sz w:val="28"/>
          <w:szCs w:val="28"/>
        </w:rPr>
        <w:t>1. Предоставление муниципальной услуги в упреждающем (проактивном) режиме не осуществляется.</w:t>
      </w:r>
    </w:p>
    <w:bookmarkEnd w:id="27"/>
    <w:p w:rsidR="0068609D" w:rsidRPr="00DE2ABB" w:rsidRDefault="0068609D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6679" w:rsidRDefault="00B46679" w:rsidP="00E5154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671896" w:rsidRPr="00101250" w:rsidRDefault="006B7EA3" w:rsidP="00E5154E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Подраздел 3.4</w:t>
      </w:r>
      <w:r w:rsidR="00671896" w:rsidRPr="004C74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D84AC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Описание административной </w:t>
      </w:r>
      <w:r w:rsidR="00D84ACF" w:rsidRPr="00C3091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процедуры п</w:t>
      </w:r>
      <w:r w:rsidR="00671896" w:rsidRPr="00C3091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рием</w:t>
      </w:r>
      <w:r w:rsidR="00D84ACF" w:rsidRPr="00C3091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671896" w:rsidRPr="00C309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запроса и документов и (или) информации, необходимых для предоставления муниципальной услуги</w:t>
      </w:r>
    </w:p>
    <w:p w:rsidR="00671896" w:rsidRDefault="00671896" w:rsidP="00E5154E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896" w:rsidRDefault="006B7EA3" w:rsidP="00E5154E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</w:t>
      </w:r>
      <w:r w:rsidR="00671896">
        <w:rPr>
          <w:rFonts w:ascii="Times New Roman" w:eastAsia="Times New Roman" w:hAnsi="Times New Roman" w:cs="Times New Roman"/>
          <w:sz w:val="28"/>
          <w:szCs w:val="28"/>
          <w:lang w:eastAsia="ru-RU"/>
        </w:rPr>
        <w:t>.1. Сведения о составе запроса (заявления) и перечня документов и информации, необходимых для предоставления муниципальной услуги в соответствии с категорией (признаками)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89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заявителя, а также способов подачи указанных запроса, документов и и</w:t>
      </w:r>
      <w:r w:rsidR="00503FC4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нформации приведены в приложениях</w:t>
      </w:r>
      <w:r w:rsidR="00671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896" w:rsidRPr="006B7EA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№ </w:t>
      </w:r>
      <w:r w:rsidR="00503FC4" w:rsidRPr="006B7EA3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3, № 5, № 6, № 7, № 8, № 9</w:t>
      </w:r>
      <w:r w:rsidR="00671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регламенту.</w:t>
      </w:r>
    </w:p>
    <w:p w:rsidR="00671896" w:rsidRDefault="003B0002" w:rsidP="00E5154E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</w:t>
      </w:r>
      <w:r w:rsidR="00671896">
        <w:rPr>
          <w:rFonts w:ascii="Times New Roman" w:eastAsia="Times New Roman" w:hAnsi="Times New Roman" w:cs="Times New Roman"/>
          <w:sz w:val="28"/>
          <w:szCs w:val="28"/>
          <w:lang w:eastAsia="ru-RU"/>
        </w:rPr>
        <w:t>.2. Способы установления личности заявителя (представителя заявителя).</w:t>
      </w:r>
    </w:p>
    <w:p w:rsidR="00671896" w:rsidRDefault="00671896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3E91">
        <w:rPr>
          <w:rFonts w:ascii="Times New Roman" w:hAnsi="Times New Roman" w:cs="Times New Roman"/>
          <w:sz w:val="28"/>
          <w:szCs w:val="28"/>
        </w:rPr>
        <w:t>При подаче заявления в уполномоченный орган или МФЦ - проверка документа, удостоверяющего личность, либо установление личности посредством идентификации и аутентификации в порядке, определённ</w:t>
      </w:r>
      <w:r>
        <w:rPr>
          <w:rFonts w:ascii="Times New Roman" w:hAnsi="Times New Roman" w:cs="Times New Roman"/>
          <w:sz w:val="28"/>
          <w:szCs w:val="28"/>
        </w:rPr>
        <w:t xml:space="preserve">ом Федеральным законом от 29 декабря </w:t>
      </w:r>
      <w:r w:rsidRPr="00D63E91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D63E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572-ФЗ «</w:t>
      </w:r>
      <w:r w:rsidRPr="00D63E91">
        <w:rPr>
          <w:rFonts w:ascii="Times New Roman" w:hAnsi="Times New Roman" w:cs="Times New Roman"/>
          <w:sz w:val="28"/>
          <w:szCs w:val="28"/>
        </w:rPr>
        <w:t>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</w:t>
      </w:r>
      <w:r>
        <w:rPr>
          <w:rFonts w:ascii="Times New Roman" w:hAnsi="Times New Roman" w:cs="Times New Roman"/>
          <w:sz w:val="28"/>
          <w:szCs w:val="28"/>
        </w:rPr>
        <w:t>ьных актов Российской Федерации»</w:t>
      </w:r>
      <w:r w:rsidRPr="00D63E91">
        <w:rPr>
          <w:rFonts w:ascii="Times New Roman" w:hAnsi="Times New Roman" w:cs="Times New Roman"/>
          <w:sz w:val="28"/>
          <w:szCs w:val="28"/>
        </w:rPr>
        <w:t xml:space="preserve"> (использование вышеуказанных технологий проводится при наличии технической возможности). </w:t>
      </w:r>
    </w:p>
    <w:p w:rsidR="00671896" w:rsidRDefault="00671896" w:rsidP="00E5154E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3E91">
        <w:rPr>
          <w:rFonts w:ascii="Times New Roman" w:hAnsi="Times New Roman" w:cs="Times New Roman"/>
          <w:sz w:val="28"/>
          <w:szCs w:val="28"/>
        </w:rPr>
        <w:t>При подаче заявления посредством Портала - использование электронной подписи, вид которой должен соответствовать требованиям постановления Правительств</w:t>
      </w:r>
      <w:r>
        <w:rPr>
          <w:rFonts w:ascii="Times New Roman" w:hAnsi="Times New Roman" w:cs="Times New Roman"/>
          <w:sz w:val="28"/>
          <w:szCs w:val="28"/>
        </w:rPr>
        <w:t xml:space="preserve">а Российской Федерации от 25 июня </w:t>
      </w:r>
      <w:r w:rsidRPr="00D63E91">
        <w:rPr>
          <w:rFonts w:ascii="Times New Roman" w:hAnsi="Times New Roman" w:cs="Times New Roman"/>
          <w:sz w:val="28"/>
          <w:szCs w:val="28"/>
        </w:rPr>
        <w:t>2012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D63E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№ 634 «</w:t>
      </w:r>
      <w:r w:rsidRPr="00D63E91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</w:t>
      </w:r>
      <w:r>
        <w:rPr>
          <w:rFonts w:ascii="Times New Roman" w:hAnsi="Times New Roman" w:cs="Times New Roman"/>
          <w:sz w:val="28"/>
          <w:szCs w:val="28"/>
        </w:rPr>
        <w:t>ипальных услуг»</w:t>
      </w:r>
      <w:r w:rsidRPr="00D63E91">
        <w:rPr>
          <w:rFonts w:ascii="Times New Roman" w:hAnsi="Times New Roman" w:cs="Times New Roman"/>
          <w:sz w:val="28"/>
          <w:szCs w:val="28"/>
        </w:rPr>
        <w:t>.</w:t>
      </w:r>
    </w:p>
    <w:p w:rsidR="00671896" w:rsidRDefault="003B0002" w:rsidP="00E5154E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671896">
        <w:rPr>
          <w:rFonts w:ascii="Times New Roman" w:hAnsi="Times New Roman" w:cs="Times New Roman"/>
          <w:sz w:val="28"/>
          <w:szCs w:val="28"/>
        </w:rPr>
        <w:t>.3. Основания для принятия решения об отказе в приеме запроса, документов и инфор</w:t>
      </w:r>
      <w:r w:rsidR="00503FC4">
        <w:rPr>
          <w:rFonts w:ascii="Times New Roman" w:hAnsi="Times New Roman" w:cs="Times New Roman"/>
          <w:sz w:val="28"/>
          <w:szCs w:val="28"/>
        </w:rPr>
        <w:t xml:space="preserve">мации приведены </w:t>
      </w:r>
      <w:r w:rsidR="00503FC4" w:rsidRPr="00BD1CC2">
        <w:rPr>
          <w:rFonts w:ascii="Times New Roman" w:hAnsi="Times New Roman" w:cs="Times New Roman"/>
          <w:sz w:val="28"/>
          <w:szCs w:val="28"/>
        </w:rPr>
        <w:t>в приложении № 4</w:t>
      </w:r>
      <w:r w:rsidR="00671896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671896" w:rsidRDefault="003B0002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</w:t>
      </w:r>
      <w:r w:rsidR="00671896">
        <w:rPr>
          <w:rFonts w:ascii="Times New Roman" w:hAnsi="Times New Roman" w:cs="Times New Roman"/>
          <w:sz w:val="28"/>
          <w:szCs w:val="28"/>
        </w:rPr>
        <w:t>.4</w:t>
      </w:r>
      <w:r w:rsidR="00671896" w:rsidRPr="004B4B6B">
        <w:rPr>
          <w:rFonts w:ascii="Times New Roman" w:hAnsi="Times New Roman" w:cs="Times New Roman"/>
          <w:sz w:val="28"/>
          <w:szCs w:val="28"/>
        </w:rPr>
        <w:t>. Заявление</w:t>
      </w:r>
      <w:r w:rsidR="00671896" w:rsidRPr="000A57B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 прилагаемые документы могут быть приняты уполномоченным органом или МФЦ по выбору заявителя независимо от его места жительства</w:t>
      </w:r>
      <w:r w:rsidR="00671896" w:rsidRPr="000A57B7">
        <w:rPr>
          <w:rFonts w:ascii="Times New Roman" w:hAnsi="Times New Roman" w:cs="Times New Roman"/>
          <w:sz w:val="28"/>
          <w:szCs w:val="28"/>
        </w:rPr>
        <w:t xml:space="preserve"> или места пребывания (для физических лиц, включая индивидуальных предпринимателей) либо места нахождения (для юридических лиц).</w:t>
      </w:r>
      <w:r w:rsidR="00671896" w:rsidRPr="00D63E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385" w:rsidRDefault="00A00C25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610385">
        <w:rPr>
          <w:rFonts w:ascii="Times New Roman" w:hAnsi="Times New Roman" w:cs="Times New Roman"/>
          <w:sz w:val="28"/>
          <w:szCs w:val="28"/>
        </w:rPr>
        <w:t xml:space="preserve">.4.1. </w:t>
      </w:r>
      <w:r w:rsidR="00610385" w:rsidRPr="00D63E91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по экстерриториальному принципу МФЦ: </w:t>
      </w:r>
    </w:p>
    <w:p w:rsidR="00610385" w:rsidRDefault="00610385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3E91">
        <w:rPr>
          <w:rFonts w:ascii="Times New Roman" w:hAnsi="Times New Roman" w:cs="Times New Roman"/>
          <w:sz w:val="28"/>
          <w:szCs w:val="28"/>
        </w:rPr>
        <w:t xml:space="preserve">1) принимает от заявителя (представителя) заявление и прилагаемые документы; </w:t>
      </w:r>
    </w:p>
    <w:p w:rsidR="00610385" w:rsidRDefault="00610385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3E91">
        <w:rPr>
          <w:rFonts w:ascii="Times New Roman" w:hAnsi="Times New Roman" w:cs="Times New Roman"/>
          <w:sz w:val="28"/>
          <w:szCs w:val="28"/>
        </w:rPr>
        <w:t>2) осуществляет копирование (сканирование) документов, предусмотренных пунктами 1-3.1, 7, 9 и 18 части 6 статьи</w:t>
      </w:r>
      <w:r>
        <w:rPr>
          <w:rFonts w:ascii="Times New Roman" w:hAnsi="Times New Roman" w:cs="Times New Roman"/>
          <w:sz w:val="28"/>
          <w:szCs w:val="28"/>
        </w:rPr>
        <w:t xml:space="preserve"> 7 Федерального закона от 27 июля </w:t>
      </w:r>
      <w:r w:rsidRPr="00D63E91">
        <w:rPr>
          <w:rFonts w:ascii="Times New Roman" w:hAnsi="Times New Roman" w:cs="Times New Roman"/>
          <w:sz w:val="28"/>
          <w:szCs w:val="28"/>
        </w:rPr>
        <w:t>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D63E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210-ФЗ «</w:t>
      </w:r>
      <w:r w:rsidRPr="00D63E91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63E91">
        <w:rPr>
          <w:rFonts w:ascii="Times New Roman" w:hAnsi="Times New Roman" w:cs="Times New Roman"/>
          <w:sz w:val="28"/>
          <w:szCs w:val="28"/>
        </w:rPr>
        <w:t xml:space="preserve"> (далее - документы личного хранения) и представленных заявителем (представителем), в случае, если заявитель (представитель) самостоятельно не представил копии документов личного хранения, а в соответствии с Административным регламентом для её предоставления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хранения); </w:t>
      </w:r>
    </w:p>
    <w:p w:rsidR="00610385" w:rsidRDefault="00610385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3E91">
        <w:rPr>
          <w:rFonts w:ascii="Times New Roman" w:hAnsi="Times New Roman" w:cs="Times New Roman"/>
          <w:sz w:val="28"/>
          <w:szCs w:val="28"/>
        </w:rPr>
        <w:t xml:space="preserve">3) формирует электронные документы и (или) электронные образы заявления о предоставлении муниципальной услуги, документов, принятых от заявителя (представителя), копий документов личного хранения, принятых от заявителя (представителя), обеспечивая их заверение электронной подписью в установленном порядке; </w:t>
      </w:r>
    </w:p>
    <w:p w:rsidR="00610385" w:rsidRDefault="00610385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3E91">
        <w:rPr>
          <w:rFonts w:ascii="Times New Roman" w:hAnsi="Times New Roman" w:cs="Times New Roman"/>
          <w:sz w:val="28"/>
          <w:szCs w:val="28"/>
        </w:rPr>
        <w:t xml:space="preserve"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уполномоченный орган. </w:t>
      </w:r>
    </w:p>
    <w:p w:rsidR="00671896" w:rsidRDefault="00B81FE1" w:rsidP="00E5154E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671896">
        <w:rPr>
          <w:rFonts w:ascii="Times New Roman" w:hAnsi="Times New Roman" w:cs="Times New Roman"/>
          <w:sz w:val="28"/>
          <w:szCs w:val="28"/>
        </w:rPr>
        <w:t>.5. Срок регистрации запроса (заявления) и документов и (или) информации необходимых для предоставления муниципальной услуги в уполномоченном органе или в МФЦ составляет один день.</w:t>
      </w:r>
    </w:p>
    <w:p w:rsidR="000E14A8" w:rsidRPr="00F46D46" w:rsidRDefault="00F8432E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0E14A8" w:rsidRPr="00F46D46">
        <w:rPr>
          <w:rFonts w:ascii="Times New Roman" w:hAnsi="Times New Roman" w:cs="Times New Roman"/>
          <w:sz w:val="28"/>
          <w:szCs w:val="28"/>
        </w:rPr>
        <w:t>.5.1. Работник уполномоченного органа после получения документов на предоставление муниципальной услуги осуществляет следующий комплекс мероприятий:</w:t>
      </w:r>
    </w:p>
    <w:p w:rsidR="000E14A8" w:rsidRPr="00F46D46" w:rsidRDefault="000E14A8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D46">
        <w:rPr>
          <w:rFonts w:ascii="Times New Roman" w:hAnsi="Times New Roman" w:cs="Times New Roman"/>
          <w:sz w:val="28"/>
          <w:szCs w:val="28"/>
        </w:rPr>
        <w:t>регистрирует заявление в день поступления в электронно-информационной базе путём внесения данных, указанных в заявлении;</w:t>
      </w:r>
    </w:p>
    <w:p w:rsidR="000E14A8" w:rsidRDefault="000E14A8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D46">
        <w:rPr>
          <w:rFonts w:ascii="Times New Roman" w:hAnsi="Times New Roman" w:cs="Times New Roman"/>
          <w:sz w:val="28"/>
          <w:szCs w:val="28"/>
        </w:rPr>
        <w:t xml:space="preserve">в течение трёх календарных дней со дня поступления документов передаёт заявление уполномоченному лицу уполномоченного органа для принятия решения о направлении заявления и прилагаемых к нему документов в МКУ «Архитектурный центр» для рассмотрения. Срок принятия уполномоченным лицом уполномоченного органа решения о направлении заявления и прилагаемых к нему документов для рассмотрения в МКУ </w:t>
      </w:r>
      <w:r w:rsidRPr="00F46D46">
        <w:rPr>
          <w:rFonts w:ascii="Times New Roman" w:hAnsi="Times New Roman" w:cs="Times New Roman"/>
          <w:sz w:val="28"/>
          <w:szCs w:val="28"/>
        </w:rPr>
        <w:lastRenderedPageBreak/>
        <w:t>«Архитектурный центр» не должен превышать пяти календарных дней со дня получения документов из МФЦ.</w:t>
      </w:r>
      <w:r w:rsidRPr="00D63E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ACF" w:rsidRPr="00503FC4" w:rsidRDefault="00F8432E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503FC4" w:rsidRPr="00503FC4">
        <w:rPr>
          <w:rFonts w:ascii="Times New Roman" w:hAnsi="Times New Roman" w:cs="Times New Roman"/>
          <w:sz w:val="28"/>
          <w:szCs w:val="28"/>
        </w:rPr>
        <w:t>.5.2</w:t>
      </w:r>
      <w:r w:rsidR="00D84ACF" w:rsidRPr="00503FC4">
        <w:rPr>
          <w:rFonts w:ascii="Times New Roman" w:hAnsi="Times New Roman" w:cs="Times New Roman"/>
          <w:sz w:val="28"/>
          <w:szCs w:val="28"/>
        </w:rPr>
        <w:t xml:space="preserve">. При обращении заявителя (представителя заявителя), в ходе личного приёма работник, ответственный за приём документов: </w:t>
      </w:r>
    </w:p>
    <w:p w:rsidR="00D84ACF" w:rsidRPr="00503FC4" w:rsidRDefault="00D84ACF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FC4">
        <w:rPr>
          <w:rFonts w:ascii="Times New Roman" w:hAnsi="Times New Roman" w:cs="Times New Roman"/>
          <w:sz w:val="28"/>
          <w:szCs w:val="28"/>
        </w:rPr>
        <w:t xml:space="preserve">устанавливает личность заявителя (представителя заявителя); </w:t>
      </w:r>
    </w:p>
    <w:p w:rsidR="00D84ACF" w:rsidRPr="00503FC4" w:rsidRDefault="00D84ACF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FC4">
        <w:rPr>
          <w:rFonts w:ascii="Times New Roman" w:hAnsi="Times New Roman" w:cs="Times New Roman"/>
          <w:sz w:val="28"/>
          <w:szCs w:val="28"/>
        </w:rPr>
        <w:t xml:space="preserve">проверяет наличие всех необходимых документов исходя из соответствующего перечня документов, необходимых для предоставления муниципальной услуги; </w:t>
      </w:r>
    </w:p>
    <w:p w:rsidR="00D84ACF" w:rsidRPr="00503FC4" w:rsidRDefault="00D84ACF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FC4">
        <w:rPr>
          <w:rFonts w:ascii="Times New Roman" w:hAnsi="Times New Roman" w:cs="Times New Roman"/>
          <w:sz w:val="28"/>
          <w:szCs w:val="28"/>
        </w:rPr>
        <w:t>проверяет соответствие представленных документов установленным требованиям, удостоверяясь, что:</w:t>
      </w:r>
    </w:p>
    <w:p w:rsidR="00D84ACF" w:rsidRPr="00503FC4" w:rsidRDefault="00D84ACF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FC4">
        <w:rPr>
          <w:rFonts w:ascii="Times New Roman" w:hAnsi="Times New Roman" w:cs="Times New Roman"/>
          <w:sz w:val="28"/>
          <w:szCs w:val="28"/>
        </w:rPr>
        <w:t xml:space="preserve">документы в установленных законодательством случаях нотариально удостоверены, скреплены печатями (при наличии печати), имеют надлежащие подписи сторон или определённых законодательством должностных лиц; </w:t>
      </w:r>
    </w:p>
    <w:p w:rsidR="00D84ACF" w:rsidRPr="00503FC4" w:rsidRDefault="00D84ACF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FC4">
        <w:rPr>
          <w:rFonts w:ascii="Times New Roman" w:hAnsi="Times New Roman" w:cs="Times New Roman"/>
          <w:sz w:val="28"/>
          <w:szCs w:val="28"/>
        </w:rPr>
        <w:t xml:space="preserve">тексты документов написаны разборчиво; </w:t>
      </w:r>
    </w:p>
    <w:p w:rsidR="00D84ACF" w:rsidRPr="00503FC4" w:rsidRDefault="00D84ACF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FC4">
        <w:rPr>
          <w:rFonts w:ascii="Times New Roman" w:hAnsi="Times New Roman" w:cs="Times New Roman"/>
          <w:sz w:val="28"/>
          <w:szCs w:val="28"/>
        </w:rPr>
        <w:t xml:space="preserve">фамилии, имена и отчества физических лиц, адреса их мест жительства написаны полностью; </w:t>
      </w:r>
    </w:p>
    <w:p w:rsidR="00D84ACF" w:rsidRPr="00503FC4" w:rsidRDefault="00D84ACF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FC4">
        <w:rPr>
          <w:rFonts w:ascii="Times New Roman" w:hAnsi="Times New Roman" w:cs="Times New Roman"/>
          <w:sz w:val="28"/>
          <w:szCs w:val="28"/>
        </w:rPr>
        <w:t xml:space="preserve">в документах нет подчисток, приписок, зачёркнутых слов и иных не оговоренных в них исправлений; </w:t>
      </w:r>
    </w:p>
    <w:p w:rsidR="00D84ACF" w:rsidRPr="00503FC4" w:rsidRDefault="00D84ACF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FC4">
        <w:rPr>
          <w:rFonts w:ascii="Times New Roman" w:hAnsi="Times New Roman" w:cs="Times New Roman"/>
          <w:sz w:val="28"/>
          <w:szCs w:val="28"/>
        </w:rPr>
        <w:t xml:space="preserve">документы не исполнены карандашом; </w:t>
      </w:r>
    </w:p>
    <w:p w:rsidR="00D84ACF" w:rsidRPr="00503FC4" w:rsidRDefault="00D84ACF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FC4">
        <w:rPr>
          <w:rFonts w:ascii="Times New Roman" w:hAnsi="Times New Roman" w:cs="Times New Roman"/>
          <w:sz w:val="28"/>
          <w:szCs w:val="28"/>
        </w:rPr>
        <w:t xml:space="preserve">документы не имеют серьёзных повреждений, наличие которых не позволяет однозначно истолковать их содержание; </w:t>
      </w:r>
    </w:p>
    <w:p w:rsidR="00D84ACF" w:rsidRPr="00503FC4" w:rsidRDefault="00D84ACF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FC4">
        <w:rPr>
          <w:rFonts w:ascii="Times New Roman" w:hAnsi="Times New Roman" w:cs="Times New Roman"/>
          <w:sz w:val="28"/>
          <w:szCs w:val="28"/>
        </w:rPr>
        <w:t xml:space="preserve">срок действия документов не истёк; </w:t>
      </w:r>
    </w:p>
    <w:p w:rsidR="00D84ACF" w:rsidRPr="00503FC4" w:rsidRDefault="00D84ACF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FC4">
        <w:rPr>
          <w:rFonts w:ascii="Times New Roman" w:hAnsi="Times New Roman" w:cs="Times New Roman"/>
          <w:sz w:val="28"/>
          <w:szCs w:val="28"/>
        </w:rPr>
        <w:t xml:space="preserve">документы содержат информацию, необходимую для предоставления муниципальной услуги, указанной в заявлении; </w:t>
      </w:r>
    </w:p>
    <w:p w:rsidR="00D84ACF" w:rsidRPr="00503FC4" w:rsidRDefault="00D84ACF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FC4">
        <w:rPr>
          <w:rFonts w:ascii="Times New Roman" w:hAnsi="Times New Roman" w:cs="Times New Roman"/>
          <w:sz w:val="28"/>
          <w:szCs w:val="28"/>
        </w:rPr>
        <w:t xml:space="preserve">документы представлены в полном объёме; </w:t>
      </w:r>
    </w:p>
    <w:p w:rsidR="00D84ACF" w:rsidRPr="00503FC4" w:rsidRDefault="00D84ACF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FC4">
        <w:rPr>
          <w:rFonts w:ascii="Times New Roman" w:hAnsi="Times New Roman" w:cs="Times New Roman"/>
          <w:sz w:val="28"/>
          <w:szCs w:val="28"/>
        </w:rPr>
        <w:t>Работник уполномоченного органа сличает представленные заявителем (представителем) экземпляры оригиналов и копий документов (в том числе нотариально удостоверенные) друг с другом (если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</w:t>
      </w:r>
      <w:r w:rsidR="00503FC4">
        <w:rPr>
          <w:rFonts w:ascii="Times New Roman" w:hAnsi="Times New Roman" w:cs="Times New Roman"/>
          <w:sz w:val="28"/>
          <w:szCs w:val="28"/>
        </w:rPr>
        <w:t>лии и инициалов и ставит штамп «Копия верна»</w:t>
      </w:r>
      <w:r w:rsidRPr="00503FC4">
        <w:rPr>
          <w:rFonts w:ascii="Times New Roman" w:hAnsi="Times New Roman" w:cs="Times New Roman"/>
          <w:sz w:val="28"/>
          <w:szCs w:val="28"/>
        </w:rPr>
        <w:t xml:space="preserve"> на каждой странице). </w:t>
      </w:r>
    </w:p>
    <w:p w:rsidR="00D84ACF" w:rsidRPr="00503FC4" w:rsidRDefault="00503FC4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FC4">
        <w:rPr>
          <w:rFonts w:ascii="Times New Roman" w:hAnsi="Times New Roman" w:cs="Times New Roman"/>
          <w:sz w:val="28"/>
          <w:szCs w:val="28"/>
        </w:rPr>
        <w:t>3.</w:t>
      </w:r>
      <w:r w:rsidR="00F8432E">
        <w:rPr>
          <w:rFonts w:ascii="Times New Roman" w:hAnsi="Times New Roman" w:cs="Times New Roman"/>
          <w:sz w:val="28"/>
          <w:szCs w:val="28"/>
        </w:rPr>
        <w:t>4</w:t>
      </w:r>
      <w:r w:rsidRPr="00503FC4">
        <w:rPr>
          <w:rFonts w:ascii="Times New Roman" w:hAnsi="Times New Roman" w:cs="Times New Roman"/>
          <w:sz w:val="28"/>
          <w:szCs w:val="28"/>
        </w:rPr>
        <w:t xml:space="preserve">.5.3. </w:t>
      </w:r>
      <w:r w:rsidR="00D84ACF" w:rsidRPr="00503FC4">
        <w:rPr>
          <w:rFonts w:ascii="Times New Roman" w:hAnsi="Times New Roman" w:cs="Times New Roman"/>
          <w:sz w:val="28"/>
          <w:szCs w:val="28"/>
        </w:rPr>
        <w:t xml:space="preserve">Заявитель, представивший документы для получения муниципальной услуги, в обязательном порядке информируется работником уполномоченного органа или МФЦ: </w:t>
      </w:r>
    </w:p>
    <w:p w:rsidR="00D84ACF" w:rsidRPr="00503FC4" w:rsidRDefault="00D84ACF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FC4">
        <w:rPr>
          <w:rFonts w:ascii="Times New Roman" w:hAnsi="Times New Roman" w:cs="Times New Roman"/>
          <w:sz w:val="28"/>
          <w:szCs w:val="28"/>
        </w:rPr>
        <w:t xml:space="preserve">о сроке предоставления муниципальной услуги; </w:t>
      </w:r>
    </w:p>
    <w:p w:rsidR="009D794C" w:rsidRDefault="00D84ACF" w:rsidP="007A2FD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FC4">
        <w:rPr>
          <w:rFonts w:ascii="Times New Roman" w:hAnsi="Times New Roman" w:cs="Times New Roman"/>
          <w:sz w:val="28"/>
          <w:szCs w:val="28"/>
        </w:rPr>
        <w:t xml:space="preserve">о возможности отказа в предоставлении муниципальной услуги. </w:t>
      </w:r>
    </w:p>
    <w:p w:rsidR="007A2FDA" w:rsidRPr="007A2FDA" w:rsidRDefault="007A2FDA" w:rsidP="007A2FD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50E1F" w:rsidRDefault="004309E0" w:rsidP="00E5154E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Подраздел 3.5</w:t>
      </w:r>
      <w:r w:rsidR="00450E1F" w:rsidRPr="00C309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C30918" w:rsidRPr="00C3091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административной процедуры м</w:t>
      </w:r>
      <w:r w:rsidR="00450E1F" w:rsidRPr="00C30918">
        <w:rPr>
          <w:rFonts w:ascii="Times New Roman" w:eastAsia="Times New Roman" w:hAnsi="Times New Roman" w:cs="Times New Roman"/>
          <w:sz w:val="28"/>
          <w:szCs w:val="28"/>
          <w:lang w:eastAsia="ru-RU"/>
        </w:rPr>
        <w:t>еж</w:t>
      </w:r>
      <w:r w:rsidR="00C30918" w:rsidRPr="00C3091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ведомственного информационного взаимодействия</w:t>
      </w:r>
    </w:p>
    <w:p w:rsidR="004B4B6B" w:rsidRDefault="004B4B6B" w:rsidP="00E5154E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E93" w:rsidRPr="004A5E93" w:rsidRDefault="004309E0" w:rsidP="00E5154E">
      <w:pPr>
        <w:spacing w:after="0" w:line="240" w:lineRule="auto"/>
        <w:ind w:right="-284" w:firstLine="851"/>
        <w:jc w:val="both"/>
        <w:rPr>
          <w:rStyle w:val="ad"/>
          <w:rFonts w:ascii="Times New Roman" w:hAnsi="Times New Roman" w:cs="Times New Roman"/>
          <w:b w:val="0"/>
          <w:color w:val="0A0A0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714796">
        <w:rPr>
          <w:rFonts w:ascii="Times New Roman" w:hAnsi="Times New Roman" w:cs="Times New Roman"/>
          <w:sz w:val="28"/>
          <w:szCs w:val="28"/>
        </w:rPr>
        <w:t>.1.</w:t>
      </w:r>
      <w:r w:rsidR="00714796" w:rsidRPr="00714796">
        <w:t xml:space="preserve"> </w:t>
      </w:r>
      <w:r w:rsidR="004A5E93" w:rsidRPr="004A5E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межведомственного информационного взаимодействия</w:t>
      </w:r>
      <w:r w:rsidR="004A5E93" w:rsidRPr="004A5E93">
        <w:rPr>
          <w:rStyle w:val="ad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</w:t>
      </w:r>
      <w:r w:rsidR="004A5E93" w:rsidRPr="004A5E93">
        <w:rPr>
          <w:rStyle w:val="ad"/>
          <w:rFonts w:ascii="Times New Roman" w:hAnsi="Times New Roman" w:cs="Times New Roman"/>
          <w:b w:val="0"/>
          <w:color w:val="0A0A0A"/>
          <w:sz w:val="28"/>
          <w:szCs w:val="28"/>
          <w:shd w:val="clear" w:color="auto" w:fill="FFFFFF"/>
        </w:rPr>
        <w:t>проводится с:</w:t>
      </w:r>
    </w:p>
    <w:p w:rsidR="004A5E93" w:rsidRDefault="004A5E93" w:rsidP="00E5154E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Темрюкским</w:t>
      </w:r>
      <w:r w:rsidRPr="00F23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F23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филиала ФГБУ «ФКП Росреестра» по Краснодарскому краю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вид сведений - </w:t>
      </w:r>
      <w:r w:rsidRPr="004A5E9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об объекте недвижимости (о здании и </w:t>
      </w:r>
      <w:r w:rsidRPr="004A5E9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 xml:space="preserve">(или) сооружении) или выписка из Единого государственного реестра недвижимости об объекте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недвижимости (об испрашиваемом </w:t>
      </w:r>
      <w:r w:rsidRPr="004A5E9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земельном участке), на котором предполагается установить рекламную конструкцию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посредством, посредством официального сайта </w:t>
      </w:r>
      <w:r w:rsidR="001A706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https://lk.rosreestr.ru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06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 помощью Портала.</w:t>
      </w:r>
    </w:p>
    <w:p w:rsidR="001A706B" w:rsidRDefault="001A706B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796">
        <w:rPr>
          <w:rFonts w:ascii="Times New Roman" w:hAnsi="Times New Roman" w:cs="Times New Roman"/>
          <w:sz w:val="28"/>
          <w:szCs w:val="28"/>
        </w:rPr>
        <w:t>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пяти рабочих дней, в случае осуществления межведомственного информационного взаимодействия без использования федеральной государс</w:t>
      </w:r>
      <w:r w:rsidR="004309E0">
        <w:rPr>
          <w:rFonts w:ascii="Times New Roman" w:hAnsi="Times New Roman" w:cs="Times New Roman"/>
          <w:sz w:val="28"/>
          <w:szCs w:val="28"/>
        </w:rPr>
        <w:t>твенной информационной системы «</w:t>
      </w:r>
      <w:r w:rsidRPr="00714796">
        <w:rPr>
          <w:rFonts w:ascii="Times New Roman" w:hAnsi="Times New Roman" w:cs="Times New Roman"/>
          <w:sz w:val="28"/>
          <w:szCs w:val="28"/>
        </w:rPr>
        <w:t>Единая система межведомственного электронного взаимодействия</w:t>
      </w:r>
      <w:r w:rsidR="004309E0">
        <w:rPr>
          <w:rFonts w:ascii="Times New Roman" w:hAnsi="Times New Roman" w:cs="Times New Roman"/>
          <w:sz w:val="28"/>
          <w:szCs w:val="28"/>
        </w:rPr>
        <w:t>»</w:t>
      </w:r>
      <w:r w:rsidRPr="00714796">
        <w:rPr>
          <w:rFonts w:ascii="Times New Roman" w:hAnsi="Times New Roman" w:cs="Times New Roman"/>
          <w:sz w:val="28"/>
          <w:szCs w:val="28"/>
        </w:rPr>
        <w:t>.</w:t>
      </w:r>
      <w:r w:rsidRPr="00D63E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014" w:rsidRDefault="000A2014" w:rsidP="00E515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077" w:rsidRDefault="00011A0A" w:rsidP="00E5154E">
      <w:pPr>
        <w:spacing w:after="0" w:line="240" w:lineRule="auto"/>
        <w:ind w:right="-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Подраздел 3.6</w:t>
      </w:r>
      <w:r w:rsidR="00A52FC6" w:rsidRPr="00A52F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B46679" w:rsidRPr="001A70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Описание </w:t>
      </w:r>
      <w:r w:rsidR="00A52FC6" w:rsidRPr="001A7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административн</w:t>
      </w:r>
      <w:r w:rsidR="00B46679" w:rsidRPr="001A70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ой </w:t>
      </w:r>
      <w:r w:rsidR="00A52FC6" w:rsidRPr="001A7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процедур</w:t>
      </w:r>
      <w:r w:rsidR="00B46679" w:rsidRPr="001A7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A52FC6" w:rsidRPr="001A70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46679" w:rsidRPr="001A7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приостановления предоставления</w:t>
      </w:r>
      <w:r w:rsidR="00A52FC6" w:rsidRPr="001A70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</w:t>
      </w:r>
      <w:r w:rsidR="00222077" w:rsidRPr="001A7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ой</w:t>
      </w:r>
      <w:r w:rsidR="00A52FC6" w:rsidRPr="001A70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услуг</w:t>
      </w:r>
      <w:r w:rsidR="00222077" w:rsidRPr="001A70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A52FC6" w:rsidRPr="001A70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457B0E" w:rsidRDefault="00457B0E" w:rsidP="00E5154E">
      <w:pPr>
        <w:spacing w:after="0" w:line="240" w:lineRule="auto"/>
        <w:ind w:right="-28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57B0E" w:rsidRDefault="00011A0A" w:rsidP="00E5154E">
      <w:pPr>
        <w:spacing w:after="0" w:line="240" w:lineRule="auto"/>
        <w:ind w:right="-284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3.6</w:t>
      </w:r>
      <w:r w:rsidR="00457B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.1. </w:t>
      </w:r>
      <w:r w:rsidR="00457B0E" w:rsidRPr="00457B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Административная процедура </w:t>
      </w:r>
      <w:r w:rsidR="00457B0E" w:rsidRPr="00457B0E">
        <w:rPr>
          <w:rFonts w:ascii="Times New Roman" w:hAnsi="Times New Roman" w:cs="Times New Roman"/>
          <w:sz w:val="28"/>
          <w:szCs w:val="28"/>
        </w:rPr>
        <w:t>приостановления предоставления муниципальной услуги действующим законодательством Российской Федерации не предусмотрено</w:t>
      </w:r>
      <w:r w:rsidR="00457B0E">
        <w:rPr>
          <w:rFonts w:ascii="Times New Roman" w:hAnsi="Times New Roman" w:cs="Times New Roman"/>
          <w:sz w:val="28"/>
          <w:szCs w:val="28"/>
        </w:rPr>
        <w:t>.</w:t>
      </w:r>
    </w:p>
    <w:p w:rsidR="00222077" w:rsidRDefault="00222077" w:rsidP="00E5154E">
      <w:pPr>
        <w:spacing w:after="0" w:line="240" w:lineRule="auto"/>
        <w:ind w:right="-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2077" w:rsidRDefault="00FF231E" w:rsidP="00E5154E">
      <w:pPr>
        <w:spacing w:after="0" w:line="240" w:lineRule="auto"/>
        <w:ind w:right="-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Подраздел 3.7</w:t>
      </w:r>
      <w:r w:rsidR="00222077" w:rsidRPr="00A52F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222077" w:rsidRPr="001A70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Описание административной процедуры принятия решения о предоставлении (об отказе в предоставлении) муниципальной услуги </w:t>
      </w:r>
    </w:p>
    <w:p w:rsidR="00457B0E" w:rsidRDefault="00457B0E" w:rsidP="00E5154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57B0E" w:rsidRDefault="00AC0BE5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457B0E">
        <w:rPr>
          <w:rFonts w:ascii="Times New Roman" w:hAnsi="Times New Roman" w:cs="Times New Roman"/>
          <w:sz w:val="28"/>
          <w:szCs w:val="28"/>
        </w:rPr>
        <w:t xml:space="preserve">.1. Основания для отказа в предоставлении муниципальной услуги приведены в </w:t>
      </w:r>
      <w:r w:rsidR="00457B0E" w:rsidRPr="00BD1CC2">
        <w:rPr>
          <w:rFonts w:ascii="Times New Roman" w:hAnsi="Times New Roman" w:cs="Times New Roman"/>
          <w:sz w:val="28"/>
          <w:szCs w:val="28"/>
        </w:rPr>
        <w:t xml:space="preserve">приложении № </w:t>
      </w:r>
      <w:r w:rsidR="001A706B" w:rsidRPr="00BD1CC2">
        <w:rPr>
          <w:rFonts w:ascii="Times New Roman" w:hAnsi="Times New Roman" w:cs="Times New Roman"/>
          <w:sz w:val="28"/>
          <w:szCs w:val="28"/>
        </w:rPr>
        <w:t>4</w:t>
      </w:r>
      <w:r w:rsidR="00457B0E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</w:p>
    <w:p w:rsidR="00457B0E" w:rsidRDefault="00246996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457B0E">
        <w:rPr>
          <w:rFonts w:ascii="Times New Roman" w:hAnsi="Times New Roman" w:cs="Times New Roman"/>
          <w:sz w:val="28"/>
          <w:szCs w:val="28"/>
        </w:rPr>
        <w:t>.2. Срок принятия решения о предоставлении (об отказе в предоставлении) муниципальной услуги:</w:t>
      </w:r>
    </w:p>
    <w:p w:rsidR="00714B50" w:rsidRDefault="00714B50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90C5C" w:rsidRPr="00F90C5C" w:rsidRDefault="00F90C5C" w:rsidP="00F90C5C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C5C">
        <w:rPr>
          <w:rFonts w:ascii="Times New Roman" w:hAnsi="Times New Roman" w:cs="Times New Roman"/>
          <w:sz w:val="28"/>
          <w:szCs w:val="28"/>
        </w:rPr>
        <w:t xml:space="preserve">1) в случае предоставления сведений, документов и материалов ГИСОГД: </w:t>
      </w:r>
    </w:p>
    <w:p w:rsidR="00F90C5C" w:rsidRDefault="007F03DD" w:rsidP="00F90C5C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03DD">
        <w:rPr>
          <w:rFonts w:ascii="Times New Roman" w:hAnsi="Times New Roman" w:cs="Times New Roman"/>
          <w:sz w:val="28"/>
          <w:szCs w:val="28"/>
        </w:rPr>
        <w:t xml:space="preserve">с учётом сроков, установленных </w:t>
      </w:r>
      <w:hyperlink r:id="rId25" w:history="1">
        <w:r w:rsidRPr="007F03D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Правилами</w:t>
        </w:r>
      </w:hyperlink>
      <w:r w:rsidRPr="007F03DD">
        <w:rPr>
          <w:rFonts w:ascii="Times New Roman" w:hAnsi="Times New Roman" w:cs="Times New Roman"/>
          <w:sz w:val="28"/>
          <w:szCs w:val="28"/>
        </w:rPr>
        <w:t xml:space="preserve"> предоставления сведений, документов, материалов, содержащихся в государственных информационных системах обеспечения градостроительной деятельности, утверждёнными </w:t>
      </w:r>
      <w:hyperlink r:id="rId26" w:history="1">
        <w:r w:rsidRPr="007F03D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7F03DD"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>
        <w:rPr>
          <w:rFonts w:ascii="Times New Roman" w:hAnsi="Times New Roman" w:cs="Times New Roman"/>
          <w:sz w:val="28"/>
          <w:szCs w:val="28"/>
        </w:rPr>
        <w:t xml:space="preserve">а Российской Федерации от 13 марта </w:t>
      </w:r>
      <w:r w:rsidRPr="007F03DD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> г.</w:t>
      </w:r>
      <w:r w:rsidRPr="007F03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279 «</w:t>
      </w:r>
      <w:r w:rsidRPr="007F03DD">
        <w:rPr>
          <w:rFonts w:ascii="Times New Roman" w:hAnsi="Times New Roman" w:cs="Times New Roman"/>
          <w:sz w:val="28"/>
          <w:szCs w:val="28"/>
        </w:rPr>
        <w:t>Об информационном обеспечении</w:t>
      </w:r>
      <w:r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деятельности»</w:t>
      </w:r>
      <w:r w:rsidRPr="007F03DD">
        <w:rPr>
          <w:rFonts w:ascii="Times New Roman" w:hAnsi="Times New Roman" w:cs="Times New Roman"/>
          <w:sz w:val="28"/>
          <w:szCs w:val="28"/>
        </w:rPr>
        <w:t xml:space="preserve"> - </w:t>
      </w:r>
      <w:r w:rsidR="00F90C5C">
        <w:rPr>
          <w:rFonts w:ascii="Times New Roman" w:hAnsi="Times New Roman" w:cs="Times New Roman"/>
          <w:sz w:val="28"/>
          <w:szCs w:val="28"/>
        </w:rPr>
        <w:t>срок принятия решения 14 рабочих дней со дня принятия заявления и прилагаемых к нему документов;</w:t>
      </w:r>
    </w:p>
    <w:p w:rsidR="00F90C5C" w:rsidRPr="00F90C5C" w:rsidRDefault="00F90C5C" w:rsidP="00F90C5C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90C5C" w:rsidRPr="00F90C5C" w:rsidRDefault="00F90C5C" w:rsidP="00F90C5C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C5C">
        <w:rPr>
          <w:rFonts w:ascii="Times New Roman" w:hAnsi="Times New Roman" w:cs="Times New Roman"/>
          <w:sz w:val="28"/>
          <w:szCs w:val="28"/>
        </w:rPr>
        <w:t>2) в случае исправления допущенных опечаток и ошибок в выданных в результате предоставления муниципальной услуги документах:</w:t>
      </w:r>
    </w:p>
    <w:p w:rsidR="00F90C5C" w:rsidRPr="00F90C5C" w:rsidRDefault="00F90C5C" w:rsidP="00F90C5C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принятия решения 5 рабочих дней со дня принятия заявления и прилагаемых к нему документов;</w:t>
      </w:r>
    </w:p>
    <w:p w:rsidR="00F90C5C" w:rsidRDefault="00F90C5C" w:rsidP="00F90C5C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C5C">
        <w:rPr>
          <w:rFonts w:ascii="Times New Roman" w:hAnsi="Times New Roman" w:cs="Times New Roman"/>
          <w:sz w:val="28"/>
          <w:szCs w:val="28"/>
        </w:rPr>
        <w:t xml:space="preserve">3) в случае выдачи дубликата документа, выданного по результату ранее предоставленной муниципальной услуги: </w:t>
      </w:r>
    </w:p>
    <w:p w:rsidR="00F90C5C" w:rsidRDefault="00F90C5C" w:rsidP="00F90C5C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срок принятия решения 5 рабочих дней со дня принятия заявления и прилагаемых к нему документов;</w:t>
      </w:r>
    </w:p>
    <w:p w:rsidR="0018097F" w:rsidRDefault="0018097F" w:rsidP="00E5154E">
      <w:pPr>
        <w:tabs>
          <w:tab w:val="left" w:pos="851"/>
        </w:tabs>
        <w:suppressAutoHyphens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8097F" w:rsidRDefault="00E151BA" w:rsidP="00E5154E">
      <w:pPr>
        <w:pStyle w:val="2"/>
        <w:spacing w:line="240" w:lineRule="auto"/>
        <w:ind w:right="-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Подраздел 3.8</w:t>
      </w:r>
      <w:r w:rsidR="00222077" w:rsidRPr="003E2CF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222077" w:rsidRPr="003E2C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Описание а</w:t>
      </w:r>
      <w:r w:rsidR="0018097F" w:rsidRPr="003E2C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дминистративн</w:t>
      </w:r>
      <w:r w:rsidR="00222077" w:rsidRPr="003E2C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ой</w:t>
      </w:r>
      <w:r w:rsidR="0018097F" w:rsidRPr="003E2C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процедур</w:t>
      </w:r>
      <w:r w:rsidR="00222077" w:rsidRPr="003E2C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ы</w:t>
      </w:r>
      <w:r w:rsidR="0018097F" w:rsidRPr="003E2C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предоставления результата муниципальной услуги</w:t>
      </w:r>
    </w:p>
    <w:p w:rsidR="00925810" w:rsidRDefault="00925810" w:rsidP="00E5154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54859" w:rsidRDefault="00E151BA" w:rsidP="00E5154E">
      <w:pPr>
        <w:tabs>
          <w:tab w:val="left" w:pos="709"/>
          <w:tab w:val="left" w:pos="851"/>
        </w:tabs>
        <w:suppressAutoHyphens/>
        <w:autoSpaceDN w:val="0"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3.8.1</w:t>
      </w:r>
      <w:r w:rsidR="00F54859" w:rsidRPr="00AF4B21">
        <w:rPr>
          <w:rFonts w:ascii="Times New Roman" w:eastAsia="Times New Roman" w:hAnsi="Times New Roman" w:cs="Times New Roman"/>
          <w:sz w:val="28"/>
          <w:szCs w:val="28"/>
          <w:lang w:eastAsia="ar-SA"/>
        </w:rPr>
        <w:t>. Срок выдачи (направления) документов, являющихся результатом предоставления муниципальной услуги, составляет 3 дня.</w:t>
      </w:r>
    </w:p>
    <w:p w:rsidR="00685901" w:rsidRDefault="00E151BA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685901">
        <w:rPr>
          <w:rFonts w:ascii="Times New Roman" w:hAnsi="Times New Roman" w:cs="Times New Roman"/>
          <w:sz w:val="28"/>
          <w:szCs w:val="28"/>
        </w:rPr>
        <w:t xml:space="preserve">.2. </w:t>
      </w:r>
      <w:r w:rsidR="00685901" w:rsidRPr="00D63E91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  <w:r w:rsidR="0068590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может</w:t>
      </w:r>
      <w:r w:rsidR="00685901" w:rsidRPr="000A57B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быть </w:t>
      </w:r>
      <w:r w:rsidR="0068590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предоставлен</w:t>
      </w:r>
      <w:r w:rsidR="00685901" w:rsidRPr="000A57B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уполномоченным органом или МФЦ по выбору заявителя независимо от его места жительства</w:t>
      </w:r>
      <w:r w:rsidR="00685901" w:rsidRPr="000A57B7">
        <w:rPr>
          <w:rFonts w:ascii="Times New Roman" w:hAnsi="Times New Roman" w:cs="Times New Roman"/>
          <w:sz w:val="28"/>
          <w:szCs w:val="28"/>
        </w:rPr>
        <w:t xml:space="preserve">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3E2CF7" w:rsidRDefault="003E2CF7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76A0" w:rsidRPr="00E144C5" w:rsidRDefault="008F1351" w:rsidP="00E5154E">
      <w:pPr>
        <w:pStyle w:val="1"/>
        <w:spacing w:before="0" w:after="0"/>
        <w:ind w:right="-284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44C5">
        <w:rPr>
          <w:rFonts w:ascii="Times New Roman" w:hAnsi="Times New Roman" w:cs="Times New Roman"/>
          <w:b w:val="0"/>
          <w:color w:val="auto"/>
          <w:sz w:val="28"/>
          <w:szCs w:val="28"/>
        </w:rPr>
        <w:t>Подраздел 3.9</w:t>
      </w:r>
      <w:r w:rsidR="00EC0B25" w:rsidRPr="00E144C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A276A0" w:rsidRPr="00E144C5">
        <w:rPr>
          <w:rFonts w:ascii="Times New Roman" w:hAnsi="Times New Roman" w:cs="Times New Roman"/>
          <w:b w:val="0"/>
          <w:color w:val="auto"/>
          <w:sz w:val="28"/>
          <w:szCs w:val="28"/>
        </w:rPr>
        <w:t>Описание</w:t>
      </w:r>
      <w:r w:rsidR="00E144C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административной</w:t>
      </w:r>
      <w:r w:rsidR="00A276A0" w:rsidRPr="00E144C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процедур</w:t>
      </w:r>
      <w:r w:rsidR="00F8346C" w:rsidRPr="00E144C5">
        <w:rPr>
          <w:rFonts w:ascii="Times New Roman" w:hAnsi="Times New Roman" w:cs="Times New Roman"/>
          <w:b w:val="0"/>
          <w:color w:val="auto"/>
          <w:sz w:val="28"/>
          <w:szCs w:val="28"/>
        </w:rPr>
        <w:t>ы получения дополнительных сведений от заявителя</w:t>
      </w:r>
    </w:p>
    <w:p w:rsidR="00A276A0" w:rsidRPr="00F8346C" w:rsidRDefault="00A276A0" w:rsidP="00E5154E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A276A0" w:rsidRDefault="00A276A0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sub_162"/>
      <w:r w:rsidRPr="00EC0B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Настоящим </w:t>
      </w:r>
      <w:r w:rsidR="00AD7F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Административным </w:t>
      </w:r>
      <w:r w:rsidRPr="00EC0B25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регламентом не предусмотрено осуществление административной процедуры получения дополнительных сведений от заявителя, либо административной процедуры приостановления предоставления муниципальной услуги, повторение которой в рамках предоставления одной муниципальной услу</w:t>
      </w:r>
      <w:r w:rsidR="00E144C5">
        <w:rPr>
          <w:rFonts w:ascii="Times New Roman" w:hAnsi="Times New Roman" w:cs="Times New Roman"/>
          <w:color w:val="000000" w:themeColor="text1"/>
          <w:sz w:val="28"/>
          <w:szCs w:val="28"/>
        </w:rPr>
        <w:t>ги допускается два и более раза</w:t>
      </w:r>
      <w:r w:rsidRPr="00EC0B2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37B9C" w:rsidRDefault="00637B9C" w:rsidP="00E5154E">
      <w:pPr>
        <w:spacing w:after="0" w:line="240" w:lineRule="auto"/>
        <w:ind w:right="-284" w:firstLine="851"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green"/>
        </w:rPr>
      </w:pPr>
    </w:p>
    <w:p w:rsidR="00637B9C" w:rsidRDefault="00563E30" w:rsidP="00E5154E">
      <w:pPr>
        <w:spacing w:after="0" w:line="240" w:lineRule="auto"/>
        <w:ind w:right="-28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Подраздел 3.10</w:t>
      </w:r>
      <w:r w:rsidR="00F8346C" w:rsidRPr="003E2C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82569">
        <w:rPr>
          <w:rFonts w:ascii="Times New Roman" w:hAnsi="Times New Roman" w:cs="Times New Roman"/>
          <w:sz w:val="28"/>
          <w:szCs w:val="28"/>
        </w:rPr>
        <w:t xml:space="preserve"> Описание административной</w:t>
      </w:r>
      <w:r w:rsidR="00F8346C" w:rsidRPr="00F8346C">
        <w:rPr>
          <w:rFonts w:ascii="Times New Roman" w:hAnsi="Times New Roman" w:cs="Times New Roman"/>
          <w:sz w:val="28"/>
          <w:szCs w:val="28"/>
        </w:rPr>
        <w:t xml:space="preserve"> процедуры</w:t>
      </w:r>
      <w:r w:rsidR="00F8346C">
        <w:rPr>
          <w:rFonts w:ascii="Times New Roman" w:hAnsi="Times New Roman" w:cs="Times New Roman"/>
          <w:sz w:val="28"/>
          <w:szCs w:val="28"/>
        </w:rPr>
        <w:t xml:space="preserve">, в рамках которой проводится оценка сведений о заявителе и (или) объектах, принадлежащих заявителю, и (или) об иных объектах, а также знаний (навыков) заявителя на предмет их соответствия требованиям законодательства </w:t>
      </w:r>
    </w:p>
    <w:p w:rsidR="00F8346C" w:rsidRDefault="00F8346C" w:rsidP="00E5154E">
      <w:pPr>
        <w:spacing w:after="0" w:line="240" w:lineRule="auto"/>
        <w:ind w:right="-28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Федерации (за исключением требований, которые проверяются в рамках п</w:t>
      </w:r>
      <w:r w:rsidR="00637B9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оцедуры</w:t>
      </w:r>
      <w:r w:rsidR="00637B9C">
        <w:rPr>
          <w:rFonts w:ascii="Times New Roman" w:hAnsi="Times New Roman" w:cs="Times New Roman"/>
          <w:sz w:val="28"/>
          <w:szCs w:val="28"/>
        </w:rPr>
        <w:t xml:space="preserve"> принятия решения о предоставлении (отказе в предоставлении) муниципальной услуги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37B9C" w:rsidRDefault="00637B9C" w:rsidP="00E5154E">
      <w:pPr>
        <w:spacing w:after="0" w:line="240" w:lineRule="auto"/>
        <w:ind w:right="-284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37B9C" w:rsidRDefault="00503FC4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B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Административным </w:t>
      </w:r>
      <w:r w:rsidRPr="00EC0B25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регламентом не предусмотрено осуществление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2569" w:rsidRDefault="00582569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2569" w:rsidRPr="00F8346C" w:rsidRDefault="00582569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28"/>
    <w:p w:rsidR="00F8346C" w:rsidRDefault="00637B9C" w:rsidP="00E5154E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3E2CF7">
        <w:rPr>
          <w:rFonts w:ascii="Times New Roman" w:hAnsi="Times New Roman" w:cs="Times New Roman"/>
          <w:color w:val="000000" w:themeColor="text1"/>
          <w:sz w:val="28"/>
          <w:szCs w:val="28"/>
        </w:rPr>
        <w:t>Подраздел</w:t>
      </w:r>
      <w:r w:rsidR="001B3F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3.11</w:t>
      </w:r>
      <w:r w:rsidRPr="003E2CF7">
        <w:rPr>
          <w:rFonts w:ascii="Times New Roman" w:hAnsi="Times New Roman" w:cs="Times New Roman"/>
          <w:sz w:val="28"/>
          <w:szCs w:val="28"/>
        </w:rPr>
        <w:t xml:space="preserve"> Описание</w:t>
      </w:r>
      <w:r w:rsidR="004D6A29">
        <w:rPr>
          <w:rFonts w:ascii="Times New Roman" w:hAnsi="Times New Roman" w:cs="Times New Roman"/>
          <w:sz w:val="28"/>
          <w:szCs w:val="28"/>
        </w:rPr>
        <w:t xml:space="preserve"> административной</w:t>
      </w:r>
      <w:r w:rsidRPr="00F8346C">
        <w:rPr>
          <w:rFonts w:ascii="Times New Roman" w:hAnsi="Times New Roman" w:cs="Times New Roman"/>
          <w:sz w:val="28"/>
          <w:szCs w:val="28"/>
        </w:rPr>
        <w:t xml:space="preserve"> процедуры</w:t>
      </w:r>
      <w:r>
        <w:rPr>
          <w:rFonts w:ascii="Times New Roman" w:hAnsi="Times New Roman" w:cs="Times New Roman"/>
          <w:sz w:val="28"/>
          <w:szCs w:val="28"/>
        </w:rPr>
        <w:t>,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</w:t>
      </w:r>
    </w:p>
    <w:p w:rsidR="00503FC4" w:rsidRDefault="00503FC4" w:rsidP="00E5154E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503FC4" w:rsidRDefault="00503FC4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B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Административным </w:t>
      </w:r>
      <w:r w:rsidRPr="00EC0B25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регламентом не предусмотрено осуществление административной процедуры,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 участков, радиочастот, квот).</w:t>
      </w:r>
    </w:p>
    <w:p w:rsidR="00E05054" w:rsidRPr="00EC0B25" w:rsidRDefault="00E05054" w:rsidP="00E5154E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color w:val="000000" w:themeColor="text1"/>
          <w:spacing w:val="-1"/>
          <w:sz w:val="28"/>
          <w:szCs w:val="28"/>
          <w:lang w:eastAsia="ru-RU"/>
        </w:rPr>
      </w:pPr>
    </w:p>
    <w:p w:rsidR="00127C7F" w:rsidRPr="00B43734" w:rsidRDefault="00127C7F" w:rsidP="00E5154E">
      <w:pPr>
        <w:spacing w:after="0" w:line="240" w:lineRule="auto"/>
        <w:ind w:right="-284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29" w:name="sub_11029"/>
      <w:r w:rsidRPr="00B4373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Раздел IV. </w:t>
      </w:r>
      <w:r w:rsidR="00D326FE" w:rsidRPr="00B4373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D326FE" w:rsidRDefault="00D326FE" w:rsidP="00E5154E">
      <w:pPr>
        <w:spacing w:after="0" w:line="240" w:lineRule="auto"/>
        <w:ind w:right="-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143F3" w:rsidRPr="0010715C" w:rsidRDefault="00AD7F3E" w:rsidP="00E5154E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66"/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D143F3" w:rsidRPr="00222077">
        <w:rPr>
          <w:rFonts w:ascii="Times New Roman" w:hAnsi="Times New Roman" w:cs="Times New Roman"/>
          <w:sz w:val="28"/>
          <w:szCs w:val="28"/>
        </w:rPr>
        <w:t xml:space="preserve">Для заявителей обеспечивается возможность осуществлять с использованием </w:t>
      </w:r>
      <w:hyperlink r:id="rId27" w:history="1">
        <w:r w:rsidR="00D143F3" w:rsidRPr="0010715C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Портала</w:t>
        </w:r>
      </w:hyperlink>
      <w:r w:rsidR="00D143F3" w:rsidRPr="0010715C">
        <w:rPr>
          <w:rFonts w:ascii="Times New Roman" w:hAnsi="Times New Roman" w:cs="Times New Roman"/>
          <w:sz w:val="28"/>
          <w:szCs w:val="28"/>
        </w:rPr>
        <w:t xml:space="preserve"> получение сведений о ходе выполнения запроса о предоставлении муниципальной услуги.</w:t>
      </w:r>
    </w:p>
    <w:bookmarkEnd w:id="30"/>
    <w:p w:rsidR="00D143F3" w:rsidRPr="0010715C" w:rsidRDefault="00D143F3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15C">
        <w:rPr>
          <w:rFonts w:ascii="Times New Roman" w:hAnsi="Times New Roman" w:cs="Times New Roman"/>
          <w:sz w:val="28"/>
          <w:szCs w:val="28"/>
        </w:rPr>
        <w:t xml:space="preserve">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</w:t>
      </w:r>
      <w:hyperlink r:id="rId28" w:history="1">
        <w:r w:rsidRPr="0010715C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Портале</w:t>
        </w:r>
      </w:hyperlink>
      <w:r w:rsidRPr="0010715C">
        <w:rPr>
          <w:rFonts w:ascii="Times New Roman" w:hAnsi="Times New Roman" w:cs="Times New Roman"/>
          <w:sz w:val="28"/>
          <w:szCs w:val="28"/>
        </w:rPr>
        <w:t>.</w:t>
      </w:r>
    </w:p>
    <w:p w:rsidR="00D143F3" w:rsidRPr="00222077" w:rsidRDefault="00D143F3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15C">
        <w:rPr>
          <w:rFonts w:ascii="Times New Roman" w:hAnsi="Times New Roman" w:cs="Times New Roman"/>
          <w:sz w:val="28"/>
          <w:szCs w:val="28"/>
        </w:rPr>
        <w:t xml:space="preserve"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</w:t>
      </w:r>
      <w:hyperlink r:id="rId29" w:history="1">
        <w:r w:rsidRPr="0010715C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Портала</w:t>
        </w:r>
      </w:hyperlink>
      <w:r w:rsidRPr="00222077">
        <w:rPr>
          <w:rFonts w:ascii="Times New Roman" w:hAnsi="Times New Roman" w:cs="Times New Roman"/>
          <w:sz w:val="28"/>
          <w:szCs w:val="28"/>
        </w:rPr>
        <w:t xml:space="preserve"> по выбору заявителя.</w:t>
      </w:r>
    </w:p>
    <w:p w:rsidR="00D143F3" w:rsidRPr="00222077" w:rsidRDefault="00D143F3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2077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D143F3" w:rsidRPr="00222077" w:rsidRDefault="00D143F3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67"/>
      <w:r w:rsidRPr="00222077">
        <w:rPr>
          <w:rFonts w:ascii="Times New Roman" w:hAnsi="Times New Roman" w:cs="Times New Roman"/>
          <w:sz w:val="28"/>
          <w:szCs w:val="28"/>
        </w:rPr>
        <w:t>а) уведомление о приёме и регистрации запроса и иных документов, необходимых для предоставления муниципальной услуги;</w:t>
      </w:r>
    </w:p>
    <w:p w:rsidR="00D143F3" w:rsidRPr="00222077" w:rsidRDefault="00D143F3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68"/>
      <w:bookmarkEnd w:id="31"/>
      <w:r w:rsidRPr="00222077">
        <w:rPr>
          <w:rFonts w:ascii="Times New Roman" w:hAnsi="Times New Roman" w:cs="Times New Roman"/>
          <w:sz w:val="28"/>
          <w:szCs w:val="28"/>
        </w:rPr>
        <w:t>б) уведомление о начале процедуры предоставления муниципальной услуги;</w:t>
      </w:r>
    </w:p>
    <w:p w:rsidR="00D143F3" w:rsidRPr="00222077" w:rsidRDefault="00D143F3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69"/>
      <w:bookmarkEnd w:id="32"/>
      <w:r w:rsidRPr="00222077">
        <w:rPr>
          <w:rFonts w:ascii="Times New Roman" w:hAnsi="Times New Roman" w:cs="Times New Roman"/>
          <w:sz w:val="28"/>
          <w:szCs w:val="28"/>
        </w:rPr>
        <w:t>в) уведомление об окончании предоставления муниципальной услуги либо мотивированном отказе в приёме запроса и иных документов, необходимых для предоставления муниципальной услуги;</w:t>
      </w:r>
    </w:p>
    <w:p w:rsidR="00D143F3" w:rsidRPr="00222077" w:rsidRDefault="00D143F3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70"/>
      <w:bookmarkEnd w:id="33"/>
      <w:r w:rsidRPr="00222077">
        <w:rPr>
          <w:rFonts w:ascii="Times New Roman" w:hAnsi="Times New Roman" w:cs="Times New Roman"/>
          <w:sz w:val="28"/>
          <w:szCs w:val="28"/>
        </w:rPr>
        <w:t>г) уведомление о результатах рассмотрения документов, необходимых для предоставления муниципальной услуги;</w:t>
      </w:r>
    </w:p>
    <w:p w:rsidR="00D143F3" w:rsidRPr="00222077" w:rsidRDefault="00D143F3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71"/>
      <w:bookmarkEnd w:id="34"/>
      <w:r w:rsidRPr="00222077">
        <w:rPr>
          <w:rFonts w:ascii="Times New Roman" w:hAnsi="Times New Roman" w:cs="Times New Roman"/>
          <w:sz w:val="28"/>
          <w:szCs w:val="28"/>
        </w:rPr>
        <w:t>д) 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D143F3" w:rsidRPr="00222077" w:rsidRDefault="00D143F3" w:rsidP="00E5154E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72"/>
      <w:bookmarkEnd w:id="35"/>
      <w:r w:rsidRPr="00222077">
        <w:rPr>
          <w:rFonts w:ascii="Times New Roman" w:hAnsi="Times New Roman" w:cs="Times New Roman"/>
          <w:sz w:val="28"/>
          <w:szCs w:val="28"/>
        </w:rPr>
        <w:t>е) уведомление о мотивированном отказе в предоставлении муниципальной услуги.</w:t>
      </w:r>
    </w:p>
    <w:bookmarkEnd w:id="36"/>
    <w:p w:rsidR="0056407F" w:rsidRDefault="0056407F" w:rsidP="00E5154E">
      <w:pPr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56CDA" w:rsidRDefault="00256CDA" w:rsidP="00E5154E">
      <w:pPr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03FC4" w:rsidRPr="00E20140" w:rsidRDefault="00503FC4" w:rsidP="00E5154E">
      <w:pPr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29"/>
    <w:p w:rsidR="00BE050C" w:rsidRPr="00BE050C" w:rsidRDefault="00353F5B" w:rsidP="00E5154E">
      <w:pPr>
        <w:widowControl w:val="0"/>
        <w:shd w:val="clear" w:color="auto" w:fill="FFFFFF"/>
        <w:tabs>
          <w:tab w:val="left" w:pos="1286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</w:p>
    <w:p w:rsidR="00BE050C" w:rsidRPr="00BE050C" w:rsidRDefault="00BE050C" w:rsidP="00E5154E">
      <w:pPr>
        <w:widowControl w:val="0"/>
        <w:shd w:val="clear" w:color="auto" w:fill="FFFFFF"/>
        <w:tabs>
          <w:tab w:val="left" w:pos="1286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22077" w:rsidRDefault="00BE050C" w:rsidP="00E5154E">
      <w:pPr>
        <w:widowControl w:val="0"/>
        <w:shd w:val="clear" w:color="auto" w:fill="FFFFFF"/>
        <w:tabs>
          <w:tab w:val="left" w:pos="1286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 w:rsidR="00222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BE050C" w:rsidRPr="00BE050C" w:rsidRDefault="00222077" w:rsidP="00E5154E">
      <w:pPr>
        <w:widowControl w:val="0"/>
        <w:shd w:val="clear" w:color="auto" w:fill="FFFFFF"/>
        <w:tabs>
          <w:tab w:val="left" w:pos="1286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41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О.В. Пастернак</w:t>
      </w:r>
    </w:p>
    <w:p w:rsidR="00BE050C" w:rsidRPr="00BE050C" w:rsidRDefault="00BE050C" w:rsidP="00E5154E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DC7EE8" w:rsidRDefault="00DC7EE8" w:rsidP="00E5154E">
      <w:pPr>
        <w:spacing w:line="240" w:lineRule="auto"/>
        <w:ind w:right="-284"/>
      </w:pPr>
    </w:p>
    <w:sectPr w:rsidR="00DC7EE8" w:rsidSect="00583E14">
      <w:headerReference w:type="default" r:id="rId3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8DC" w:rsidRDefault="000828DC" w:rsidP="00583E14">
      <w:pPr>
        <w:spacing w:after="0" w:line="240" w:lineRule="auto"/>
      </w:pPr>
      <w:r>
        <w:separator/>
      </w:r>
    </w:p>
  </w:endnote>
  <w:endnote w:type="continuationSeparator" w:id="0">
    <w:p w:rsidR="000828DC" w:rsidRDefault="000828DC" w:rsidP="00583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8DC" w:rsidRDefault="000828DC" w:rsidP="00583E14">
      <w:pPr>
        <w:spacing w:after="0" w:line="240" w:lineRule="auto"/>
      </w:pPr>
      <w:r>
        <w:separator/>
      </w:r>
    </w:p>
  </w:footnote>
  <w:footnote w:type="continuationSeparator" w:id="0">
    <w:p w:rsidR="000828DC" w:rsidRDefault="000828DC" w:rsidP="00583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7886012"/>
      <w:docPartObj>
        <w:docPartGallery w:val="Page Numbers (Top of Page)"/>
        <w:docPartUnique/>
      </w:docPartObj>
    </w:sdtPr>
    <w:sdtEndPr/>
    <w:sdtContent>
      <w:p w:rsidR="00954778" w:rsidRDefault="009547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CC2">
          <w:rPr>
            <w:noProof/>
          </w:rPr>
          <w:t>11</w:t>
        </w:r>
        <w:r>
          <w:fldChar w:fldCharType="end"/>
        </w:r>
      </w:p>
    </w:sdtContent>
  </w:sdt>
  <w:p w:rsidR="00954778" w:rsidRDefault="009547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124FA"/>
    <w:multiLevelType w:val="multilevel"/>
    <w:tmpl w:val="768438F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50C"/>
    <w:rsid w:val="00007D37"/>
    <w:rsid w:val="00011A0A"/>
    <w:rsid w:val="000128EA"/>
    <w:rsid w:val="00017C88"/>
    <w:rsid w:val="0002196A"/>
    <w:rsid w:val="00021EEE"/>
    <w:rsid w:val="000221F7"/>
    <w:rsid w:val="000248FA"/>
    <w:rsid w:val="00027EA9"/>
    <w:rsid w:val="00032FED"/>
    <w:rsid w:val="00033ADE"/>
    <w:rsid w:val="0004125D"/>
    <w:rsid w:val="00052B54"/>
    <w:rsid w:val="000568FD"/>
    <w:rsid w:val="00060BF5"/>
    <w:rsid w:val="000633A1"/>
    <w:rsid w:val="00064E26"/>
    <w:rsid w:val="000678CF"/>
    <w:rsid w:val="00070B47"/>
    <w:rsid w:val="000828DC"/>
    <w:rsid w:val="00087A2B"/>
    <w:rsid w:val="00092871"/>
    <w:rsid w:val="00097FD4"/>
    <w:rsid w:val="000A0CEC"/>
    <w:rsid w:val="000A12D2"/>
    <w:rsid w:val="000A2014"/>
    <w:rsid w:val="000A2577"/>
    <w:rsid w:val="000A57B7"/>
    <w:rsid w:val="000B48D5"/>
    <w:rsid w:val="000B7112"/>
    <w:rsid w:val="000C19C7"/>
    <w:rsid w:val="000D03E2"/>
    <w:rsid w:val="000D198D"/>
    <w:rsid w:val="000D1CB9"/>
    <w:rsid w:val="000D2A8A"/>
    <w:rsid w:val="000D5D67"/>
    <w:rsid w:val="000E14A8"/>
    <w:rsid w:val="000E39CA"/>
    <w:rsid w:val="000F0BEF"/>
    <w:rsid w:val="000F199F"/>
    <w:rsid w:val="000F1B57"/>
    <w:rsid w:val="000F4B1E"/>
    <w:rsid w:val="000F5C67"/>
    <w:rsid w:val="000F7815"/>
    <w:rsid w:val="00100305"/>
    <w:rsid w:val="00101250"/>
    <w:rsid w:val="00101A58"/>
    <w:rsid w:val="0010582F"/>
    <w:rsid w:val="00106773"/>
    <w:rsid w:val="0010715C"/>
    <w:rsid w:val="00111D84"/>
    <w:rsid w:val="001138F5"/>
    <w:rsid w:val="001146AE"/>
    <w:rsid w:val="00116403"/>
    <w:rsid w:val="0012000B"/>
    <w:rsid w:val="0012389B"/>
    <w:rsid w:val="001269AA"/>
    <w:rsid w:val="00126CF8"/>
    <w:rsid w:val="00127C7F"/>
    <w:rsid w:val="00130772"/>
    <w:rsid w:val="001377DE"/>
    <w:rsid w:val="00137C6A"/>
    <w:rsid w:val="00137D61"/>
    <w:rsid w:val="0014106B"/>
    <w:rsid w:val="00144E0F"/>
    <w:rsid w:val="00155920"/>
    <w:rsid w:val="00157608"/>
    <w:rsid w:val="0015799B"/>
    <w:rsid w:val="00160840"/>
    <w:rsid w:val="00161685"/>
    <w:rsid w:val="00163DC8"/>
    <w:rsid w:val="00164E9F"/>
    <w:rsid w:val="0016644E"/>
    <w:rsid w:val="00172E0D"/>
    <w:rsid w:val="00177A9D"/>
    <w:rsid w:val="0018097F"/>
    <w:rsid w:val="0018698D"/>
    <w:rsid w:val="00190ED1"/>
    <w:rsid w:val="0019150B"/>
    <w:rsid w:val="00191F84"/>
    <w:rsid w:val="00193A6E"/>
    <w:rsid w:val="001A2D46"/>
    <w:rsid w:val="001A706B"/>
    <w:rsid w:val="001B332E"/>
    <w:rsid w:val="001B3FF7"/>
    <w:rsid w:val="001B7B16"/>
    <w:rsid w:val="001C1CCE"/>
    <w:rsid w:val="001C6C2D"/>
    <w:rsid w:val="001C7FF1"/>
    <w:rsid w:val="001D047D"/>
    <w:rsid w:val="001D1DA4"/>
    <w:rsid w:val="001D3B15"/>
    <w:rsid w:val="001E04CE"/>
    <w:rsid w:val="001E42AB"/>
    <w:rsid w:val="001E6523"/>
    <w:rsid w:val="001E76E3"/>
    <w:rsid w:val="001E7EDA"/>
    <w:rsid w:val="001F1BFB"/>
    <w:rsid w:val="001F4F78"/>
    <w:rsid w:val="001F6D53"/>
    <w:rsid w:val="00201CE7"/>
    <w:rsid w:val="00203A0D"/>
    <w:rsid w:val="00205D0D"/>
    <w:rsid w:val="00207356"/>
    <w:rsid w:val="00207998"/>
    <w:rsid w:val="0021114F"/>
    <w:rsid w:val="00213404"/>
    <w:rsid w:val="00215DD9"/>
    <w:rsid w:val="002176A3"/>
    <w:rsid w:val="00222077"/>
    <w:rsid w:val="00226C51"/>
    <w:rsid w:val="00226DA7"/>
    <w:rsid w:val="0022777E"/>
    <w:rsid w:val="00227B23"/>
    <w:rsid w:val="00231D5E"/>
    <w:rsid w:val="002346BE"/>
    <w:rsid w:val="002379DC"/>
    <w:rsid w:val="00242AC9"/>
    <w:rsid w:val="00244F74"/>
    <w:rsid w:val="00246996"/>
    <w:rsid w:val="00247FD0"/>
    <w:rsid w:val="002504F9"/>
    <w:rsid w:val="0025161E"/>
    <w:rsid w:val="002546C2"/>
    <w:rsid w:val="00256ABB"/>
    <w:rsid w:val="00256CDA"/>
    <w:rsid w:val="0026513C"/>
    <w:rsid w:val="002671E7"/>
    <w:rsid w:val="00270FBA"/>
    <w:rsid w:val="00275B49"/>
    <w:rsid w:val="00275D01"/>
    <w:rsid w:val="00276416"/>
    <w:rsid w:val="00282588"/>
    <w:rsid w:val="0028662E"/>
    <w:rsid w:val="00287331"/>
    <w:rsid w:val="00294F85"/>
    <w:rsid w:val="00296356"/>
    <w:rsid w:val="002976C0"/>
    <w:rsid w:val="002A0553"/>
    <w:rsid w:val="002A5654"/>
    <w:rsid w:val="002A5813"/>
    <w:rsid w:val="002A73B1"/>
    <w:rsid w:val="002B0A02"/>
    <w:rsid w:val="002B1902"/>
    <w:rsid w:val="002B2FD8"/>
    <w:rsid w:val="002C0331"/>
    <w:rsid w:val="002C247E"/>
    <w:rsid w:val="002C305B"/>
    <w:rsid w:val="002C34F7"/>
    <w:rsid w:val="002C38C3"/>
    <w:rsid w:val="002D0052"/>
    <w:rsid w:val="002D2133"/>
    <w:rsid w:val="002D2D7F"/>
    <w:rsid w:val="002D357C"/>
    <w:rsid w:val="002D4068"/>
    <w:rsid w:val="002D5F6F"/>
    <w:rsid w:val="002D69DB"/>
    <w:rsid w:val="002D7FBF"/>
    <w:rsid w:val="002E1186"/>
    <w:rsid w:val="002E4657"/>
    <w:rsid w:val="002F2373"/>
    <w:rsid w:val="002F4BC7"/>
    <w:rsid w:val="00305C85"/>
    <w:rsid w:val="003106F5"/>
    <w:rsid w:val="003133D7"/>
    <w:rsid w:val="00315261"/>
    <w:rsid w:val="003152FC"/>
    <w:rsid w:val="00315A3F"/>
    <w:rsid w:val="003210C9"/>
    <w:rsid w:val="003237C9"/>
    <w:rsid w:val="00333654"/>
    <w:rsid w:val="00335164"/>
    <w:rsid w:val="003359D5"/>
    <w:rsid w:val="003412D7"/>
    <w:rsid w:val="003440DD"/>
    <w:rsid w:val="003453D4"/>
    <w:rsid w:val="00347885"/>
    <w:rsid w:val="00351197"/>
    <w:rsid w:val="00353F5B"/>
    <w:rsid w:val="00361765"/>
    <w:rsid w:val="00361B0E"/>
    <w:rsid w:val="003658F7"/>
    <w:rsid w:val="003664F9"/>
    <w:rsid w:val="00366D3D"/>
    <w:rsid w:val="00367830"/>
    <w:rsid w:val="003714EA"/>
    <w:rsid w:val="00371C10"/>
    <w:rsid w:val="00377848"/>
    <w:rsid w:val="00377A25"/>
    <w:rsid w:val="00380202"/>
    <w:rsid w:val="00380354"/>
    <w:rsid w:val="00386D3C"/>
    <w:rsid w:val="00387A1D"/>
    <w:rsid w:val="00390EA2"/>
    <w:rsid w:val="00394F43"/>
    <w:rsid w:val="003A112E"/>
    <w:rsid w:val="003A23A3"/>
    <w:rsid w:val="003A51A5"/>
    <w:rsid w:val="003A75B7"/>
    <w:rsid w:val="003B0002"/>
    <w:rsid w:val="003B28EC"/>
    <w:rsid w:val="003B684D"/>
    <w:rsid w:val="003B77F5"/>
    <w:rsid w:val="003C313A"/>
    <w:rsid w:val="003C533B"/>
    <w:rsid w:val="003C6AC9"/>
    <w:rsid w:val="003D590E"/>
    <w:rsid w:val="003D7527"/>
    <w:rsid w:val="003E2631"/>
    <w:rsid w:val="003E2C0D"/>
    <w:rsid w:val="003E2CF7"/>
    <w:rsid w:val="003F2B1C"/>
    <w:rsid w:val="003F3E2A"/>
    <w:rsid w:val="003F549D"/>
    <w:rsid w:val="0040485E"/>
    <w:rsid w:val="00407F48"/>
    <w:rsid w:val="00410094"/>
    <w:rsid w:val="00410895"/>
    <w:rsid w:val="00411318"/>
    <w:rsid w:val="00413802"/>
    <w:rsid w:val="00413A3E"/>
    <w:rsid w:val="00413A83"/>
    <w:rsid w:val="00417B74"/>
    <w:rsid w:val="00420894"/>
    <w:rsid w:val="00423736"/>
    <w:rsid w:val="0042533E"/>
    <w:rsid w:val="004255AB"/>
    <w:rsid w:val="00426EE0"/>
    <w:rsid w:val="004309E0"/>
    <w:rsid w:val="0043209A"/>
    <w:rsid w:val="00432558"/>
    <w:rsid w:val="0043704F"/>
    <w:rsid w:val="00440417"/>
    <w:rsid w:val="00442655"/>
    <w:rsid w:val="00443608"/>
    <w:rsid w:val="004446CF"/>
    <w:rsid w:val="004467D9"/>
    <w:rsid w:val="00450316"/>
    <w:rsid w:val="00450E1F"/>
    <w:rsid w:val="00457B0E"/>
    <w:rsid w:val="00462EAD"/>
    <w:rsid w:val="004631FA"/>
    <w:rsid w:val="004661B4"/>
    <w:rsid w:val="00466871"/>
    <w:rsid w:val="00466D58"/>
    <w:rsid w:val="00473282"/>
    <w:rsid w:val="00474B32"/>
    <w:rsid w:val="00477237"/>
    <w:rsid w:val="00481ADF"/>
    <w:rsid w:val="00482E0F"/>
    <w:rsid w:val="00483532"/>
    <w:rsid w:val="0049076C"/>
    <w:rsid w:val="00494A40"/>
    <w:rsid w:val="0049730A"/>
    <w:rsid w:val="00497E0F"/>
    <w:rsid w:val="004A43AB"/>
    <w:rsid w:val="004A5E93"/>
    <w:rsid w:val="004B0ACF"/>
    <w:rsid w:val="004B3564"/>
    <w:rsid w:val="004B4B6B"/>
    <w:rsid w:val="004C2923"/>
    <w:rsid w:val="004C74F4"/>
    <w:rsid w:val="004C7DF0"/>
    <w:rsid w:val="004D23A5"/>
    <w:rsid w:val="004D6A29"/>
    <w:rsid w:val="004E3D48"/>
    <w:rsid w:val="004F0180"/>
    <w:rsid w:val="004F276C"/>
    <w:rsid w:val="004F5276"/>
    <w:rsid w:val="004F5341"/>
    <w:rsid w:val="00503FC4"/>
    <w:rsid w:val="00505365"/>
    <w:rsid w:val="00511305"/>
    <w:rsid w:val="00512B9C"/>
    <w:rsid w:val="00521F56"/>
    <w:rsid w:val="00522899"/>
    <w:rsid w:val="00525E18"/>
    <w:rsid w:val="00526856"/>
    <w:rsid w:val="005360F3"/>
    <w:rsid w:val="00540195"/>
    <w:rsid w:val="00542C90"/>
    <w:rsid w:val="005440DF"/>
    <w:rsid w:val="00546168"/>
    <w:rsid w:val="00547E20"/>
    <w:rsid w:val="005510AB"/>
    <w:rsid w:val="0055136A"/>
    <w:rsid w:val="005552B5"/>
    <w:rsid w:val="00555A53"/>
    <w:rsid w:val="0055769F"/>
    <w:rsid w:val="00560ADD"/>
    <w:rsid w:val="00563E30"/>
    <w:rsid w:val="0056407F"/>
    <w:rsid w:val="00570A50"/>
    <w:rsid w:val="00573AC5"/>
    <w:rsid w:val="00574126"/>
    <w:rsid w:val="00574F40"/>
    <w:rsid w:val="0057584E"/>
    <w:rsid w:val="0057751E"/>
    <w:rsid w:val="00582569"/>
    <w:rsid w:val="00582B89"/>
    <w:rsid w:val="00583CED"/>
    <w:rsid w:val="00583E14"/>
    <w:rsid w:val="00590900"/>
    <w:rsid w:val="005A6240"/>
    <w:rsid w:val="005A798F"/>
    <w:rsid w:val="005B2580"/>
    <w:rsid w:val="005B26DD"/>
    <w:rsid w:val="005B3357"/>
    <w:rsid w:val="005B5D74"/>
    <w:rsid w:val="005B7805"/>
    <w:rsid w:val="005C7085"/>
    <w:rsid w:val="005D1FD8"/>
    <w:rsid w:val="005D2C5D"/>
    <w:rsid w:val="00603A0A"/>
    <w:rsid w:val="00605097"/>
    <w:rsid w:val="00606D91"/>
    <w:rsid w:val="00610385"/>
    <w:rsid w:val="006352E9"/>
    <w:rsid w:val="0063562A"/>
    <w:rsid w:val="00637055"/>
    <w:rsid w:val="00637B9C"/>
    <w:rsid w:val="00643AC4"/>
    <w:rsid w:val="006459B0"/>
    <w:rsid w:val="006460DB"/>
    <w:rsid w:val="00646BDE"/>
    <w:rsid w:val="006471A3"/>
    <w:rsid w:val="00651EFD"/>
    <w:rsid w:val="00670718"/>
    <w:rsid w:val="00670927"/>
    <w:rsid w:val="00671896"/>
    <w:rsid w:val="00672905"/>
    <w:rsid w:val="006814C4"/>
    <w:rsid w:val="00683C9F"/>
    <w:rsid w:val="00685901"/>
    <w:rsid w:val="0068609D"/>
    <w:rsid w:val="0069048C"/>
    <w:rsid w:val="0069122A"/>
    <w:rsid w:val="0069353D"/>
    <w:rsid w:val="0069423B"/>
    <w:rsid w:val="0069471E"/>
    <w:rsid w:val="006A0DA5"/>
    <w:rsid w:val="006A1DB5"/>
    <w:rsid w:val="006B03F2"/>
    <w:rsid w:val="006B2DEF"/>
    <w:rsid w:val="006B5763"/>
    <w:rsid w:val="006B6596"/>
    <w:rsid w:val="006B6A3E"/>
    <w:rsid w:val="006B7EA3"/>
    <w:rsid w:val="006C282B"/>
    <w:rsid w:val="006C7131"/>
    <w:rsid w:val="006C76DA"/>
    <w:rsid w:val="006D7E5F"/>
    <w:rsid w:val="006E13B5"/>
    <w:rsid w:val="006E320C"/>
    <w:rsid w:val="006E446B"/>
    <w:rsid w:val="006F031E"/>
    <w:rsid w:val="006F31EF"/>
    <w:rsid w:val="006F4E06"/>
    <w:rsid w:val="006F5854"/>
    <w:rsid w:val="006F694D"/>
    <w:rsid w:val="00701D72"/>
    <w:rsid w:val="0070441C"/>
    <w:rsid w:val="007106B9"/>
    <w:rsid w:val="00710719"/>
    <w:rsid w:val="00710A91"/>
    <w:rsid w:val="00711195"/>
    <w:rsid w:val="0071207F"/>
    <w:rsid w:val="00714796"/>
    <w:rsid w:val="00714AF8"/>
    <w:rsid w:val="00714B50"/>
    <w:rsid w:val="00714F58"/>
    <w:rsid w:val="00720583"/>
    <w:rsid w:val="00725016"/>
    <w:rsid w:val="007276C1"/>
    <w:rsid w:val="00730C18"/>
    <w:rsid w:val="007328E8"/>
    <w:rsid w:val="00732CB0"/>
    <w:rsid w:val="007342A1"/>
    <w:rsid w:val="00736E79"/>
    <w:rsid w:val="00740D80"/>
    <w:rsid w:val="007425BF"/>
    <w:rsid w:val="00751F00"/>
    <w:rsid w:val="00753A83"/>
    <w:rsid w:val="007548A7"/>
    <w:rsid w:val="007562F4"/>
    <w:rsid w:val="007632EF"/>
    <w:rsid w:val="00774679"/>
    <w:rsid w:val="00774770"/>
    <w:rsid w:val="0078012A"/>
    <w:rsid w:val="00791088"/>
    <w:rsid w:val="007A1A68"/>
    <w:rsid w:val="007A2369"/>
    <w:rsid w:val="007A2FDA"/>
    <w:rsid w:val="007A78D6"/>
    <w:rsid w:val="007B451F"/>
    <w:rsid w:val="007C3CD5"/>
    <w:rsid w:val="007C77EF"/>
    <w:rsid w:val="007C7AF5"/>
    <w:rsid w:val="007D09EA"/>
    <w:rsid w:val="007D2A31"/>
    <w:rsid w:val="007D4EA5"/>
    <w:rsid w:val="007D6AB8"/>
    <w:rsid w:val="007E2166"/>
    <w:rsid w:val="007E4BD0"/>
    <w:rsid w:val="007E53DE"/>
    <w:rsid w:val="007E6DD0"/>
    <w:rsid w:val="007E713C"/>
    <w:rsid w:val="007F03DD"/>
    <w:rsid w:val="007F2F8D"/>
    <w:rsid w:val="007F4D18"/>
    <w:rsid w:val="007F6B10"/>
    <w:rsid w:val="00803FB3"/>
    <w:rsid w:val="00806C07"/>
    <w:rsid w:val="008079A5"/>
    <w:rsid w:val="008104E1"/>
    <w:rsid w:val="008133F6"/>
    <w:rsid w:val="00817510"/>
    <w:rsid w:val="0082012F"/>
    <w:rsid w:val="008222C1"/>
    <w:rsid w:val="00822EC5"/>
    <w:rsid w:val="0083072A"/>
    <w:rsid w:val="00831978"/>
    <w:rsid w:val="00832719"/>
    <w:rsid w:val="00833744"/>
    <w:rsid w:val="008346AB"/>
    <w:rsid w:val="00836442"/>
    <w:rsid w:val="00843609"/>
    <w:rsid w:val="00845729"/>
    <w:rsid w:val="008460F9"/>
    <w:rsid w:val="008464A5"/>
    <w:rsid w:val="00850428"/>
    <w:rsid w:val="008515A0"/>
    <w:rsid w:val="0085241F"/>
    <w:rsid w:val="00857CD8"/>
    <w:rsid w:val="00860BF6"/>
    <w:rsid w:val="0086270F"/>
    <w:rsid w:val="0086683D"/>
    <w:rsid w:val="00866C4B"/>
    <w:rsid w:val="00873633"/>
    <w:rsid w:val="00875074"/>
    <w:rsid w:val="00875C38"/>
    <w:rsid w:val="008767B3"/>
    <w:rsid w:val="00876846"/>
    <w:rsid w:val="00880615"/>
    <w:rsid w:val="00881CFA"/>
    <w:rsid w:val="0088297E"/>
    <w:rsid w:val="00886082"/>
    <w:rsid w:val="0088625C"/>
    <w:rsid w:val="00887167"/>
    <w:rsid w:val="008874F2"/>
    <w:rsid w:val="00891651"/>
    <w:rsid w:val="00893672"/>
    <w:rsid w:val="008950AF"/>
    <w:rsid w:val="00897FC4"/>
    <w:rsid w:val="008A15A6"/>
    <w:rsid w:val="008A64F7"/>
    <w:rsid w:val="008A6610"/>
    <w:rsid w:val="008A7288"/>
    <w:rsid w:val="008B1949"/>
    <w:rsid w:val="008C0DA2"/>
    <w:rsid w:val="008C112B"/>
    <w:rsid w:val="008C239A"/>
    <w:rsid w:val="008D4DE4"/>
    <w:rsid w:val="008D6D1B"/>
    <w:rsid w:val="008E27AB"/>
    <w:rsid w:val="008E2BA6"/>
    <w:rsid w:val="008E6ED8"/>
    <w:rsid w:val="008E7455"/>
    <w:rsid w:val="008F0BCF"/>
    <w:rsid w:val="008F1351"/>
    <w:rsid w:val="008F30DD"/>
    <w:rsid w:val="008F474C"/>
    <w:rsid w:val="00902B1E"/>
    <w:rsid w:val="009033E6"/>
    <w:rsid w:val="00904F40"/>
    <w:rsid w:val="00905049"/>
    <w:rsid w:val="00905D6D"/>
    <w:rsid w:val="00912EF4"/>
    <w:rsid w:val="00914AD7"/>
    <w:rsid w:val="00922E71"/>
    <w:rsid w:val="00925810"/>
    <w:rsid w:val="00925BB3"/>
    <w:rsid w:val="00925BF4"/>
    <w:rsid w:val="00931866"/>
    <w:rsid w:val="00932EE4"/>
    <w:rsid w:val="0094112B"/>
    <w:rsid w:val="0094471B"/>
    <w:rsid w:val="00946DA1"/>
    <w:rsid w:val="00947D0E"/>
    <w:rsid w:val="00947D5E"/>
    <w:rsid w:val="0095101D"/>
    <w:rsid w:val="00951A5D"/>
    <w:rsid w:val="009539C3"/>
    <w:rsid w:val="00953AA8"/>
    <w:rsid w:val="00954197"/>
    <w:rsid w:val="00954778"/>
    <w:rsid w:val="00954843"/>
    <w:rsid w:val="0096109E"/>
    <w:rsid w:val="00967ED4"/>
    <w:rsid w:val="00974D7C"/>
    <w:rsid w:val="00982945"/>
    <w:rsid w:val="0098326E"/>
    <w:rsid w:val="00987335"/>
    <w:rsid w:val="009873FC"/>
    <w:rsid w:val="00987D6D"/>
    <w:rsid w:val="00987E7B"/>
    <w:rsid w:val="009912CB"/>
    <w:rsid w:val="009916C3"/>
    <w:rsid w:val="0099210C"/>
    <w:rsid w:val="00992682"/>
    <w:rsid w:val="00993D29"/>
    <w:rsid w:val="0099542F"/>
    <w:rsid w:val="00996817"/>
    <w:rsid w:val="009A0D83"/>
    <w:rsid w:val="009A14DD"/>
    <w:rsid w:val="009A395C"/>
    <w:rsid w:val="009B1122"/>
    <w:rsid w:val="009B59C4"/>
    <w:rsid w:val="009B7A76"/>
    <w:rsid w:val="009C18E9"/>
    <w:rsid w:val="009C437B"/>
    <w:rsid w:val="009D0934"/>
    <w:rsid w:val="009D38B9"/>
    <w:rsid w:val="009D4A8F"/>
    <w:rsid w:val="009D4EE8"/>
    <w:rsid w:val="009D794C"/>
    <w:rsid w:val="009E0F02"/>
    <w:rsid w:val="009E42C3"/>
    <w:rsid w:val="009E4C62"/>
    <w:rsid w:val="009E6B73"/>
    <w:rsid w:val="009F3CA9"/>
    <w:rsid w:val="009F5E7C"/>
    <w:rsid w:val="009F76CE"/>
    <w:rsid w:val="009F7749"/>
    <w:rsid w:val="00A00C25"/>
    <w:rsid w:val="00A00CC8"/>
    <w:rsid w:val="00A03B45"/>
    <w:rsid w:val="00A070CD"/>
    <w:rsid w:val="00A07175"/>
    <w:rsid w:val="00A11318"/>
    <w:rsid w:val="00A125E4"/>
    <w:rsid w:val="00A14D7C"/>
    <w:rsid w:val="00A1794A"/>
    <w:rsid w:val="00A24F58"/>
    <w:rsid w:val="00A26313"/>
    <w:rsid w:val="00A276A0"/>
    <w:rsid w:val="00A27A44"/>
    <w:rsid w:val="00A33E9D"/>
    <w:rsid w:val="00A368D5"/>
    <w:rsid w:val="00A37244"/>
    <w:rsid w:val="00A37B74"/>
    <w:rsid w:val="00A409D9"/>
    <w:rsid w:val="00A52FC6"/>
    <w:rsid w:val="00A574D0"/>
    <w:rsid w:val="00A643F9"/>
    <w:rsid w:val="00A67E57"/>
    <w:rsid w:val="00A71201"/>
    <w:rsid w:val="00A73106"/>
    <w:rsid w:val="00A7583A"/>
    <w:rsid w:val="00A80B2F"/>
    <w:rsid w:val="00A81558"/>
    <w:rsid w:val="00A82778"/>
    <w:rsid w:val="00A90253"/>
    <w:rsid w:val="00A944E5"/>
    <w:rsid w:val="00A94773"/>
    <w:rsid w:val="00AA15BE"/>
    <w:rsid w:val="00AA23AE"/>
    <w:rsid w:val="00AA69F6"/>
    <w:rsid w:val="00AA6F90"/>
    <w:rsid w:val="00AB0D44"/>
    <w:rsid w:val="00AC0BE5"/>
    <w:rsid w:val="00AC4C0B"/>
    <w:rsid w:val="00AC666B"/>
    <w:rsid w:val="00AC6DD6"/>
    <w:rsid w:val="00AD1BB9"/>
    <w:rsid w:val="00AD7F3E"/>
    <w:rsid w:val="00AE13FF"/>
    <w:rsid w:val="00AF0774"/>
    <w:rsid w:val="00AF24E5"/>
    <w:rsid w:val="00AF383B"/>
    <w:rsid w:val="00AF38A2"/>
    <w:rsid w:val="00AF39BD"/>
    <w:rsid w:val="00AF4B21"/>
    <w:rsid w:val="00AF5B80"/>
    <w:rsid w:val="00AF7A57"/>
    <w:rsid w:val="00B00653"/>
    <w:rsid w:val="00B03FBC"/>
    <w:rsid w:val="00B05077"/>
    <w:rsid w:val="00B07641"/>
    <w:rsid w:val="00B163CA"/>
    <w:rsid w:val="00B16A06"/>
    <w:rsid w:val="00B2418D"/>
    <w:rsid w:val="00B260D6"/>
    <w:rsid w:val="00B35163"/>
    <w:rsid w:val="00B377DA"/>
    <w:rsid w:val="00B42172"/>
    <w:rsid w:val="00B43734"/>
    <w:rsid w:val="00B46679"/>
    <w:rsid w:val="00B52404"/>
    <w:rsid w:val="00B570F6"/>
    <w:rsid w:val="00B63A05"/>
    <w:rsid w:val="00B71FDD"/>
    <w:rsid w:val="00B7329F"/>
    <w:rsid w:val="00B74017"/>
    <w:rsid w:val="00B75084"/>
    <w:rsid w:val="00B81FE1"/>
    <w:rsid w:val="00B85479"/>
    <w:rsid w:val="00B85ED8"/>
    <w:rsid w:val="00B869C9"/>
    <w:rsid w:val="00B87616"/>
    <w:rsid w:val="00B94C14"/>
    <w:rsid w:val="00B979AB"/>
    <w:rsid w:val="00BA18CF"/>
    <w:rsid w:val="00BA3470"/>
    <w:rsid w:val="00BA50E5"/>
    <w:rsid w:val="00BA5811"/>
    <w:rsid w:val="00BB06FC"/>
    <w:rsid w:val="00BB3202"/>
    <w:rsid w:val="00BB440E"/>
    <w:rsid w:val="00BB5D88"/>
    <w:rsid w:val="00BB5F1B"/>
    <w:rsid w:val="00BB6C83"/>
    <w:rsid w:val="00BB6DBD"/>
    <w:rsid w:val="00BC1C07"/>
    <w:rsid w:val="00BC5B0A"/>
    <w:rsid w:val="00BC6E98"/>
    <w:rsid w:val="00BD1CC2"/>
    <w:rsid w:val="00BD2EEF"/>
    <w:rsid w:val="00BD6311"/>
    <w:rsid w:val="00BE050C"/>
    <w:rsid w:val="00BE1523"/>
    <w:rsid w:val="00BF31FA"/>
    <w:rsid w:val="00BF46FD"/>
    <w:rsid w:val="00BF65AE"/>
    <w:rsid w:val="00C00C0A"/>
    <w:rsid w:val="00C06381"/>
    <w:rsid w:val="00C1149E"/>
    <w:rsid w:val="00C11764"/>
    <w:rsid w:val="00C14F14"/>
    <w:rsid w:val="00C1637E"/>
    <w:rsid w:val="00C26CCE"/>
    <w:rsid w:val="00C276BF"/>
    <w:rsid w:val="00C30918"/>
    <w:rsid w:val="00C3305D"/>
    <w:rsid w:val="00C34FA9"/>
    <w:rsid w:val="00C37331"/>
    <w:rsid w:val="00C50728"/>
    <w:rsid w:val="00C56000"/>
    <w:rsid w:val="00C56E74"/>
    <w:rsid w:val="00C66B74"/>
    <w:rsid w:val="00C67941"/>
    <w:rsid w:val="00C70F33"/>
    <w:rsid w:val="00C82E40"/>
    <w:rsid w:val="00C9040C"/>
    <w:rsid w:val="00C96C5F"/>
    <w:rsid w:val="00CA092F"/>
    <w:rsid w:val="00CA0EE9"/>
    <w:rsid w:val="00CA18DB"/>
    <w:rsid w:val="00CA4EDE"/>
    <w:rsid w:val="00CA5C1C"/>
    <w:rsid w:val="00CA61E9"/>
    <w:rsid w:val="00CB4075"/>
    <w:rsid w:val="00CC0393"/>
    <w:rsid w:val="00CC04A8"/>
    <w:rsid w:val="00CC26D6"/>
    <w:rsid w:val="00CC6631"/>
    <w:rsid w:val="00CD4647"/>
    <w:rsid w:val="00CD4864"/>
    <w:rsid w:val="00CD51F9"/>
    <w:rsid w:val="00CD72B4"/>
    <w:rsid w:val="00CE100F"/>
    <w:rsid w:val="00CE600E"/>
    <w:rsid w:val="00CE6FD8"/>
    <w:rsid w:val="00CE73DD"/>
    <w:rsid w:val="00CF1C08"/>
    <w:rsid w:val="00CF4F93"/>
    <w:rsid w:val="00D02ACA"/>
    <w:rsid w:val="00D0324D"/>
    <w:rsid w:val="00D06A63"/>
    <w:rsid w:val="00D11483"/>
    <w:rsid w:val="00D1359E"/>
    <w:rsid w:val="00D140D8"/>
    <w:rsid w:val="00D143F3"/>
    <w:rsid w:val="00D148C4"/>
    <w:rsid w:val="00D1610A"/>
    <w:rsid w:val="00D170AE"/>
    <w:rsid w:val="00D173E5"/>
    <w:rsid w:val="00D17504"/>
    <w:rsid w:val="00D20E83"/>
    <w:rsid w:val="00D218D5"/>
    <w:rsid w:val="00D27706"/>
    <w:rsid w:val="00D326FE"/>
    <w:rsid w:val="00D3414E"/>
    <w:rsid w:val="00D3449F"/>
    <w:rsid w:val="00D411D0"/>
    <w:rsid w:val="00D44712"/>
    <w:rsid w:val="00D46A31"/>
    <w:rsid w:val="00D508A1"/>
    <w:rsid w:val="00D527BE"/>
    <w:rsid w:val="00D56C22"/>
    <w:rsid w:val="00D5767B"/>
    <w:rsid w:val="00D611D5"/>
    <w:rsid w:val="00D63E91"/>
    <w:rsid w:val="00D66613"/>
    <w:rsid w:val="00D66916"/>
    <w:rsid w:val="00D708B7"/>
    <w:rsid w:val="00D72FDF"/>
    <w:rsid w:val="00D77ED8"/>
    <w:rsid w:val="00D8136C"/>
    <w:rsid w:val="00D8165F"/>
    <w:rsid w:val="00D840B5"/>
    <w:rsid w:val="00D84ACF"/>
    <w:rsid w:val="00D84C78"/>
    <w:rsid w:val="00D94398"/>
    <w:rsid w:val="00D96266"/>
    <w:rsid w:val="00D97313"/>
    <w:rsid w:val="00D979B4"/>
    <w:rsid w:val="00D97E31"/>
    <w:rsid w:val="00D97F92"/>
    <w:rsid w:val="00DA21E1"/>
    <w:rsid w:val="00DA277E"/>
    <w:rsid w:val="00DA6F98"/>
    <w:rsid w:val="00DB36C1"/>
    <w:rsid w:val="00DB3A57"/>
    <w:rsid w:val="00DB7ABF"/>
    <w:rsid w:val="00DB7F14"/>
    <w:rsid w:val="00DC0A44"/>
    <w:rsid w:val="00DC118D"/>
    <w:rsid w:val="00DC2548"/>
    <w:rsid w:val="00DC2D63"/>
    <w:rsid w:val="00DC5ABD"/>
    <w:rsid w:val="00DC7E70"/>
    <w:rsid w:val="00DC7EE8"/>
    <w:rsid w:val="00DD0178"/>
    <w:rsid w:val="00DE112A"/>
    <w:rsid w:val="00DE1CD9"/>
    <w:rsid w:val="00DE2ABB"/>
    <w:rsid w:val="00DE4A9D"/>
    <w:rsid w:val="00DE597B"/>
    <w:rsid w:val="00E0429C"/>
    <w:rsid w:val="00E04717"/>
    <w:rsid w:val="00E05054"/>
    <w:rsid w:val="00E05450"/>
    <w:rsid w:val="00E140E8"/>
    <w:rsid w:val="00E144C5"/>
    <w:rsid w:val="00E151BA"/>
    <w:rsid w:val="00E16E76"/>
    <w:rsid w:val="00E20140"/>
    <w:rsid w:val="00E23BCE"/>
    <w:rsid w:val="00E251FE"/>
    <w:rsid w:val="00E263E0"/>
    <w:rsid w:val="00E3708F"/>
    <w:rsid w:val="00E42126"/>
    <w:rsid w:val="00E439E4"/>
    <w:rsid w:val="00E50503"/>
    <w:rsid w:val="00E5154E"/>
    <w:rsid w:val="00E51E3C"/>
    <w:rsid w:val="00E56B06"/>
    <w:rsid w:val="00E5777F"/>
    <w:rsid w:val="00E64AD5"/>
    <w:rsid w:val="00E65E22"/>
    <w:rsid w:val="00E71285"/>
    <w:rsid w:val="00E81A13"/>
    <w:rsid w:val="00E9208F"/>
    <w:rsid w:val="00E922EE"/>
    <w:rsid w:val="00E94E58"/>
    <w:rsid w:val="00E95378"/>
    <w:rsid w:val="00E97717"/>
    <w:rsid w:val="00EA2F90"/>
    <w:rsid w:val="00EA5DE0"/>
    <w:rsid w:val="00EA6E9B"/>
    <w:rsid w:val="00EB4E80"/>
    <w:rsid w:val="00EC0B25"/>
    <w:rsid w:val="00EC1617"/>
    <w:rsid w:val="00EC222C"/>
    <w:rsid w:val="00EC312D"/>
    <w:rsid w:val="00EC5B3D"/>
    <w:rsid w:val="00EC72A7"/>
    <w:rsid w:val="00EC78F8"/>
    <w:rsid w:val="00ED097F"/>
    <w:rsid w:val="00ED2C0B"/>
    <w:rsid w:val="00ED400F"/>
    <w:rsid w:val="00ED627E"/>
    <w:rsid w:val="00ED6362"/>
    <w:rsid w:val="00ED6A56"/>
    <w:rsid w:val="00ED6AD6"/>
    <w:rsid w:val="00ED7672"/>
    <w:rsid w:val="00ED7B76"/>
    <w:rsid w:val="00EE170E"/>
    <w:rsid w:val="00EF0B5C"/>
    <w:rsid w:val="00EF3D67"/>
    <w:rsid w:val="00EF5A92"/>
    <w:rsid w:val="00F00FCF"/>
    <w:rsid w:val="00F04AB3"/>
    <w:rsid w:val="00F05D16"/>
    <w:rsid w:val="00F0712A"/>
    <w:rsid w:val="00F17F5B"/>
    <w:rsid w:val="00F23A25"/>
    <w:rsid w:val="00F26B2E"/>
    <w:rsid w:val="00F341D9"/>
    <w:rsid w:val="00F34D57"/>
    <w:rsid w:val="00F408E4"/>
    <w:rsid w:val="00F416D5"/>
    <w:rsid w:val="00F41EB6"/>
    <w:rsid w:val="00F42150"/>
    <w:rsid w:val="00F42FD7"/>
    <w:rsid w:val="00F431EE"/>
    <w:rsid w:val="00F43958"/>
    <w:rsid w:val="00F46C86"/>
    <w:rsid w:val="00F46D46"/>
    <w:rsid w:val="00F47642"/>
    <w:rsid w:val="00F50D4E"/>
    <w:rsid w:val="00F54859"/>
    <w:rsid w:val="00F55892"/>
    <w:rsid w:val="00F71F5F"/>
    <w:rsid w:val="00F7522C"/>
    <w:rsid w:val="00F756CD"/>
    <w:rsid w:val="00F75E7F"/>
    <w:rsid w:val="00F80652"/>
    <w:rsid w:val="00F80B26"/>
    <w:rsid w:val="00F8329A"/>
    <w:rsid w:val="00F8346C"/>
    <w:rsid w:val="00F8432E"/>
    <w:rsid w:val="00F87979"/>
    <w:rsid w:val="00F90A49"/>
    <w:rsid w:val="00F90C5C"/>
    <w:rsid w:val="00F94C4F"/>
    <w:rsid w:val="00FA0044"/>
    <w:rsid w:val="00FA2B88"/>
    <w:rsid w:val="00FA5B71"/>
    <w:rsid w:val="00FB163A"/>
    <w:rsid w:val="00FB36C7"/>
    <w:rsid w:val="00FB6F32"/>
    <w:rsid w:val="00FB75E2"/>
    <w:rsid w:val="00FC0FAB"/>
    <w:rsid w:val="00FC266E"/>
    <w:rsid w:val="00FC3255"/>
    <w:rsid w:val="00FC3640"/>
    <w:rsid w:val="00FC5CAB"/>
    <w:rsid w:val="00FC6CCD"/>
    <w:rsid w:val="00FD1B81"/>
    <w:rsid w:val="00FD28A6"/>
    <w:rsid w:val="00FD315C"/>
    <w:rsid w:val="00FD396E"/>
    <w:rsid w:val="00FE2E12"/>
    <w:rsid w:val="00FE5717"/>
    <w:rsid w:val="00FF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7BC46"/>
  <w15:docId w15:val="{41011465-DDA7-4BD8-9FAB-93B51C6E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D794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13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E14"/>
  </w:style>
  <w:style w:type="paragraph" w:styleId="a5">
    <w:name w:val="footer"/>
    <w:basedOn w:val="a"/>
    <w:link w:val="a6"/>
    <w:uiPriority w:val="99"/>
    <w:unhideWhenUsed/>
    <w:rsid w:val="00583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E14"/>
  </w:style>
  <w:style w:type="paragraph" w:styleId="a7">
    <w:name w:val="Balloon Text"/>
    <w:basedOn w:val="a"/>
    <w:link w:val="a8"/>
    <w:uiPriority w:val="99"/>
    <w:semiHidden/>
    <w:unhideWhenUsed/>
    <w:rsid w:val="00B52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2404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2C34F7"/>
    <w:pPr>
      <w:widowControl w:val="0"/>
      <w:autoSpaceDE w:val="0"/>
      <w:autoSpaceDN w:val="0"/>
      <w:adjustRightInd w:val="0"/>
      <w:spacing w:after="0" w:line="359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2C34F7"/>
    <w:rPr>
      <w:rFonts w:ascii="Century Gothic" w:hAnsi="Century Gothic" w:cs="Century Gothic"/>
      <w:sz w:val="20"/>
      <w:szCs w:val="20"/>
    </w:rPr>
  </w:style>
  <w:style w:type="character" w:customStyle="1" w:styleId="FontStyle12">
    <w:name w:val="Font Style12"/>
    <w:uiPriority w:val="99"/>
    <w:rsid w:val="002C34F7"/>
    <w:rPr>
      <w:rFonts w:ascii="Times New Roman" w:hAnsi="Times New Roman" w:cs="Times New Roman"/>
      <w:sz w:val="22"/>
      <w:szCs w:val="22"/>
    </w:rPr>
  </w:style>
  <w:style w:type="character" w:styleId="a9">
    <w:name w:val="Hyperlink"/>
    <w:basedOn w:val="a0"/>
    <w:uiPriority w:val="99"/>
    <w:unhideWhenUsed/>
    <w:rsid w:val="00B570F6"/>
    <w:rPr>
      <w:color w:val="0000FF" w:themeColor="hyperlink"/>
      <w:u w:val="single"/>
    </w:rPr>
  </w:style>
  <w:style w:type="paragraph" w:styleId="aa">
    <w:name w:val="No Spacing"/>
    <w:uiPriority w:val="1"/>
    <w:qFormat/>
    <w:rsid w:val="004631FA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E201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D326FE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9D794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1131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ac">
    <w:name w:val="Table Grid"/>
    <w:basedOn w:val="a1"/>
    <w:uiPriority w:val="59"/>
    <w:rsid w:val="00860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7147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23900500/2351" TargetMode="External"/><Relationship Id="rId13" Type="http://schemas.openxmlformats.org/officeDocument/2006/relationships/hyperlink" Target="https://internet.garant.ru/document/redirect/23900500/251" TargetMode="External"/><Relationship Id="rId18" Type="http://schemas.openxmlformats.org/officeDocument/2006/relationships/hyperlink" Target="https://internet.garant.ru/document/redirect/23900500/251" TargetMode="External"/><Relationship Id="rId26" Type="http://schemas.openxmlformats.org/officeDocument/2006/relationships/hyperlink" Target="https://internet.garant.ru/document/redirect/73751804/0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document/redirect/23900500/1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document/redirect/23900500/251" TargetMode="External"/><Relationship Id="rId17" Type="http://schemas.openxmlformats.org/officeDocument/2006/relationships/hyperlink" Target="https://internet.garant.ru/document/redirect/73751804/0" TargetMode="External"/><Relationship Id="rId25" Type="http://schemas.openxmlformats.org/officeDocument/2006/relationships/hyperlink" Target="https://internet.garant.ru/document/redirect/73751804/2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document/redirect/73751804/0" TargetMode="External"/><Relationship Id="rId20" Type="http://schemas.openxmlformats.org/officeDocument/2006/relationships/hyperlink" Target="https://internet.garant.ru/document/redirect/23900500/251" TargetMode="External"/><Relationship Id="rId29" Type="http://schemas.openxmlformats.org/officeDocument/2006/relationships/hyperlink" Target="https://internet.garant.ru/document/redirect/23900500/25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23900500/251" TargetMode="External"/><Relationship Id="rId24" Type="http://schemas.openxmlformats.org/officeDocument/2006/relationships/hyperlink" Target="https://internet.garant.ru/document/redirect/23900500/251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73751804/2000" TargetMode="External"/><Relationship Id="rId23" Type="http://schemas.openxmlformats.org/officeDocument/2006/relationships/hyperlink" Target="https://internet.garant.ru/document/redirect/23900500/251" TargetMode="External"/><Relationship Id="rId28" Type="http://schemas.openxmlformats.org/officeDocument/2006/relationships/hyperlink" Target="https://internet.garant.ru/document/redirect/23900500/251" TargetMode="External"/><Relationship Id="rId10" Type="http://schemas.openxmlformats.org/officeDocument/2006/relationships/hyperlink" Target="https://internet.garant.ru/document/redirect/23900500/2351" TargetMode="External"/><Relationship Id="rId19" Type="http://schemas.openxmlformats.org/officeDocument/2006/relationships/hyperlink" Target="https://internet.garant.ru/document/redirect/23900500/15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23900500/251" TargetMode="External"/><Relationship Id="rId14" Type="http://schemas.openxmlformats.org/officeDocument/2006/relationships/hyperlink" Target="https://internet.garant.ru/document/redirect/23900500/251" TargetMode="External"/><Relationship Id="rId22" Type="http://schemas.openxmlformats.org/officeDocument/2006/relationships/hyperlink" Target="https://internet.garant.ru/document/redirect/23900500/251" TargetMode="External"/><Relationship Id="rId27" Type="http://schemas.openxmlformats.org/officeDocument/2006/relationships/hyperlink" Target="https://internet.garant.ru/document/redirect/23900500/251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1FAB6-EEB1-418C-90C2-DEDC75E06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2866</TotalTime>
  <Pages>17</Pages>
  <Words>5968</Words>
  <Characters>34020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</dc:creator>
  <cp:keywords/>
  <dc:description/>
  <cp:lastModifiedBy>Кадочникова Елена Андреевна</cp:lastModifiedBy>
  <cp:revision>126</cp:revision>
  <cp:lastPrinted>2025-12-23T08:51:00Z</cp:lastPrinted>
  <dcterms:created xsi:type="dcterms:W3CDTF">2019-02-13T13:19:00Z</dcterms:created>
  <dcterms:modified xsi:type="dcterms:W3CDTF">2026-01-30T08:35:00Z</dcterms:modified>
</cp:coreProperties>
</file>